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C1" w:rsidRDefault="00B26CC1" w:rsidP="00AD0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5B5" w:rsidRPr="00FC04AC" w:rsidRDefault="00AD05B5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A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D409C">
        <w:rPr>
          <w:rFonts w:ascii="Times New Roman" w:hAnsi="Times New Roman" w:cs="Times New Roman"/>
          <w:b/>
          <w:sz w:val="28"/>
          <w:szCs w:val="28"/>
        </w:rPr>
        <w:t>СИБИРСКОГО</w:t>
      </w:r>
      <w:r w:rsidRPr="00FC04A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D05B5" w:rsidRPr="00FC04AC" w:rsidRDefault="00AD05B5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AC">
        <w:rPr>
          <w:rFonts w:ascii="Times New Roman" w:hAnsi="Times New Roman" w:cs="Times New Roman"/>
          <w:b/>
          <w:sz w:val="28"/>
          <w:szCs w:val="28"/>
        </w:rPr>
        <w:t>ПЕРВОМАЙСКОГО РАЙОНА АЛТАЙСКОГО КРАЯ</w:t>
      </w:r>
    </w:p>
    <w:p w:rsidR="00AD05B5" w:rsidRPr="00FC04AC" w:rsidRDefault="00AD05B5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5B5" w:rsidRDefault="00AD05B5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1F9A" w:rsidRDefault="005C1F9A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F9A" w:rsidRPr="00FC04AC" w:rsidRDefault="005C1F9A" w:rsidP="00AD0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5B5" w:rsidRDefault="00673A0B" w:rsidP="00D15610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22.01.</w:t>
      </w:r>
      <w:r w:rsidR="00CD409C">
        <w:rPr>
          <w:rFonts w:ascii="Times New Roman" w:hAnsi="Times New Roman" w:cs="Times New Roman"/>
          <w:sz w:val="28"/>
          <w:szCs w:val="28"/>
        </w:rPr>
        <w:t>.</w:t>
      </w:r>
      <w:r w:rsidR="00584D4F">
        <w:rPr>
          <w:rFonts w:ascii="Times New Roman" w:hAnsi="Times New Roman" w:cs="Times New Roman"/>
          <w:sz w:val="28"/>
          <w:szCs w:val="28"/>
        </w:rPr>
        <w:t>202</w:t>
      </w:r>
      <w:r w:rsidR="007D22AC">
        <w:rPr>
          <w:rFonts w:ascii="Times New Roman" w:hAnsi="Times New Roman" w:cs="Times New Roman"/>
          <w:sz w:val="28"/>
          <w:szCs w:val="28"/>
        </w:rPr>
        <w:t>5</w:t>
      </w:r>
      <w:r w:rsidR="00584D4F">
        <w:rPr>
          <w:rFonts w:ascii="Times New Roman" w:hAnsi="Times New Roman" w:cs="Times New Roman"/>
          <w:sz w:val="28"/>
          <w:szCs w:val="28"/>
        </w:rPr>
        <w:t>г.</w:t>
      </w:r>
      <w:r w:rsidR="00AD05B5" w:rsidRPr="00AD05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1F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05B5" w:rsidRPr="00AD05B5">
        <w:rPr>
          <w:rFonts w:ascii="Times New Roman" w:hAnsi="Times New Roman" w:cs="Times New Roman"/>
          <w:sz w:val="28"/>
          <w:szCs w:val="28"/>
        </w:rPr>
        <w:t xml:space="preserve">   </w:t>
      </w:r>
      <w:r w:rsidR="00CD409C">
        <w:rPr>
          <w:rFonts w:ascii="Times New Roman" w:hAnsi="Times New Roman" w:cs="Times New Roman"/>
          <w:sz w:val="28"/>
          <w:szCs w:val="28"/>
        </w:rPr>
        <w:t>п.Сибирский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D05B5">
        <w:rPr>
          <w:rFonts w:ascii="Times New Roman" w:hAnsi="Times New Roman" w:cs="Times New Roman"/>
          <w:sz w:val="28"/>
          <w:szCs w:val="28"/>
        </w:rPr>
        <w:t xml:space="preserve">№ </w:t>
      </w:r>
      <w:r w:rsidR="007D4E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2                                     </w:t>
      </w:r>
    </w:p>
    <w:p w:rsidR="0037358B" w:rsidRDefault="00845A9C" w:rsidP="00CD4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358B" w:rsidRDefault="0037358B" w:rsidP="00CD4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4A2A" w:rsidRDefault="0037358B" w:rsidP="00CD4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5A9C" w:rsidRPr="00434A2A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83487B">
        <w:rPr>
          <w:rFonts w:ascii="Times New Roman" w:hAnsi="Times New Roman" w:cs="Times New Roman"/>
          <w:sz w:val="28"/>
          <w:szCs w:val="28"/>
        </w:rPr>
        <w:t>3</w:t>
      </w:r>
      <w:r w:rsidR="00845A9C" w:rsidRPr="00434A2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3487B">
        <w:rPr>
          <w:rFonts w:ascii="Times New Roman" w:hAnsi="Times New Roman" w:cs="Times New Roman"/>
          <w:sz w:val="28"/>
          <w:szCs w:val="28"/>
        </w:rPr>
        <w:t>42</w:t>
      </w:r>
      <w:r w:rsidR="00845A9C" w:rsidRPr="00434A2A">
        <w:rPr>
          <w:rFonts w:ascii="Times New Roman" w:hAnsi="Times New Roman" w:cs="Times New Roman"/>
          <w:sz w:val="28"/>
          <w:szCs w:val="28"/>
        </w:rPr>
        <w:t xml:space="preserve"> 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решения  Совета депутатов </w:t>
      </w:r>
      <w:r w:rsidR="00CD409C">
        <w:rPr>
          <w:rFonts w:ascii="Times New Roman" w:hAnsi="Times New Roman" w:cs="Times New Roman"/>
          <w:sz w:val="28"/>
          <w:szCs w:val="28"/>
        </w:rPr>
        <w:t>Сибирского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 сельсовета «</w:t>
      </w:r>
      <w:r w:rsidR="0083487B" w:rsidRPr="009B5697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и финансовом контроле в муниципальном  образовании </w:t>
      </w:r>
      <w:r w:rsidR="00CD409C">
        <w:rPr>
          <w:rFonts w:ascii="Times New Roman" w:hAnsi="Times New Roman" w:cs="Times New Roman"/>
          <w:sz w:val="28"/>
          <w:szCs w:val="28"/>
        </w:rPr>
        <w:t>Сибирский</w:t>
      </w:r>
      <w:r w:rsidR="0083487B" w:rsidRPr="009B569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» </w:t>
      </w:r>
      <w:r w:rsidR="0083487B">
        <w:rPr>
          <w:rFonts w:ascii="Times New Roman" w:hAnsi="Times New Roman" w:cs="Times New Roman"/>
          <w:sz w:val="28"/>
          <w:szCs w:val="28"/>
        </w:rPr>
        <w:t>у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твержденного </w:t>
      </w:r>
      <w:r w:rsidR="00C244E9">
        <w:rPr>
          <w:rFonts w:ascii="Times New Roman" w:hAnsi="Times New Roman" w:cs="Times New Roman"/>
          <w:sz w:val="28"/>
          <w:szCs w:val="28"/>
        </w:rPr>
        <w:t>2</w:t>
      </w:r>
      <w:r w:rsidR="0083487B">
        <w:rPr>
          <w:rFonts w:ascii="Times New Roman" w:hAnsi="Times New Roman" w:cs="Times New Roman"/>
          <w:sz w:val="28"/>
          <w:szCs w:val="28"/>
        </w:rPr>
        <w:t>6</w:t>
      </w:r>
      <w:r w:rsidR="003638BB">
        <w:rPr>
          <w:rFonts w:ascii="Times New Roman" w:hAnsi="Times New Roman" w:cs="Times New Roman"/>
          <w:sz w:val="28"/>
          <w:szCs w:val="28"/>
        </w:rPr>
        <w:t>.</w:t>
      </w:r>
      <w:r w:rsidR="00C244E9">
        <w:rPr>
          <w:rFonts w:ascii="Times New Roman" w:hAnsi="Times New Roman" w:cs="Times New Roman"/>
          <w:sz w:val="28"/>
          <w:szCs w:val="28"/>
        </w:rPr>
        <w:t>0</w:t>
      </w:r>
      <w:r w:rsidR="0083487B">
        <w:rPr>
          <w:rFonts w:ascii="Times New Roman" w:hAnsi="Times New Roman" w:cs="Times New Roman"/>
          <w:sz w:val="28"/>
          <w:szCs w:val="28"/>
        </w:rPr>
        <w:t>8</w:t>
      </w:r>
      <w:r w:rsidR="003638BB">
        <w:rPr>
          <w:rFonts w:ascii="Times New Roman" w:hAnsi="Times New Roman" w:cs="Times New Roman"/>
          <w:sz w:val="28"/>
          <w:szCs w:val="28"/>
        </w:rPr>
        <w:t>.20</w:t>
      </w:r>
      <w:r w:rsidR="0083487B">
        <w:rPr>
          <w:rFonts w:ascii="Times New Roman" w:hAnsi="Times New Roman" w:cs="Times New Roman"/>
          <w:sz w:val="28"/>
          <w:szCs w:val="28"/>
        </w:rPr>
        <w:t>20</w:t>
      </w:r>
      <w:r w:rsidR="003638BB">
        <w:rPr>
          <w:rFonts w:ascii="Times New Roman" w:hAnsi="Times New Roman" w:cs="Times New Roman"/>
          <w:sz w:val="28"/>
          <w:szCs w:val="28"/>
        </w:rPr>
        <w:t xml:space="preserve"> № </w:t>
      </w:r>
      <w:r w:rsidR="00CD409C">
        <w:rPr>
          <w:rFonts w:ascii="Times New Roman" w:hAnsi="Times New Roman" w:cs="Times New Roman"/>
          <w:sz w:val="28"/>
          <w:szCs w:val="28"/>
        </w:rPr>
        <w:t>8</w:t>
      </w:r>
      <w:r w:rsidR="009D1F66" w:rsidRPr="00434A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5A9C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45A9C" w:rsidRPr="00434A2A" w:rsidRDefault="00845A9C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администрации </w:t>
      </w:r>
      <w:r w:rsidR="00CD409C">
        <w:rPr>
          <w:rFonts w:ascii="Times New Roman" w:hAnsi="Times New Roman" w:cs="Times New Roman"/>
          <w:sz w:val="28"/>
          <w:szCs w:val="28"/>
        </w:rPr>
        <w:t>Сибирского</w:t>
      </w:r>
      <w:r w:rsidRPr="00434A2A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582BFA">
        <w:rPr>
          <w:rFonts w:ascii="Times New Roman" w:hAnsi="Times New Roman" w:cs="Times New Roman"/>
          <w:sz w:val="28"/>
          <w:szCs w:val="28"/>
        </w:rPr>
        <w:t>2024</w:t>
      </w:r>
      <w:r w:rsidR="00341D65">
        <w:rPr>
          <w:rFonts w:ascii="Times New Roman" w:hAnsi="Times New Roman" w:cs="Times New Roman"/>
          <w:sz w:val="28"/>
          <w:szCs w:val="28"/>
        </w:rPr>
        <w:t xml:space="preserve"> год</w:t>
      </w:r>
      <w:r w:rsidRPr="00434A2A">
        <w:rPr>
          <w:rFonts w:ascii="Times New Roman" w:hAnsi="Times New Roman" w:cs="Times New Roman"/>
          <w:sz w:val="28"/>
          <w:szCs w:val="28"/>
        </w:rPr>
        <w:t xml:space="preserve"> </w:t>
      </w:r>
      <w:r w:rsidR="009D1F66" w:rsidRPr="00434A2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45A9C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>2</w:t>
      </w:r>
      <w:r w:rsidR="00845A9C" w:rsidRPr="00434A2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D409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D1F66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9D1F66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4. </w:t>
      </w:r>
      <w:r w:rsidRPr="00434A2A">
        <w:rPr>
          <w:rFonts w:ascii="Times New Roman" w:hAnsi="Times New Roman" w:cs="Times New Roman"/>
          <w:bCs/>
          <w:sz w:val="28"/>
          <w:szCs w:val="28"/>
        </w:rPr>
        <w:t>Обнародовать настоящее постановление в установленном Уставом порядке.</w:t>
      </w:r>
    </w:p>
    <w:p w:rsidR="009D1F66" w:rsidRPr="00434A2A" w:rsidRDefault="009D1F66" w:rsidP="00CD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9C" w:rsidRPr="00434A2A" w:rsidRDefault="00845A9C" w:rsidP="00845A9C">
      <w:pPr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03CBC" w:rsidRPr="00434A2A" w:rsidRDefault="00845A9C" w:rsidP="00861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A2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0843">
        <w:rPr>
          <w:rFonts w:ascii="Times New Roman" w:hAnsi="Times New Roman" w:cs="Times New Roman"/>
          <w:sz w:val="28"/>
          <w:szCs w:val="28"/>
        </w:rPr>
        <w:t>сельсовета</w:t>
      </w:r>
      <w:r w:rsidR="00421E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37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1E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D409C">
        <w:rPr>
          <w:rFonts w:ascii="Times New Roman" w:hAnsi="Times New Roman" w:cs="Times New Roman"/>
          <w:sz w:val="28"/>
          <w:szCs w:val="28"/>
        </w:rPr>
        <w:t>М.В.Захарьева</w:t>
      </w:r>
    </w:p>
    <w:p w:rsidR="0071160A" w:rsidRDefault="0071160A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60A" w:rsidRDefault="0071160A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610" w:rsidRDefault="00D15610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8B7" w:rsidRDefault="00F608B7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CC1" w:rsidRDefault="00B26CC1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6EE" w:rsidRDefault="00C236EE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35CBC" w:rsidRDefault="00C35CB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E7BAD" w:rsidRPr="004E0A44" w:rsidRDefault="0049679A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E0A44">
        <w:rPr>
          <w:rFonts w:ascii="Times New Roman" w:hAnsi="Times New Roman" w:cs="Times New Roman"/>
          <w:sz w:val="20"/>
          <w:szCs w:val="20"/>
        </w:rPr>
        <w:t>Утвержден</w:t>
      </w:r>
      <w:r w:rsidR="002E7BAD" w:rsidRPr="004E0A44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Pr="004E0A44">
        <w:rPr>
          <w:rFonts w:ascii="Times New Roman" w:hAnsi="Times New Roman" w:cs="Times New Roman"/>
          <w:sz w:val="20"/>
          <w:szCs w:val="20"/>
        </w:rPr>
        <w:t>ем</w:t>
      </w:r>
    </w:p>
    <w:p w:rsidR="004E0A44" w:rsidRDefault="004E0A44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995287" w:rsidRPr="004E0A44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 w:rsidR="00CD409C">
        <w:rPr>
          <w:rFonts w:ascii="Times New Roman" w:hAnsi="Times New Roman" w:cs="Times New Roman"/>
          <w:sz w:val="20"/>
          <w:szCs w:val="20"/>
        </w:rPr>
        <w:t>Сибирского</w:t>
      </w:r>
    </w:p>
    <w:p w:rsidR="00995287" w:rsidRPr="00024114" w:rsidRDefault="00995287" w:rsidP="0002411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E0A44">
        <w:rPr>
          <w:rFonts w:ascii="Times New Roman" w:hAnsi="Times New Roman" w:cs="Times New Roman"/>
          <w:sz w:val="20"/>
          <w:szCs w:val="20"/>
        </w:rPr>
        <w:t xml:space="preserve"> </w:t>
      </w:r>
      <w:r w:rsidR="004E0A44">
        <w:rPr>
          <w:rFonts w:ascii="Times New Roman" w:hAnsi="Times New Roman" w:cs="Times New Roman"/>
          <w:sz w:val="20"/>
          <w:szCs w:val="20"/>
        </w:rPr>
        <w:t>с</w:t>
      </w:r>
      <w:r w:rsidRPr="004E0A44">
        <w:rPr>
          <w:rFonts w:ascii="Times New Roman" w:hAnsi="Times New Roman" w:cs="Times New Roman"/>
          <w:sz w:val="20"/>
          <w:szCs w:val="20"/>
        </w:rPr>
        <w:t>ельсовета</w:t>
      </w:r>
      <w:r w:rsidR="004E0A44">
        <w:rPr>
          <w:rFonts w:ascii="Times New Roman" w:hAnsi="Times New Roman" w:cs="Times New Roman"/>
          <w:sz w:val="20"/>
          <w:szCs w:val="20"/>
        </w:rPr>
        <w:t xml:space="preserve"> </w:t>
      </w:r>
      <w:r w:rsidRPr="004E0A44">
        <w:rPr>
          <w:rFonts w:ascii="Times New Roman" w:hAnsi="Times New Roman" w:cs="Times New Roman"/>
          <w:sz w:val="20"/>
          <w:szCs w:val="20"/>
        </w:rPr>
        <w:t>от</w:t>
      </w:r>
      <w:r w:rsidR="000E6F03">
        <w:rPr>
          <w:rFonts w:ascii="Times New Roman" w:hAnsi="Times New Roman" w:cs="Times New Roman"/>
          <w:sz w:val="20"/>
          <w:szCs w:val="20"/>
        </w:rPr>
        <w:t xml:space="preserve"> </w:t>
      </w:r>
      <w:r w:rsidR="00673A0B">
        <w:rPr>
          <w:rFonts w:ascii="Times New Roman" w:hAnsi="Times New Roman" w:cs="Times New Roman"/>
          <w:sz w:val="20"/>
          <w:szCs w:val="20"/>
        </w:rPr>
        <w:t>22.01.2025 №2</w:t>
      </w:r>
    </w:p>
    <w:p w:rsidR="0049679A" w:rsidRPr="00CD409C" w:rsidRDefault="00FC04AC" w:rsidP="0002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9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24114" w:rsidRPr="00CD409C" w:rsidRDefault="0049679A" w:rsidP="0002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9C">
        <w:rPr>
          <w:rFonts w:ascii="Times New Roman" w:hAnsi="Times New Roman" w:cs="Times New Roman"/>
          <w:b/>
          <w:sz w:val="24"/>
          <w:szCs w:val="24"/>
        </w:rPr>
        <w:t xml:space="preserve">об исполнении  бюджета </w:t>
      </w:r>
      <w:r w:rsidR="00CD409C" w:rsidRPr="00CD409C">
        <w:rPr>
          <w:rFonts w:ascii="Times New Roman" w:hAnsi="Times New Roman" w:cs="Times New Roman"/>
          <w:b/>
          <w:sz w:val="24"/>
          <w:szCs w:val="24"/>
        </w:rPr>
        <w:t>Сибирского</w:t>
      </w:r>
      <w:r w:rsidRPr="00CD409C">
        <w:rPr>
          <w:rFonts w:ascii="Times New Roman" w:hAnsi="Times New Roman" w:cs="Times New Roman"/>
          <w:b/>
          <w:sz w:val="24"/>
          <w:szCs w:val="24"/>
        </w:rPr>
        <w:t xml:space="preserve"> сельсовета за</w:t>
      </w:r>
      <w:r w:rsidR="00F371E6" w:rsidRPr="00CD4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797" w:rsidRPr="00CD409C">
        <w:rPr>
          <w:rFonts w:ascii="Times New Roman" w:hAnsi="Times New Roman" w:cs="Times New Roman"/>
          <w:b/>
          <w:sz w:val="24"/>
          <w:szCs w:val="24"/>
        </w:rPr>
        <w:t>202</w:t>
      </w:r>
      <w:r w:rsidR="00582BFA" w:rsidRPr="00CD409C">
        <w:rPr>
          <w:rFonts w:ascii="Times New Roman" w:hAnsi="Times New Roman" w:cs="Times New Roman"/>
          <w:b/>
          <w:sz w:val="24"/>
          <w:szCs w:val="24"/>
        </w:rPr>
        <w:t>4</w:t>
      </w:r>
      <w:r w:rsidR="00341D65" w:rsidRPr="00CD409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3305" w:rsidRPr="00CD409C" w:rsidRDefault="0049679A" w:rsidP="0002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9C">
        <w:rPr>
          <w:rFonts w:ascii="Times New Roman" w:hAnsi="Times New Roman" w:cs="Times New Roman"/>
          <w:b/>
          <w:sz w:val="24"/>
          <w:szCs w:val="24"/>
        </w:rPr>
        <w:t xml:space="preserve"> по классификации бюджетов Российской Федерации</w:t>
      </w:r>
    </w:p>
    <w:tbl>
      <w:tblPr>
        <w:tblStyle w:val="a3"/>
        <w:tblpPr w:leftFromText="180" w:rightFromText="180" w:vertAnchor="text" w:horzAnchor="margin" w:tblpX="-244" w:tblpY="129"/>
        <w:tblW w:w="10774" w:type="dxa"/>
        <w:tblLayout w:type="fixed"/>
        <w:tblLook w:val="04A0"/>
      </w:tblPr>
      <w:tblGrid>
        <w:gridCol w:w="4786"/>
        <w:gridCol w:w="2268"/>
        <w:gridCol w:w="1276"/>
        <w:gridCol w:w="1593"/>
        <w:gridCol w:w="851"/>
      </w:tblGrid>
      <w:tr w:rsidR="00995287" w:rsidRPr="00E26D5D" w:rsidTr="00102F81">
        <w:tc>
          <w:tcPr>
            <w:tcW w:w="4786" w:type="dxa"/>
          </w:tcPr>
          <w:p w:rsidR="00995287" w:rsidRPr="00E26D5D" w:rsidRDefault="00995287" w:rsidP="00B3288D">
            <w:pPr>
              <w:pStyle w:val="1"/>
              <w:spacing w:line="360" w:lineRule="auto"/>
              <w:jc w:val="both"/>
              <w:outlineLvl w:val="0"/>
              <w:rPr>
                <w:rFonts w:eastAsiaTheme="minorEastAsia"/>
                <w:sz w:val="20"/>
                <w:szCs w:val="20"/>
              </w:rPr>
            </w:pPr>
            <w:r w:rsidRPr="00E26D5D">
              <w:rPr>
                <w:rFonts w:eastAsiaTheme="minorEastAsia"/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</w:tcPr>
          <w:p w:rsidR="00995287" w:rsidRPr="00E26D5D" w:rsidRDefault="00995287" w:rsidP="00B32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доходов</w:t>
            </w:r>
          </w:p>
        </w:tc>
        <w:tc>
          <w:tcPr>
            <w:tcW w:w="1276" w:type="dxa"/>
          </w:tcPr>
          <w:p w:rsidR="00995287" w:rsidRPr="00E26D5D" w:rsidRDefault="00995287" w:rsidP="0078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="009D1F66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 w:rsidR="00625797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2B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D1F66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93" w:type="dxa"/>
          </w:tcPr>
          <w:p w:rsidR="005D3E1E" w:rsidRPr="00E26D5D" w:rsidRDefault="0049679A" w:rsidP="00B32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</w:t>
            </w:r>
          </w:p>
          <w:p w:rsidR="00995287" w:rsidRPr="00E26D5D" w:rsidRDefault="0049679A" w:rsidP="007D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2BFA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7D22A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582B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24114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D2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</w:tcPr>
          <w:p w:rsidR="00995287" w:rsidRPr="00E26D5D" w:rsidRDefault="00995287" w:rsidP="00B32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995287" w:rsidRPr="00E26D5D" w:rsidTr="00102F81">
        <w:trPr>
          <w:trHeight w:val="111"/>
        </w:trPr>
        <w:tc>
          <w:tcPr>
            <w:tcW w:w="4786" w:type="dxa"/>
          </w:tcPr>
          <w:p w:rsidR="00995287" w:rsidRPr="00E26D5D" w:rsidRDefault="00487624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</w:tcPr>
          <w:p w:rsidR="00995287" w:rsidRPr="00E26D5D" w:rsidRDefault="007F49C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4D4256" w:rsidRPr="00E26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3305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E3305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000110</w:t>
            </w:r>
          </w:p>
        </w:tc>
        <w:tc>
          <w:tcPr>
            <w:tcW w:w="1276" w:type="dxa"/>
          </w:tcPr>
          <w:p w:rsidR="007F49C8" w:rsidRPr="00E26D5D" w:rsidRDefault="00C8449C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630000,00</w:t>
            </w:r>
          </w:p>
        </w:tc>
        <w:tc>
          <w:tcPr>
            <w:tcW w:w="1593" w:type="dxa"/>
          </w:tcPr>
          <w:p w:rsidR="007B28E6" w:rsidRPr="00E26D5D" w:rsidRDefault="007D22AC" w:rsidP="007B2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785599,93</w:t>
            </w:r>
          </w:p>
        </w:tc>
        <w:tc>
          <w:tcPr>
            <w:tcW w:w="851" w:type="dxa"/>
          </w:tcPr>
          <w:p w:rsidR="00584D4F" w:rsidRPr="00E26D5D" w:rsidRDefault="007D22AC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2874B7" w:rsidRPr="00E26D5D" w:rsidTr="00102F81">
        <w:tc>
          <w:tcPr>
            <w:tcW w:w="4786" w:type="dxa"/>
          </w:tcPr>
          <w:p w:rsidR="002874B7" w:rsidRPr="00E26D5D" w:rsidRDefault="002A3D5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 с доходов, полученных</w:t>
            </w:r>
            <w:r w:rsidR="008B5167" w:rsidRPr="00E26D5D">
              <w:rPr>
                <w:b w:val="0"/>
                <w:sz w:val="20"/>
                <w:szCs w:val="20"/>
              </w:rPr>
              <w:t xml:space="preserve"> от осуществления деятельности</w:t>
            </w:r>
            <w:r w:rsidRPr="00E26D5D">
              <w:rPr>
                <w:b w:val="0"/>
                <w:sz w:val="20"/>
                <w:szCs w:val="20"/>
              </w:rPr>
              <w:t xml:space="preserve"> физическими </w:t>
            </w:r>
            <w:r w:rsidR="008B5167" w:rsidRPr="00E26D5D">
              <w:rPr>
                <w:b w:val="0"/>
                <w:sz w:val="20"/>
                <w:szCs w:val="20"/>
              </w:rPr>
              <w:t xml:space="preserve">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  <w:r w:rsidRPr="00E26D5D">
              <w:rPr>
                <w:b w:val="0"/>
                <w:sz w:val="20"/>
                <w:szCs w:val="20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2268" w:type="dxa"/>
          </w:tcPr>
          <w:p w:rsidR="002874B7" w:rsidRPr="00E26D5D" w:rsidRDefault="002874B7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743604" w:rsidRPr="00E26D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010000110</w:t>
            </w:r>
          </w:p>
        </w:tc>
        <w:tc>
          <w:tcPr>
            <w:tcW w:w="1276" w:type="dxa"/>
          </w:tcPr>
          <w:p w:rsidR="002874B7" w:rsidRPr="00E26D5D" w:rsidRDefault="004C00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2874B7" w:rsidRPr="00E26D5D" w:rsidRDefault="004B3BA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9832,56</w:t>
            </w:r>
          </w:p>
        </w:tc>
        <w:tc>
          <w:tcPr>
            <w:tcW w:w="851" w:type="dxa"/>
          </w:tcPr>
          <w:p w:rsidR="002874B7" w:rsidRPr="00E26D5D" w:rsidRDefault="00082220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63C8" w:rsidRPr="00E26D5D" w:rsidTr="00102F81">
        <w:trPr>
          <w:trHeight w:val="285"/>
        </w:trPr>
        <w:tc>
          <w:tcPr>
            <w:tcW w:w="4786" w:type="dxa"/>
          </w:tcPr>
          <w:p w:rsidR="00E363C8" w:rsidRPr="00E26D5D" w:rsidRDefault="008B5167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</w:tcPr>
          <w:p w:rsidR="00E363C8" w:rsidRPr="00E26D5D" w:rsidRDefault="00E363C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CD373B" w:rsidRPr="00E26D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010000110</w:t>
            </w:r>
          </w:p>
        </w:tc>
        <w:tc>
          <w:tcPr>
            <w:tcW w:w="1276" w:type="dxa"/>
          </w:tcPr>
          <w:p w:rsidR="00E363C8" w:rsidRPr="00E26D5D" w:rsidRDefault="004C00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E363C8" w:rsidRPr="00E26D5D" w:rsidRDefault="007D22A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10862,86</w:t>
            </w:r>
          </w:p>
          <w:p w:rsidR="00AC4E26" w:rsidRPr="00E26D5D" w:rsidRDefault="00AC4E26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63C8" w:rsidRPr="00E26D5D" w:rsidRDefault="00082220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449C" w:rsidRPr="00E26D5D" w:rsidTr="00102F81">
        <w:trPr>
          <w:trHeight w:val="285"/>
        </w:trPr>
        <w:tc>
          <w:tcPr>
            <w:tcW w:w="4786" w:type="dxa"/>
          </w:tcPr>
          <w:p w:rsidR="00C8449C" w:rsidRPr="00E26D5D" w:rsidRDefault="002542B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</w:t>
            </w:r>
            <w:r w:rsidR="003B79E8">
              <w:rPr>
                <w:b w:val="0"/>
                <w:sz w:val="20"/>
                <w:szCs w:val="20"/>
              </w:rPr>
              <w:t xml:space="preserve"> в части суммы налога, превышающей 650 000 рублей, относящейся  к части налоговой базы, превышающей 5 000 000 рублей </w:t>
            </w:r>
            <w:r w:rsidR="00A048CF">
              <w:rPr>
                <w:b w:val="0"/>
                <w:sz w:val="20"/>
                <w:szCs w:val="20"/>
              </w:rPr>
              <w:t>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2268" w:type="dxa"/>
          </w:tcPr>
          <w:p w:rsidR="00C8449C" w:rsidRPr="00E26D5D" w:rsidRDefault="00C8449C" w:rsidP="00254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2542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0010000110</w:t>
            </w:r>
          </w:p>
        </w:tc>
        <w:tc>
          <w:tcPr>
            <w:tcW w:w="1276" w:type="dxa"/>
          </w:tcPr>
          <w:p w:rsidR="00C8449C" w:rsidRPr="00E26D5D" w:rsidRDefault="002542B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C8449C" w:rsidRDefault="002542B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-1650,16</w:t>
            </w:r>
          </w:p>
        </w:tc>
        <w:tc>
          <w:tcPr>
            <w:tcW w:w="851" w:type="dxa"/>
          </w:tcPr>
          <w:p w:rsidR="00C8449C" w:rsidRPr="00E26D5D" w:rsidRDefault="002542B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6D8" w:rsidRPr="00E26D5D" w:rsidTr="00102F81">
        <w:trPr>
          <w:trHeight w:val="285"/>
        </w:trPr>
        <w:tc>
          <w:tcPr>
            <w:tcW w:w="4786" w:type="dxa"/>
          </w:tcPr>
          <w:p w:rsidR="008026D8" w:rsidRPr="00E26D5D" w:rsidRDefault="008026D8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8026D8">
              <w:rPr>
                <w:b w:val="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</w:tcPr>
          <w:p w:rsidR="008026D8" w:rsidRPr="00E26D5D" w:rsidRDefault="008026D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18210102130010000110</w:t>
            </w:r>
          </w:p>
        </w:tc>
        <w:tc>
          <w:tcPr>
            <w:tcW w:w="1276" w:type="dxa"/>
          </w:tcPr>
          <w:p w:rsidR="008026D8" w:rsidRPr="00E26D5D" w:rsidRDefault="008026D8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8026D8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2962,70</w:t>
            </w:r>
          </w:p>
        </w:tc>
        <w:tc>
          <w:tcPr>
            <w:tcW w:w="851" w:type="dxa"/>
          </w:tcPr>
          <w:p w:rsidR="008026D8" w:rsidRPr="00E26D5D" w:rsidRDefault="008026D8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48CF" w:rsidRPr="00E26D5D" w:rsidTr="00102F81">
        <w:trPr>
          <w:trHeight w:val="285"/>
        </w:trPr>
        <w:tc>
          <w:tcPr>
            <w:tcW w:w="4786" w:type="dxa"/>
          </w:tcPr>
          <w:p w:rsidR="00A048CF" w:rsidRPr="008026D8" w:rsidRDefault="00A048CF" w:rsidP="00A048CF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Налог на доходы физических лиц, в отношении доходов от долевого участия в организации, полученных физическим лицом – налоговым резидентом Российской Федерации в виде дивидендов ( в части суммы налога, превышающей 650000 рублей)</w:t>
            </w:r>
          </w:p>
        </w:tc>
        <w:tc>
          <w:tcPr>
            <w:tcW w:w="2268" w:type="dxa"/>
          </w:tcPr>
          <w:p w:rsidR="00A048CF" w:rsidRDefault="00A048CF" w:rsidP="00A0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18210102140010000110</w:t>
            </w:r>
          </w:p>
        </w:tc>
        <w:tc>
          <w:tcPr>
            <w:tcW w:w="1276" w:type="dxa"/>
          </w:tcPr>
          <w:p w:rsidR="00A048CF" w:rsidRDefault="00A048C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A048CF" w:rsidRDefault="00A048C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2940,00</w:t>
            </w:r>
          </w:p>
        </w:tc>
        <w:tc>
          <w:tcPr>
            <w:tcW w:w="851" w:type="dxa"/>
          </w:tcPr>
          <w:p w:rsidR="00A048CF" w:rsidRDefault="00A048C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3604" w:rsidRPr="00E26D5D" w:rsidTr="00102F81">
        <w:tc>
          <w:tcPr>
            <w:tcW w:w="4786" w:type="dxa"/>
          </w:tcPr>
          <w:p w:rsidR="00743604" w:rsidRPr="00E26D5D" w:rsidRDefault="00743604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743604" w:rsidRPr="00E26D5D" w:rsidRDefault="00743604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276" w:type="dxa"/>
          </w:tcPr>
          <w:p w:rsidR="00743604" w:rsidRPr="00E26D5D" w:rsidRDefault="00A048CF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593" w:type="dxa"/>
          </w:tcPr>
          <w:p w:rsidR="00743604" w:rsidRPr="00E26D5D" w:rsidRDefault="007D22AC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26126,09</w:t>
            </w:r>
          </w:p>
        </w:tc>
        <w:tc>
          <w:tcPr>
            <w:tcW w:w="851" w:type="dxa"/>
          </w:tcPr>
          <w:p w:rsidR="00743604" w:rsidRPr="00E26D5D" w:rsidRDefault="007D22AC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</w:tr>
      <w:tr w:rsidR="00995287" w:rsidRPr="00E26D5D" w:rsidTr="00102F81">
        <w:tc>
          <w:tcPr>
            <w:tcW w:w="4786" w:type="dxa"/>
          </w:tcPr>
          <w:p w:rsidR="00995287" w:rsidRPr="00E26D5D" w:rsidRDefault="00995287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2268" w:type="dxa"/>
          </w:tcPr>
          <w:p w:rsidR="00995287" w:rsidRPr="00E26D5D" w:rsidRDefault="007F49C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1821060103010</w:t>
            </w:r>
            <w:r w:rsidR="00DE3305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000110</w:t>
            </w:r>
          </w:p>
        </w:tc>
        <w:tc>
          <w:tcPr>
            <w:tcW w:w="1276" w:type="dxa"/>
          </w:tcPr>
          <w:p w:rsidR="00995287" w:rsidRPr="00E26D5D" w:rsidRDefault="00A048CF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459000,00</w:t>
            </w:r>
          </w:p>
        </w:tc>
        <w:tc>
          <w:tcPr>
            <w:tcW w:w="1593" w:type="dxa"/>
          </w:tcPr>
          <w:p w:rsidR="00263ABD" w:rsidRPr="00E26D5D" w:rsidRDefault="007D22A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466977,61</w:t>
            </w:r>
          </w:p>
        </w:tc>
        <w:tc>
          <w:tcPr>
            <w:tcW w:w="851" w:type="dxa"/>
          </w:tcPr>
          <w:p w:rsidR="00995287" w:rsidRPr="00E26D5D" w:rsidRDefault="007D22A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487624" w:rsidRPr="00E26D5D" w:rsidTr="00102F81">
        <w:tc>
          <w:tcPr>
            <w:tcW w:w="4786" w:type="dxa"/>
          </w:tcPr>
          <w:p w:rsidR="00487624" w:rsidRPr="00E26D5D" w:rsidRDefault="00487624" w:rsidP="008B5167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rFonts w:eastAsiaTheme="minorEastAsia"/>
                <w:b w:val="0"/>
                <w:sz w:val="20"/>
                <w:szCs w:val="20"/>
              </w:rPr>
              <w:t>Земельный налог с организаций</w:t>
            </w:r>
            <w:r w:rsidR="008B5167" w:rsidRPr="00E26D5D">
              <w:rPr>
                <w:rFonts w:eastAsiaTheme="minorEastAsia"/>
                <w:b w:val="0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</w:tcPr>
          <w:p w:rsidR="00487624" w:rsidRPr="00E26D5D" w:rsidRDefault="00487624" w:rsidP="0048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18210606043101000110</w:t>
            </w:r>
          </w:p>
        </w:tc>
        <w:tc>
          <w:tcPr>
            <w:tcW w:w="1276" w:type="dxa"/>
          </w:tcPr>
          <w:p w:rsidR="00487624" w:rsidRPr="00E26D5D" w:rsidRDefault="00A74619" w:rsidP="00487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392800,00</w:t>
            </w:r>
          </w:p>
        </w:tc>
        <w:tc>
          <w:tcPr>
            <w:tcW w:w="1593" w:type="dxa"/>
          </w:tcPr>
          <w:p w:rsidR="00487624" w:rsidRPr="00E26D5D" w:rsidRDefault="007D22AC" w:rsidP="00487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349697,00</w:t>
            </w:r>
          </w:p>
        </w:tc>
        <w:tc>
          <w:tcPr>
            <w:tcW w:w="851" w:type="dxa"/>
          </w:tcPr>
          <w:p w:rsidR="00487624" w:rsidRPr="00E26D5D" w:rsidRDefault="007D22AC" w:rsidP="00487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893450" w:rsidRPr="00E26D5D" w:rsidTr="00102F81">
        <w:trPr>
          <w:trHeight w:val="253"/>
        </w:trPr>
        <w:tc>
          <w:tcPr>
            <w:tcW w:w="4786" w:type="dxa"/>
          </w:tcPr>
          <w:p w:rsidR="00893450" w:rsidRPr="00E26D5D" w:rsidRDefault="00893450" w:rsidP="00893450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rFonts w:eastAsiaTheme="minorEastAsia"/>
                <w:b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</w:tcPr>
          <w:p w:rsidR="00893450" w:rsidRPr="00E26D5D" w:rsidRDefault="00893450" w:rsidP="0089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1276" w:type="dxa"/>
          </w:tcPr>
          <w:p w:rsidR="00893450" w:rsidRPr="00E26D5D" w:rsidRDefault="00A74619" w:rsidP="0089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404200,00</w:t>
            </w:r>
          </w:p>
        </w:tc>
        <w:tc>
          <w:tcPr>
            <w:tcW w:w="1593" w:type="dxa"/>
          </w:tcPr>
          <w:p w:rsidR="00893450" w:rsidRPr="00E26D5D" w:rsidRDefault="007D22AC" w:rsidP="0089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527443,28</w:t>
            </w:r>
          </w:p>
        </w:tc>
        <w:tc>
          <w:tcPr>
            <w:tcW w:w="851" w:type="dxa"/>
          </w:tcPr>
          <w:p w:rsidR="00893450" w:rsidRPr="00E26D5D" w:rsidRDefault="007D22AC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5F717A" w:rsidRPr="00E26D5D" w:rsidTr="00102F81">
        <w:trPr>
          <w:trHeight w:val="287"/>
        </w:trPr>
        <w:tc>
          <w:tcPr>
            <w:tcW w:w="4786" w:type="dxa"/>
          </w:tcPr>
          <w:p w:rsidR="0049679A" w:rsidRPr="00E26D5D" w:rsidRDefault="00FC72DE" w:rsidP="00FC72DE">
            <w:pPr>
              <w:pStyle w:val="2"/>
              <w:tabs>
                <w:tab w:val="left" w:pos="1548"/>
              </w:tabs>
              <w:outlineLvl w:val="1"/>
              <w:rPr>
                <w:sz w:val="20"/>
                <w:szCs w:val="20"/>
              </w:rPr>
            </w:pPr>
            <w:r w:rsidRPr="00E26D5D">
              <w:rPr>
                <w:rFonts w:eastAsiaTheme="minorEastAsia"/>
                <w:b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</w:tcPr>
          <w:p w:rsidR="005F717A" w:rsidRPr="00E26D5D" w:rsidRDefault="005F717A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30310804020011000110</w:t>
            </w:r>
          </w:p>
        </w:tc>
        <w:tc>
          <w:tcPr>
            <w:tcW w:w="1276" w:type="dxa"/>
          </w:tcPr>
          <w:p w:rsidR="005F717A" w:rsidRPr="00E26D5D" w:rsidRDefault="00893450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2BF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93" w:type="dxa"/>
          </w:tcPr>
          <w:p w:rsidR="005F717A" w:rsidRPr="00E26D5D" w:rsidRDefault="007D22A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1" w:type="dxa"/>
          </w:tcPr>
          <w:p w:rsidR="005F717A" w:rsidRPr="00E26D5D" w:rsidRDefault="007D22AC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B3B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26D8" w:rsidRPr="00E26D5D" w:rsidTr="00102F81">
        <w:trPr>
          <w:trHeight w:val="287"/>
        </w:trPr>
        <w:tc>
          <w:tcPr>
            <w:tcW w:w="4786" w:type="dxa"/>
          </w:tcPr>
          <w:p w:rsidR="008026D8" w:rsidRPr="00E26D5D" w:rsidRDefault="008026D8" w:rsidP="00FC72DE">
            <w:pPr>
              <w:pStyle w:val="2"/>
              <w:tabs>
                <w:tab w:val="left" w:pos="1548"/>
              </w:tabs>
              <w:outlineLvl w:val="1"/>
              <w:rPr>
                <w:rFonts w:eastAsiaTheme="minorEastAsia"/>
                <w:b w:val="0"/>
                <w:sz w:val="20"/>
                <w:szCs w:val="20"/>
              </w:rPr>
            </w:pPr>
            <w:r w:rsidRPr="008026D8">
              <w:rPr>
                <w:rFonts w:eastAsiaTheme="minorEastAsia"/>
                <w:b w:val="0"/>
                <w:sz w:val="20"/>
                <w:szCs w:val="20"/>
              </w:rPr>
              <w:lastRenderedPageBreak/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268" w:type="dxa"/>
          </w:tcPr>
          <w:p w:rsidR="008026D8" w:rsidRPr="00E26D5D" w:rsidRDefault="00E10D0C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Pr="00E10D0C">
              <w:rPr>
                <w:rFonts w:ascii="Times New Roman" w:hAnsi="Times New Roman" w:cs="Times New Roman"/>
                <w:sz w:val="20"/>
                <w:szCs w:val="20"/>
              </w:rPr>
              <w:t>10904053100000110</w:t>
            </w:r>
          </w:p>
        </w:tc>
        <w:tc>
          <w:tcPr>
            <w:tcW w:w="1276" w:type="dxa"/>
          </w:tcPr>
          <w:p w:rsidR="008026D8" w:rsidRPr="00E26D5D" w:rsidRDefault="00E10D0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8026D8" w:rsidRDefault="00AF274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026D8" w:rsidRDefault="00E10D0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717A" w:rsidRPr="00E26D5D" w:rsidTr="00102F81">
        <w:tc>
          <w:tcPr>
            <w:tcW w:w="4786" w:type="dxa"/>
          </w:tcPr>
          <w:p w:rsidR="005F717A" w:rsidRPr="00E26D5D" w:rsidRDefault="00FC72DE" w:rsidP="00FC72DE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Д</w:t>
            </w:r>
            <w:r w:rsidR="005F717A" w:rsidRPr="00E26D5D">
              <w:rPr>
                <w:b w:val="0"/>
                <w:sz w:val="20"/>
                <w:szCs w:val="20"/>
              </w:rPr>
              <w:t xml:space="preserve">оходы от сдачи в аренду имущества </w:t>
            </w:r>
            <w:r w:rsidRPr="00E26D5D">
              <w:rPr>
                <w:b w:val="0"/>
                <w:sz w:val="20"/>
                <w:szCs w:val="20"/>
              </w:rPr>
              <w:t>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</w:tcPr>
          <w:p w:rsidR="005F717A" w:rsidRPr="00E26D5D" w:rsidRDefault="005F717A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303111050</w:t>
            </w:r>
            <w:r w:rsidR="00083342" w:rsidRPr="00E26D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5100000120</w:t>
            </w:r>
          </w:p>
        </w:tc>
        <w:tc>
          <w:tcPr>
            <w:tcW w:w="1276" w:type="dxa"/>
          </w:tcPr>
          <w:p w:rsidR="005F717A" w:rsidRPr="0098038C" w:rsidRDefault="00893450" w:rsidP="0098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593" w:type="dxa"/>
          </w:tcPr>
          <w:p w:rsidR="005F717A" w:rsidRPr="0098038C" w:rsidRDefault="007D22A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119450,00</w:t>
            </w:r>
          </w:p>
        </w:tc>
        <w:tc>
          <w:tcPr>
            <w:tcW w:w="851" w:type="dxa"/>
          </w:tcPr>
          <w:p w:rsidR="005F717A" w:rsidRPr="0098038C" w:rsidRDefault="007D22AC" w:rsidP="004B3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</w:tr>
      <w:tr w:rsidR="00487624" w:rsidRPr="00E26D5D" w:rsidTr="00102F81">
        <w:tc>
          <w:tcPr>
            <w:tcW w:w="4786" w:type="dxa"/>
          </w:tcPr>
          <w:p w:rsidR="00487624" w:rsidRPr="00E26D5D" w:rsidRDefault="00AC4E26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Доходы поступающие в порядке возмещения расходов понесенных в связи с эксплуатацией имущества сельских поселений</w:t>
            </w:r>
          </w:p>
        </w:tc>
        <w:tc>
          <w:tcPr>
            <w:tcW w:w="2268" w:type="dxa"/>
          </w:tcPr>
          <w:p w:rsidR="00487624" w:rsidRPr="00E26D5D" w:rsidRDefault="00487624" w:rsidP="00F7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</w:t>
            </w:r>
            <w:r w:rsidR="00AC4E26" w:rsidRPr="00E26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649D" w:rsidRPr="00E26D5D">
              <w:rPr>
                <w:rFonts w:ascii="Times New Roman" w:hAnsi="Times New Roman" w:cs="Times New Roman"/>
                <w:sz w:val="20"/>
                <w:szCs w:val="20"/>
              </w:rPr>
              <w:t>02065100000130</w:t>
            </w:r>
          </w:p>
        </w:tc>
        <w:tc>
          <w:tcPr>
            <w:tcW w:w="1276" w:type="dxa"/>
          </w:tcPr>
          <w:p w:rsidR="00487624" w:rsidRPr="00E26D5D" w:rsidRDefault="00AB4E6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593" w:type="dxa"/>
          </w:tcPr>
          <w:p w:rsidR="00487624" w:rsidRPr="00E26D5D" w:rsidRDefault="007D22A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19388,97</w:t>
            </w:r>
          </w:p>
        </w:tc>
        <w:tc>
          <w:tcPr>
            <w:tcW w:w="851" w:type="dxa"/>
          </w:tcPr>
          <w:p w:rsidR="00487624" w:rsidRPr="00E26D5D" w:rsidRDefault="004B3BA3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22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74619" w:rsidRPr="00E26D5D" w:rsidTr="00102F81">
        <w:tc>
          <w:tcPr>
            <w:tcW w:w="4786" w:type="dxa"/>
          </w:tcPr>
          <w:p w:rsidR="00A74619" w:rsidRPr="00E10D0C" w:rsidRDefault="00A7461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</w:tcPr>
          <w:p w:rsidR="00A74619" w:rsidRDefault="00A74619" w:rsidP="00A7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30311302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995100000130</w:t>
            </w:r>
          </w:p>
        </w:tc>
        <w:tc>
          <w:tcPr>
            <w:tcW w:w="1276" w:type="dxa"/>
          </w:tcPr>
          <w:p w:rsidR="00A74619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A74619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851" w:type="dxa"/>
          </w:tcPr>
          <w:p w:rsidR="00A74619" w:rsidRDefault="00A74619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0D0C" w:rsidRPr="00E26D5D" w:rsidTr="00102F81">
        <w:tc>
          <w:tcPr>
            <w:tcW w:w="4786" w:type="dxa"/>
          </w:tcPr>
          <w:p w:rsidR="00E10D0C" w:rsidRPr="00E26D5D" w:rsidRDefault="00E10D0C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10D0C">
              <w:rPr>
                <w:b w:val="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</w:tcPr>
          <w:p w:rsidR="00E10D0C" w:rsidRPr="00E26D5D" w:rsidRDefault="00E10D0C" w:rsidP="00F7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Pr="00E10D0C">
              <w:rPr>
                <w:rFonts w:ascii="Times New Roman" w:hAnsi="Times New Roman" w:cs="Times New Roman"/>
                <w:sz w:val="20"/>
                <w:szCs w:val="20"/>
              </w:rPr>
              <w:t>11406025100000430</w:t>
            </w:r>
          </w:p>
        </w:tc>
        <w:tc>
          <w:tcPr>
            <w:tcW w:w="1276" w:type="dxa"/>
          </w:tcPr>
          <w:p w:rsidR="00E10D0C" w:rsidRPr="00E26D5D" w:rsidRDefault="0098038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E10D0C" w:rsidRDefault="0098038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E10D0C" w:rsidRPr="00E26D5D" w:rsidRDefault="0098038C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0019" w:rsidRPr="00E26D5D" w:rsidTr="00102F81">
        <w:tc>
          <w:tcPr>
            <w:tcW w:w="4786" w:type="dxa"/>
          </w:tcPr>
          <w:p w:rsidR="004C0019" w:rsidRPr="00E26D5D" w:rsidRDefault="004C001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</w:tcPr>
          <w:p w:rsidR="004C0019" w:rsidRPr="00E26D5D" w:rsidRDefault="004C0019" w:rsidP="00F7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30311701050100000180</w:t>
            </w:r>
          </w:p>
        </w:tc>
        <w:tc>
          <w:tcPr>
            <w:tcW w:w="1276" w:type="dxa"/>
          </w:tcPr>
          <w:p w:rsidR="004C0019" w:rsidRPr="00E26D5D" w:rsidRDefault="0065004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4C0019" w:rsidRPr="00E26D5D" w:rsidRDefault="00AB4E63" w:rsidP="003C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C0019" w:rsidRPr="00E26D5D" w:rsidRDefault="004C0019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7F5" w:rsidRPr="00E26D5D" w:rsidTr="00102F81">
        <w:tc>
          <w:tcPr>
            <w:tcW w:w="4786" w:type="dxa"/>
          </w:tcPr>
          <w:p w:rsidR="00BF67F5" w:rsidRPr="00E26D5D" w:rsidRDefault="00BF67F5" w:rsidP="008D1979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 xml:space="preserve">Прочие неналоговые доходы  бюджетов </w:t>
            </w:r>
            <w:r w:rsidR="008D1979" w:rsidRPr="00E26D5D">
              <w:rPr>
                <w:b w:val="0"/>
                <w:sz w:val="20"/>
                <w:szCs w:val="20"/>
              </w:rPr>
              <w:t>сельских поселений</w:t>
            </w:r>
          </w:p>
        </w:tc>
        <w:tc>
          <w:tcPr>
            <w:tcW w:w="2268" w:type="dxa"/>
          </w:tcPr>
          <w:p w:rsidR="00BF67F5" w:rsidRPr="00E26D5D" w:rsidRDefault="00BF67F5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30311705050100000180</w:t>
            </w:r>
          </w:p>
        </w:tc>
        <w:tc>
          <w:tcPr>
            <w:tcW w:w="1276" w:type="dxa"/>
          </w:tcPr>
          <w:p w:rsidR="00BF67F5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615000,00</w:t>
            </w:r>
          </w:p>
        </w:tc>
        <w:tc>
          <w:tcPr>
            <w:tcW w:w="1593" w:type="dxa"/>
          </w:tcPr>
          <w:p w:rsidR="00BF67F5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605000,00</w:t>
            </w:r>
          </w:p>
        </w:tc>
        <w:tc>
          <w:tcPr>
            <w:tcW w:w="851" w:type="dxa"/>
          </w:tcPr>
          <w:p w:rsidR="00BF67F5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4B3BA3" w:rsidRPr="00E26D5D" w:rsidTr="00102F81">
        <w:tc>
          <w:tcPr>
            <w:tcW w:w="4786" w:type="dxa"/>
          </w:tcPr>
          <w:p w:rsidR="004B3BA3" w:rsidRPr="00E26D5D" w:rsidRDefault="004B3BA3" w:rsidP="008D1979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8" w:type="dxa"/>
          </w:tcPr>
          <w:p w:rsidR="004B3BA3" w:rsidRPr="00E26D5D" w:rsidRDefault="004B3BA3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30311714030100000150</w:t>
            </w:r>
          </w:p>
        </w:tc>
        <w:tc>
          <w:tcPr>
            <w:tcW w:w="1276" w:type="dxa"/>
          </w:tcPr>
          <w:p w:rsidR="004B3BA3" w:rsidRDefault="004B3BA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4B3BA3" w:rsidRDefault="004B3BA3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D22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1" w:type="dxa"/>
          </w:tcPr>
          <w:p w:rsidR="004B3BA3" w:rsidRDefault="004B3BA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717A" w:rsidRPr="00E26D5D" w:rsidTr="00102F81">
        <w:trPr>
          <w:trHeight w:val="59"/>
        </w:trPr>
        <w:tc>
          <w:tcPr>
            <w:tcW w:w="4786" w:type="dxa"/>
          </w:tcPr>
          <w:p w:rsidR="0049679A" w:rsidRPr="00E26D5D" w:rsidRDefault="008D1979" w:rsidP="008B5167">
            <w:pPr>
              <w:pStyle w:val="2"/>
              <w:spacing w:line="360" w:lineRule="auto"/>
              <w:outlineLvl w:val="1"/>
              <w:rPr>
                <w:sz w:val="20"/>
                <w:szCs w:val="20"/>
              </w:rPr>
            </w:pPr>
            <w:r w:rsidRPr="00E26D5D">
              <w:rPr>
                <w:i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5F717A" w:rsidRPr="00E26D5D" w:rsidRDefault="005F717A" w:rsidP="00B328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F717A" w:rsidRPr="00E26D5D" w:rsidRDefault="00A74619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2571000,00</w:t>
            </w:r>
          </w:p>
        </w:tc>
        <w:tc>
          <w:tcPr>
            <w:tcW w:w="1593" w:type="dxa"/>
          </w:tcPr>
          <w:p w:rsidR="005F717A" w:rsidRPr="00E26D5D" w:rsidRDefault="007D22AC" w:rsidP="007B28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3031830,84</w:t>
            </w:r>
          </w:p>
        </w:tc>
        <w:tc>
          <w:tcPr>
            <w:tcW w:w="851" w:type="dxa"/>
          </w:tcPr>
          <w:p w:rsidR="005F717A" w:rsidRPr="00E26D5D" w:rsidRDefault="007D22AC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118</w:t>
            </w:r>
          </w:p>
        </w:tc>
      </w:tr>
      <w:tr w:rsidR="00B26CC1" w:rsidRPr="00E26D5D" w:rsidTr="00102F81">
        <w:tc>
          <w:tcPr>
            <w:tcW w:w="4786" w:type="dxa"/>
          </w:tcPr>
          <w:p w:rsidR="00B26CC1" w:rsidRPr="00E26D5D" w:rsidRDefault="00E102F6" w:rsidP="00B7367C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Дотация бюджетам сельских поселений на выравнивание бюджетной обеспеченности</w:t>
            </w:r>
            <w:r w:rsidR="00897044" w:rsidRPr="00E26D5D">
              <w:rPr>
                <w:b w:val="0"/>
                <w:sz w:val="20"/>
                <w:szCs w:val="20"/>
              </w:rPr>
              <w:t xml:space="preserve"> </w:t>
            </w:r>
            <w:r w:rsidR="00B7367C" w:rsidRPr="00E26D5D">
              <w:rPr>
                <w:b w:val="0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2268" w:type="dxa"/>
          </w:tcPr>
          <w:p w:rsidR="00B26CC1" w:rsidRPr="00E26D5D" w:rsidRDefault="00E102F6" w:rsidP="00B73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3032021</w:t>
            </w:r>
            <w:r w:rsidR="00B7367C" w:rsidRPr="00E26D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00110000015</w:t>
            </w:r>
            <w:r w:rsidR="004D3611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26CC1" w:rsidRPr="00E26D5D" w:rsidRDefault="00240BD9" w:rsidP="000D3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1281800,00</w:t>
            </w:r>
          </w:p>
        </w:tc>
        <w:tc>
          <w:tcPr>
            <w:tcW w:w="1593" w:type="dxa"/>
          </w:tcPr>
          <w:p w:rsidR="00B26CC1" w:rsidRPr="00E26D5D" w:rsidRDefault="007D22AC" w:rsidP="0087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1281800,00</w:t>
            </w:r>
          </w:p>
        </w:tc>
        <w:tc>
          <w:tcPr>
            <w:tcW w:w="851" w:type="dxa"/>
          </w:tcPr>
          <w:p w:rsidR="00B26CC1" w:rsidRPr="00E26D5D" w:rsidRDefault="007D22AC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60AE9" w:rsidRPr="00E26D5D" w:rsidTr="00102F81">
        <w:tc>
          <w:tcPr>
            <w:tcW w:w="4786" w:type="dxa"/>
          </w:tcPr>
          <w:p w:rsidR="00560AE9" w:rsidRPr="00E26D5D" w:rsidRDefault="00560AE9" w:rsidP="00B7367C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Субвенции</w:t>
            </w:r>
            <w:r w:rsidR="00B7367C" w:rsidRPr="00E26D5D">
              <w:rPr>
                <w:b w:val="0"/>
                <w:sz w:val="20"/>
                <w:szCs w:val="20"/>
              </w:rPr>
              <w:t xml:space="preserve"> бюджетам сельских поселений</w:t>
            </w:r>
            <w:r w:rsidRPr="00E26D5D">
              <w:rPr>
                <w:b w:val="0"/>
                <w:sz w:val="20"/>
                <w:szCs w:val="20"/>
              </w:rPr>
              <w:t xml:space="preserve"> на осуществление первично</w:t>
            </w:r>
            <w:r w:rsidR="00B7367C" w:rsidRPr="00E26D5D">
              <w:rPr>
                <w:b w:val="0"/>
                <w:sz w:val="20"/>
                <w:szCs w:val="20"/>
              </w:rPr>
              <w:t>го</w:t>
            </w:r>
            <w:r w:rsidRPr="00E26D5D">
              <w:rPr>
                <w:b w:val="0"/>
                <w:sz w:val="20"/>
                <w:szCs w:val="20"/>
              </w:rPr>
              <w:t xml:space="preserve"> воинско</w:t>
            </w:r>
            <w:r w:rsidR="00B7367C" w:rsidRPr="00E26D5D">
              <w:rPr>
                <w:b w:val="0"/>
                <w:sz w:val="20"/>
                <w:szCs w:val="20"/>
              </w:rPr>
              <w:t>го</w:t>
            </w:r>
            <w:r w:rsidRPr="00E26D5D">
              <w:rPr>
                <w:b w:val="0"/>
                <w:sz w:val="20"/>
                <w:szCs w:val="20"/>
              </w:rPr>
              <w:t xml:space="preserve"> учет</w:t>
            </w:r>
            <w:r w:rsidR="00B7367C" w:rsidRPr="00E26D5D">
              <w:rPr>
                <w:b w:val="0"/>
                <w:sz w:val="20"/>
                <w:szCs w:val="20"/>
              </w:rPr>
              <w:t>а на территориях, где отсутствуют военные комиссариаты</w:t>
            </w:r>
          </w:p>
        </w:tc>
        <w:tc>
          <w:tcPr>
            <w:tcW w:w="2268" w:type="dxa"/>
          </w:tcPr>
          <w:p w:rsidR="00560AE9" w:rsidRPr="00E26D5D" w:rsidRDefault="00560AE9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</w:t>
            </w:r>
            <w:r w:rsidR="00082220" w:rsidRPr="00E26D5D">
              <w:rPr>
                <w:rFonts w:ascii="Times New Roman" w:hAnsi="Times New Roman" w:cs="Times New Roman"/>
                <w:sz w:val="20"/>
                <w:szCs w:val="20"/>
              </w:rPr>
              <w:t>3511810000015</w:t>
            </w:r>
            <w:r w:rsidR="004D3611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60AE9" w:rsidRPr="00E26D5D" w:rsidRDefault="00240BD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414500,00</w:t>
            </w:r>
          </w:p>
        </w:tc>
        <w:tc>
          <w:tcPr>
            <w:tcW w:w="1593" w:type="dxa"/>
          </w:tcPr>
          <w:p w:rsidR="00560AE9" w:rsidRPr="00E26D5D" w:rsidRDefault="007D22A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415040,00</w:t>
            </w:r>
          </w:p>
        </w:tc>
        <w:tc>
          <w:tcPr>
            <w:tcW w:w="851" w:type="dxa"/>
          </w:tcPr>
          <w:p w:rsidR="00560AE9" w:rsidRPr="00E26D5D" w:rsidRDefault="007D22A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F4A12" w:rsidRPr="00E26D5D" w:rsidTr="00102F81">
        <w:tc>
          <w:tcPr>
            <w:tcW w:w="4786" w:type="dxa"/>
          </w:tcPr>
          <w:p w:rsidR="005C1F9A" w:rsidRPr="00E26D5D" w:rsidRDefault="00AF4A12" w:rsidP="008B5167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</w:tcPr>
          <w:p w:rsidR="00AF4A12" w:rsidRPr="00E26D5D" w:rsidRDefault="00AF4A12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30320240</w:t>
            </w:r>
            <w:r w:rsidR="00D66E24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1410000015</w:t>
            </w:r>
            <w:r w:rsidR="004D3611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F4A12" w:rsidRPr="00E26D5D" w:rsidRDefault="00102F8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4076599,00</w:t>
            </w:r>
          </w:p>
        </w:tc>
        <w:tc>
          <w:tcPr>
            <w:tcW w:w="1593" w:type="dxa"/>
          </w:tcPr>
          <w:p w:rsidR="00E10D0C" w:rsidRPr="00E26D5D" w:rsidRDefault="007D22AC" w:rsidP="00E1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4051599,00</w:t>
            </w:r>
          </w:p>
        </w:tc>
        <w:tc>
          <w:tcPr>
            <w:tcW w:w="851" w:type="dxa"/>
          </w:tcPr>
          <w:p w:rsidR="00AF4A12" w:rsidRPr="00E26D5D" w:rsidRDefault="007D22A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7649D" w:rsidRPr="00E26D5D" w:rsidTr="00102F81">
        <w:tc>
          <w:tcPr>
            <w:tcW w:w="4786" w:type="dxa"/>
          </w:tcPr>
          <w:p w:rsidR="00F7649D" w:rsidRPr="00E26D5D" w:rsidRDefault="00F7649D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268" w:type="dxa"/>
          </w:tcPr>
          <w:p w:rsidR="00F7649D" w:rsidRPr="00E26D5D" w:rsidRDefault="00F7649D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30320249999100000150</w:t>
            </w:r>
          </w:p>
        </w:tc>
        <w:tc>
          <w:tcPr>
            <w:tcW w:w="1276" w:type="dxa"/>
          </w:tcPr>
          <w:p w:rsidR="00F7649D" w:rsidRPr="00E26D5D" w:rsidRDefault="00102F8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1867000,00</w:t>
            </w:r>
          </w:p>
        </w:tc>
        <w:tc>
          <w:tcPr>
            <w:tcW w:w="1593" w:type="dxa"/>
          </w:tcPr>
          <w:p w:rsidR="00F7649D" w:rsidRPr="00E26D5D" w:rsidRDefault="007D22A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2342000,00</w:t>
            </w:r>
          </w:p>
        </w:tc>
        <w:tc>
          <w:tcPr>
            <w:tcW w:w="851" w:type="dxa"/>
          </w:tcPr>
          <w:p w:rsidR="00F7649D" w:rsidRPr="00E26D5D" w:rsidRDefault="007D22A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7649D" w:rsidRPr="00E26D5D" w:rsidTr="00102F81">
        <w:tc>
          <w:tcPr>
            <w:tcW w:w="4786" w:type="dxa"/>
          </w:tcPr>
          <w:p w:rsidR="00F7649D" w:rsidRPr="00E26D5D" w:rsidRDefault="00F7649D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</w:tcPr>
          <w:p w:rsidR="00F7649D" w:rsidRPr="00E26D5D" w:rsidRDefault="00F7649D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30320290054100000150</w:t>
            </w:r>
          </w:p>
        </w:tc>
        <w:tc>
          <w:tcPr>
            <w:tcW w:w="1276" w:type="dxa"/>
          </w:tcPr>
          <w:p w:rsidR="00F7649D" w:rsidRPr="00E26D5D" w:rsidRDefault="007B68F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F7649D" w:rsidRPr="00E26D5D" w:rsidRDefault="003D7287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51" w:type="dxa"/>
          </w:tcPr>
          <w:p w:rsidR="00F7649D" w:rsidRPr="00E26D5D" w:rsidRDefault="007B68F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AE9" w:rsidRPr="00E26D5D" w:rsidTr="00102F81"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60AE9" w:rsidRPr="00E26D5D" w:rsidRDefault="00560AE9" w:rsidP="00B3288D">
            <w:pPr>
              <w:pStyle w:val="2"/>
              <w:outlineLvl w:val="1"/>
              <w:rPr>
                <w:i/>
                <w:sz w:val="20"/>
                <w:szCs w:val="20"/>
              </w:rPr>
            </w:pPr>
            <w:r w:rsidRPr="00E26D5D">
              <w:rPr>
                <w:i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30DBA" w:rsidRPr="00E26D5D" w:rsidRDefault="00D30DBA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560AE9" w:rsidRPr="00E26D5D" w:rsidRDefault="00102F81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7639899,00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560AE9" w:rsidRPr="00E26D5D" w:rsidRDefault="003D7287" w:rsidP="00E10D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8140439,00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60AE9" w:rsidRPr="00E26D5D" w:rsidRDefault="003D7287" w:rsidP="00F946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106</w:t>
            </w:r>
          </w:p>
        </w:tc>
      </w:tr>
      <w:tr w:rsidR="00560AE9" w:rsidRPr="00E26D5D" w:rsidTr="00102F81">
        <w:trPr>
          <w:trHeight w:val="121"/>
        </w:trPr>
        <w:tc>
          <w:tcPr>
            <w:tcW w:w="4786" w:type="dxa"/>
            <w:tcBorders>
              <w:bottom w:val="nil"/>
            </w:tcBorders>
          </w:tcPr>
          <w:p w:rsidR="00024114" w:rsidRPr="00E26D5D" w:rsidRDefault="00560AE9" w:rsidP="00B3288D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i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60AE9" w:rsidRPr="00E26D5D" w:rsidRDefault="00560AE9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60AE9" w:rsidRPr="00E26D5D" w:rsidRDefault="00102F81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10210899,00</w:t>
            </w:r>
          </w:p>
        </w:tc>
        <w:tc>
          <w:tcPr>
            <w:tcW w:w="1593" w:type="dxa"/>
            <w:tcBorders>
              <w:bottom w:val="nil"/>
            </w:tcBorders>
          </w:tcPr>
          <w:p w:rsidR="00A94E8F" w:rsidRPr="00E26D5D" w:rsidRDefault="003D7287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11172269,84</w:t>
            </w:r>
          </w:p>
        </w:tc>
        <w:tc>
          <w:tcPr>
            <w:tcW w:w="851" w:type="dxa"/>
            <w:tcBorders>
              <w:bottom w:val="nil"/>
            </w:tcBorders>
          </w:tcPr>
          <w:p w:rsidR="00560AE9" w:rsidRPr="00E26D5D" w:rsidRDefault="003D7287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109</w:t>
            </w:r>
          </w:p>
        </w:tc>
      </w:tr>
    </w:tbl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4395"/>
        <w:gridCol w:w="2552"/>
        <w:gridCol w:w="1417"/>
        <w:gridCol w:w="1418"/>
        <w:gridCol w:w="850"/>
      </w:tblGrid>
      <w:tr w:rsidR="004E0A44" w:rsidRPr="00E26D5D" w:rsidTr="005A7537">
        <w:trPr>
          <w:trHeight w:val="322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DBA" w:rsidRPr="00E26D5D" w:rsidRDefault="00D30DBA" w:rsidP="004E0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D4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D4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27E" w:rsidRPr="00E26D5D" w:rsidTr="005A7537">
        <w:tc>
          <w:tcPr>
            <w:tcW w:w="4395" w:type="dxa"/>
            <w:tcBorders>
              <w:top w:val="single" w:sz="4" w:space="0" w:color="auto"/>
            </w:tcBorders>
          </w:tcPr>
          <w:p w:rsidR="009A327E" w:rsidRPr="00E26D5D" w:rsidRDefault="009A327E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327E" w:rsidRPr="00E26D5D" w:rsidRDefault="009A327E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Код расходов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A327E" w:rsidRPr="00E26D5D" w:rsidRDefault="009A327E" w:rsidP="0037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B3288D" w:rsidRPr="00E26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35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9679A" w:rsidRPr="00E26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327E" w:rsidRPr="00E26D5D" w:rsidRDefault="0049679A" w:rsidP="0026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A327E" w:rsidRPr="00E26D5D">
              <w:rPr>
                <w:rFonts w:ascii="Times New Roman" w:hAnsi="Times New Roman" w:cs="Times New Roman"/>
                <w:sz w:val="20"/>
                <w:szCs w:val="20"/>
              </w:rPr>
              <w:t>сполнен</w:t>
            </w:r>
            <w:r w:rsidR="00D3712E" w:rsidRPr="00E26D5D">
              <w:rPr>
                <w:rFonts w:ascii="Times New Roman" w:hAnsi="Times New Roman" w:cs="Times New Roman"/>
                <w:sz w:val="20"/>
                <w:szCs w:val="20"/>
              </w:rPr>
              <w:t>о на 01.</w:t>
            </w:r>
            <w:r w:rsidR="002635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3288D" w:rsidRPr="00E26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35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327E" w:rsidRPr="00E26D5D" w:rsidRDefault="009A327E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EC1FDF" w:rsidRPr="00E26D5D" w:rsidTr="005A7537">
        <w:tc>
          <w:tcPr>
            <w:tcW w:w="4395" w:type="dxa"/>
          </w:tcPr>
          <w:p w:rsidR="00EC1FDF" w:rsidRPr="00E26D5D" w:rsidRDefault="00EC1FDF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EC1FDF" w:rsidRPr="00E26D5D" w:rsidRDefault="00EC1FDF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30301000000000000000</w:t>
            </w:r>
          </w:p>
        </w:tc>
        <w:tc>
          <w:tcPr>
            <w:tcW w:w="1417" w:type="dxa"/>
          </w:tcPr>
          <w:p w:rsidR="00EC1FDF" w:rsidRPr="00E26D5D" w:rsidRDefault="00263541" w:rsidP="00FF0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6024770,66</w:t>
            </w:r>
          </w:p>
        </w:tc>
        <w:tc>
          <w:tcPr>
            <w:tcW w:w="1418" w:type="dxa"/>
          </w:tcPr>
          <w:p w:rsidR="00EC1FDF" w:rsidRPr="00E26D5D" w:rsidRDefault="00263541" w:rsidP="006E0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4246030,28</w:t>
            </w:r>
          </w:p>
        </w:tc>
        <w:tc>
          <w:tcPr>
            <w:tcW w:w="850" w:type="dxa"/>
          </w:tcPr>
          <w:p w:rsidR="00EC1FDF" w:rsidRPr="00E26D5D" w:rsidRDefault="00263541" w:rsidP="00C24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2F6CD6" w:rsidRPr="00E26D5D" w:rsidTr="005A7537">
        <w:tc>
          <w:tcPr>
            <w:tcW w:w="4395" w:type="dxa"/>
          </w:tcPr>
          <w:p w:rsidR="002F6CD6" w:rsidRPr="00E26D5D" w:rsidRDefault="002F6CD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</w:tcPr>
          <w:p w:rsidR="002F6CD6" w:rsidRPr="00E26D5D" w:rsidRDefault="002F6CD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30301020000000000000</w:t>
            </w:r>
          </w:p>
        </w:tc>
        <w:tc>
          <w:tcPr>
            <w:tcW w:w="1417" w:type="dxa"/>
          </w:tcPr>
          <w:p w:rsidR="002F6CD6" w:rsidRPr="00E26D5D" w:rsidRDefault="00263541" w:rsidP="002F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766390,07</w:t>
            </w:r>
          </w:p>
        </w:tc>
        <w:tc>
          <w:tcPr>
            <w:tcW w:w="1418" w:type="dxa"/>
          </w:tcPr>
          <w:p w:rsidR="002F6CD6" w:rsidRPr="00E26D5D" w:rsidRDefault="00263541" w:rsidP="002F6CD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766390,07</w:t>
            </w:r>
          </w:p>
        </w:tc>
        <w:tc>
          <w:tcPr>
            <w:tcW w:w="850" w:type="dxa"/>
          </w:tcPr>
          <w:p w:rsidR="002F6CD6" w:rsidRPr="00E26D5D" w:rsidRDefault="00263541" w:rsidP="002F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3541" w:rsidRPr="00E26D5D" w:rsidTr="005A7537">
        <w:tc>
          <w:tcPr>
            <w:tcW w:w="4395" w:type="dxa"/>
          </w:tcPr>
          <w:p w:rsidR="00263541" w:rsidRPr="00E26D5D" w:rsidRDefault="0026354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263541" w:rsidRPr="00E26D5D" w:rsidRDefault="0026354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30301020100000000000</w:t>
            </w:r>
          </w:p>
        </w:tc>
        <w:tc>
          <w:tcPr>
            <w:tcW w:w="1417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766390,07</w:t>
            </w:r>
          </w:p>
        </w:tc>
        <w:tc>
          <w:tcPr>
            <w:tcW w:w="1418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766390,07</w:t>
            </w:r>
          </w:p>
        </w:tc>
        <w:tc>
          <w:tcPr>
            <w:tcW w:w="850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63541" w:rsidRPr="00E26D5D" w:rsidTr="005A7537">
        <w:tc>
          <w:tcPr>
            <w:tcW w:w="4395" w:type="dxa"/>
          </w:tcPr>
          <w:p w:rsidR="00263541" w:rsidRPr="00E26D5D" w:rsidRDefault="0026354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52" w:type="dxa"/>
          </w:tcPr>
          <w:p w:rsidR="00263541" w:rsidRPr="00E26D5D" w:rsidRDefault="0026354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30301020120000000000</w:t>
            </w:r>
          </w:p>
        </w:tc>
        <w:tc>
          <w:tcPr>
            <w:tcW w:w="1417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766390,07</w:t>
            </w:r>
          </w:p>
        </w:tc>
        <w:tc>
          <w:tcPr>
            <w:tcW w:w="1418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766390,07</w:t>
            </w:r>
          </w:p>
        </w:tc>
        <w:tc>
          <w:tcPr>
            <w:tcW w:w="850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63541" w:rsidRPr="00E26D5D" w:rsidTr="005A7537">
        <w:tc>
          <w:tcPr>
            <w:tcW w:w="4395" w:type="dxa"/>
          </w:tcPr>
          <w:p w:rsidR="00263541" w:rsidRPr="00E26D5D" w:rsidRDefault="00263541" w:rsidP="00FE6E84">
            <w:pPr>
              <w:spacing w:line="27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552" w:type="dxa"/>
          </w:tcPr>
          <w:p w:rsidR="00263541" w:rsidRPr="00E26D5D" w:rsidRDefault="0026354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30301020120010120000</w:t>
            </w:r>
          </w:p>
        </w:tc>
        <w:tc>
          <w:tcPr>
            <w:tcW w:w="1417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766390,07</w:t>
            </w:r>
          </w:p>
        </w:tc>
        <w:tc>
          <w:tcPr>
            <w:tcW w:w="1418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766390,07</w:t>
            </w:r>
          </w:p>
        </w:tc>
        <w:tc>
          <w:tcPr>
            <w:tcW w:w="850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63541" w:rsidRPr="00E26D5D" w:rsidTr="005A7537">
        <w:tc>
          <w:tcPr>
            <w:tcW w:w="4395" w:type="dxa"/>
          </w:tcPr>
          <w:p w:rsidR="00263541" w:rsidRPr="00E26D5D" w:rsidRDefault="0026354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в целях 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263541" w:rsidRPr="00E26D5D" w:rsidRDefault="0026354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30301020120010120100</w:t>
            </w:r>
          </w:p>
        </w:tc>
        <w:tc>
          <w:tcPr>
            <w:tcW w:w="1417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766390,07</w:t>
            </w:r>
          </w:p>
        </w:tc>
        <w:tc>
          <w:tcPr>
            <w:tcW w:w="1418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766390,07</w:t>
            </w:r>
          </w:p>
        </w:tc>
        <w:tc>
          <w:tcPr>
            <w:tcW w:w="850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63541" w:rsidRPr="00E26D5D" w:rsidTr="005A7537">
        <w:tc>
          <w:tcPr>
            <w:tcW w:w="4395" w:type="dxa"/>
          </w:tcPr>
          <w:p w:rsidR="00263541" w:rsidRPr="00E26D5D" w:rsidRDefault="00263541" w:rsidP="00FE6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2552" w:type="dxa"/>
          </w:tcPr>
          <w:p w:rsidR="00263541" w:rsidRPr="00E26D5D" w:rsidRDefault="0026354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30301020120010120120</w:t>
            </w:r>
          </w:p>
        </w:tc>
        <w:tc>
          <w:tcPr>
            <w:tcW w:w="1417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766390,07</w:t>
            </w:r>
          </w:p>
        </w:tc>
        <w:tc>
          <w:tcPr>
            <w:tcW w:w="1418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766390,07</w:t>
            </w:r>
          </w:p>
        </w:tc>
        <w:tc>
          <w:tcPr>
            <w:tcW w:w="850" w:type="dxa"/>
          </w:tcPr>
          <w:p w:rsidR="00263541" w:rsidRPr="00263541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74B12" w:rsidRPr="00E26D5D" w:rsidTr="005A7537">
        <w:tc>
          <w:tcPr>
            <w:tcW w:w="4395" w:type="dxa"/>
          </w:tcPr>
          <w:p w:rsidR="00D74B12" w:rsidRPr="00E26D5D" w:rsidRDefault="00D74B12" w:rsidP="00FE6E84">
            <w:pPr>
              <w:tabs>
                <w:tab w:val="left" w:pos="267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D74B12" w:rsidRPr="00E26D5D" w:rsidRDefault="00D74B12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30301020120010120121</w:t>
            </w:r>
          </w:p>
        </w:tc>
        <w:tc>
          <w:tcPr>
            <w:tcW w:w="1417" w:type="dxa"/>
          </w:tcPr>
          <w:p w:rsidR="00D74B12" w:rsidRPr="00E26D5D" w:rsidRDefault="00263541" w:rsidP="00FF0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535632,85</w:t>
            </w:r>
          </w:p>
        </w:tc>
        <w:tc>
          <w:tcPr>
            <w:tcW w:w="1418" w:type="dxa"/>
          </w:tcPr>
          <w:p w:rsidR="00D74B12" w:rsidRPr="00E26D5D" w:rsidRDefault="0026354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535632,85</w:t>
            </w:r>
          </w:p>
        </w:tc>
        <w:tc>
          <w:tcPr>
            <w:tcW w:w="850" w:type="dxa"/>
          </w:tcPr>
          <w:p w:rsidR="00D74B12" w:rsidRPr="00E26D5D" w:rsidRDefault="00263541" w:rsidP="000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74B12" w:rsidRPr="00E26D5D" w:rsidTr="005A7537">
        <w:tc>
          <w:tcPr>
            <w:tcW w:w="4395" w:type="dxa"/>
          </w:tcPr>
          <w:p w:rsidR="00D74B12" w:rsidRPr="00E26D5D" w:rsidRDefault="00D74B12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D74B12" w:rsidRPr="00E26D5D" w:rsidRDefault="00D74B12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30301020120010120129</w:t>
            </w:r>
          </w:p>
        </w:tc>
        <w:tc>
          <w:tcPr>
            <w:tcW w:w="1417" w:type="dxa"/>
          </w:tcPr>
          <w:p w:rsidR="00D74B12" w:rsidRPr="00E26D5D" w:rsidRDefault="00263541" w:rsidP="00FF0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230757,22</w:t>
            </w:r>
          </w:p>
        </w:tc>
        <w:tc>
          <w:tcPr>
            <w:tcW w:w="1418" w:type="dxa"/>
          </w:tcPr>
          <w:p w:rsidR="00D74B12" w:rsidRPr="00E26D5D" w:rsidRDefault="0026354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230757,22</w:t>
            </w:r>
          </w:p>
        </w:tc>
        <w:tc>
          <w:tcPr>
            <w:tcW w:w="850" w:type="dxa"/>
          </w:tcPr>
          <w:p w:rsidR="00D74B12" w:rsidRPr="00E26D5D" w:rsidRDefault="00263541" w:rsidP="000D2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74B12" w:rsidRPr="00E26D5D" w:rsidTr="005A7537">
        <w:tc>
          <w:tcPr>
            <w:tcW w:w="4395" w:type="dxa"/>
          </w:tcPr>
          <w:p w:rsidR="00D74B12" w:rsidRPr="00E26D5D" w:rsidRDefault="00D74B12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2" w:type="dxa"/>
          </w:tcPr>
          <w:p w:rsidR="00D74B12" w:rsidRPr="00E26D5D" w:rsidRDefault="00D74B12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30301030000000000000</w:t>
            </w:r>
          </w:p>
        </w:tc>
        <w:tc>
          <w:tcPr>
            <w:tcW w:w="1417" w:type="dxa"/>
          </w:tcPr>
          <w:p w:rsidR="00D74B12" w:rsidRPr="00E26D5D" w:rsidRDefault="002D786E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D74B12" w:rsidRPr="00E26D5D" w:rsidRDefault="00D74B12" w:rsidP="006D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74B12" w:rsidRPr="00E26D5D" w:rsidRDefault="00D74B12" w:rsidP="005F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c>
          <w:tcPr>
            <w:tcW w:w="4395" w:type="dxa"/>
          </w:tcPr>
          <w:p w:rsidR="002D786E" w:rsidRPr="00E26D5D" w:rsidRDefault="002D786E" w:rsidP="00FE6E84">
            <w:pPr>
              <w:tabs>
                <w:tab w:val="left" w:pos="237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30301030100000000000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30301030120000000000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 местного самоуправления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30301030120010110000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rPr>
          <w:cantSplit/>
          <w:trHeight w:val="194"/>
        </w:trPr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30301030120010110200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rPr>
          <w:cantSplit/>
        </w:trPr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30301030120010110240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rPr>
          <w:cantSplit/>
        </w:trPr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30301030120010110244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rPr>
          <w:cantSplit/>
        </w:trPr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30301040000000000000</w:t>
            </w:r>
          </w:p>
        </w:tc>
        <w:tc>
          <w:tcPr>
            <w:tcW w:w="1417" w:type="dxa"/>
          </w:tcPr>
          <w:p w:rsidR="00296FE6" w:rsidRPr="00E26D5D" w:rsidRDefault="00263541" w:rsidP="002F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3306756,07</w:t>
            </w:r>
          </w:p>
        </w:tc>
        <w:tc>
          <w:tcPr>
            <w:tcW w:w="1418" w:type="dxa"/>
          </w:tcPr>
          <w:p w:rsidR="00296FE6" w:rsidRPr="00E26D5D" w:rsidRDefault="0026354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2321613,42</w:t>
            </w:r>
          </w:p>
        </w:tc>
        <w:tc>
          <w:tcPr>
            <w:tcW w:w="850" w:type="dxa"/>
          </w:tcPr>
          <w:p w:rsidR="00296FE6" w:rsidRPr="00E26D5D" w:rsidRDefault="00263541" w:rsidP="002F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63541" w:rsidRPr="00E26D5D" w:rsidTr="005A7537">
        <w:tc>
          <w:tcPr>
            <w:tcW w:w="4395" w:type="dxa"/>
          </w:tcPr>
          <w:p w:rsidR="00263541" w:rsidRPr="00E26D5D" w:rsidRDefault="0026354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263541" w:rsidRPr="00E26D5D" w:rsidRDefault="0026354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30301040100000000000</w:t>
            </w:r>
          </w:p>
        </w:tc>
        <w:tc>
          <w:tcPr>
            <w:tcW w:w="1417" w:type="dxa"/>
          </w:tcPr>
          <w:p w:rsidR="00263541" w:rsidRPr="00E26D5D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3306756,07</w:t>
            </w:r>
          </w:p>
        </w:tc>
        <w:tc>
          <w:tcPr>
            <w:tcW w:w="1418" w:type="dxa"/>
          </w:tcPr>
          <w:p w:rsidR="00263541" w:rsidRPr="00E26D5D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2321613,42</w:t>
            </w:r>
          </w:p>
        </w:tc>
        <w:tc>
          <w:tcPr>
            <w:tcW w:w="850" w:type="dxa"/>
          </w:tcPr>
          <w:p w:rsidR="00263541" w:rsidRPr="00E26D5D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63541" w:rsidRPr="00E26D5D" w:rsidTr="005A7537">
        <w:tc>
          <w:tcPr>
            <w:tcW w:w="4395" w:type="dxa"/>
          </w:tcPr>
          <w:p w:rsidR="00263541" w:rsidRPr="00E26D5D" w:rsidRDefault="0026354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52" w:type="dxa"/>
          </w:tcPr>
          <w:p w:rsidR="00263541" w:rsidRPr="00E26D5D" w:rsidRDefault="0026354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30301010120000000000</w:t>
            </w:r>
          </w:p>
        </w:tc>
        <w:tc>
          <w:tcPr>
            <w:tcW w:w="1417" w:type="dxa"/>
          </w:tcPr>
          <w:p w:rsidR="00263541" w:rsidRPr="00E26D5D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3306756,07</w:t>
            </w:r>
          </w:p>
        </w:tc>
        <w:tc>
          <w:tcPr>
            <w:tcW w:w="1418" w:type="dxa"/>
          </w:tcPr>
          <w:p w:rsidR="00263541" w:rsidRPr="00E26D5D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2321613,42</w:t>
            </w:r>
          </w:p>
        </w:tc>
        <w:tc>
          <w:tcPr>
            <w:tcW w:w="850" w:type="dxa"/>
          </w:tcPr>
          <w:p w:rsidR="00263541" w:rsidRPr="00E26D5D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63541" w:rsidRPr="00E26D5D" w:rsidTr="005A7537">
        <w:tc>
          <w:tcPr>
            <w:tcW w:w="4395" w:type="dxa"/>
          </w:tcPr>
          <w:p w:rsidR="00263541" w:rsidRPr="00E26D5D" w:rsidRDefault="0026354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2552" w:type="dxa"/>
          </w:tcPr>
          <w:p w:rsidR="00263541" w:rsidRPr="00E26D5D" w:rsidRDefault="0026354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30301040120010110000</w:t>
            </w:r>
          </w:p>
        </w:tc>
        <w:tc>
          <w:tcPr>
            <w:tcW w:w="1417" w:type="dxa"/>
          </w:tcPr>
          <w:p w:rsidR="00263541" w:rsidRPr="00E26D5D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3306756,07</w:t>
            </w:r>
          </w:p>
        </w:tc>
        <w:tc>
          <w:tcPr>
            <w:tcW w:w="1418" w:type="dxa"/>
          </w:tcPr>
          <w:p w:rsidR="00263541" w:rsidRPr="00E26D5D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2321613,42</w:t>
            </w:r>
          </w:p>
        </w:tc>
        <w:tc>
          <w:tcPr>
            <w:tcW w:w="850" w:type="dxa"/>
          </w:tcPr>
          <w:p w:rsidR="00263541" w:rsidRPr="00E26D5D" w:rsidRDefault="0026354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 обеспечения выполнения функций государственными  (муниципальными) органами,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30301040120010110100</w:t>
            </w:r>
          </w:p>
        </w:tc>
        <w:tc>
          <w:tcPr>
            <w:tcW w:w="1417" w:type="dxa"/>
          </w:tcPr>
          <w:p w:rsidR="00296FE6" w:rsidRPr="00E26D5D" w:rsidRDefault="0026354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1416413,15</w:t>
            </w:r>
          </w:p>
        </w:tc>
        <w:tc>
          <w:tcPr>
            <w:tcW w:w="1418" w:type="dxa"/>
          </w:tcPr>
          <w:p w:rsidR="00296FE6" w:rsidRPr="00E26D5D" w:rsidRDefault="0026354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1260321,81</w:t>
            </w:r>
          </w:p>
        </w:tc>
        <w:tc>
          <w:tcPr>
            <w:tcW w:w="850" w:type="dxa"/>
          </w:tcPr>
          <w:p w:rsidR="00296FE6" w:rsidRPr="00E26D5D" w:rsidRDefault="00C364AB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E26D5D" w:rsidRDefault="00C364AB" w:rsidP="00FE6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</w:tcPr>
          <w:p w:rsidR="00C364AB" w:rsidRPr="00E26D5D" w:rsidRDefault="00C364A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30301040120010110120</w:t>
            </w:r>
          </w:p>
        </w:tc>
        <w:tc>
          <w:tcPr>
            <w:tcW w:w="1417" w:type="dxa"/>
          </w:tcPr>
          <w:p w:rsidR="00C364AB" w:rsidRPr="00E26D5D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1416413,15</w:t>
            </w:r>
          </w:p>
        </w:tc>
        <w:tc>
          <w:tcPr>
            <w:tcW w:w="1418" w:type="dxa"/>
          </w:tcPr>
          <w:p w:rsidR="00C364AB" w:rsidRPr="00E26D5D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1260321,81</w:t>
            </w:r>
          </w:p>
        </w:tc>
        <w:tc>
          <w:tcPr>
            <w:tcW w:w="850" w:type="dxa"/>
          </w:tcPr>
          <w:p w:rsidR="00C364AB" w:rsidRPr="00E26D5D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tabs>
                <w:tab w:val="left" w:pos="267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30301040120010110121</w:t>
            </w:r>
          </w:p>
        </w:tc>
        <w:tc>
          <w:tcPr>
            <w:tcW w:w="1417" w:type="dxa"/>
          </w:tcPr>
          <w:p w:rsidR="00296FE6" w:rsidRPr="00E26D5D" w:rsidRDefault="00C364AB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1145057,08</w:t>
            </w:r>
          </w:p>
        </w:tc>
        <w:tc>
          <w:tcPr>
            <w:tcW w:w="1418" w:type="dxa"/>
          </w:tcPr>
          <w:p w:rsidR="00296FE6" w:rsidRPr="00E26D5D" w:rsidRDefault="00C364AB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1009307,94</w:t>
            </w:r>
          </w:p>
        </w:tc>
        <w:tc>
          <w:tcPr>
            <w:tcW w:w="850" w:type="dxa"/>
          </w:tcPr>
          <w:p w:rsidR="00296FE6" w:rsidRPr="00E26D5D" w:rsidRDefault="00C364AB" w:rsidP="00DC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30301040120010110129</w:t>
            </w:r>
          </w:p>
        </w:tc>
        <w:tc>
          <w:tcPr>
            <w:tcW w:w="1417" w:type="dxa"/>
          </w:tcPr>
          <w:p w:rsidR="00296FE6" w:rsidRPr="00E26D5D" w:rsidRDefault="00C364AB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271356,07</w:t>
            </w:r>
          </w:p>
        </w:tc>
        <w:tc>
          <w:tcPr>
            <w:tcW w:w="1418" w:type="dxa"/>
          </w:tcPr>
          <w:p w:rsidR="00296FE6" w:rsidRPr="00E26D5D" w:rsidRDefault="00C364AB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251013,87</w:t>
            </w:r>
          </w:p>
        </w:tc>
        <w:tc>
          <w:tcPr>
            <w:tcW w:w="850" w:type="dxa"/>
          </w:tcPr>
          <w:p w:rsidR="00296FE6" w:rsidRPr="00E26D5D" w:rsidRDefault="00C364AB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30301040120010110200</w:t>
            </w:r>
          </w:p>
        </w:tc>
        <w:tc>
          <w:tcPr>
            <w:tcW w:w="1417" w:type="dxa"/>
          </w:tcPr>
          <w:p w:rsidR="00296FE6" w:rsidRPr="00E26D5D" w:rsidRDefault="00267C45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1282100,00</w:t>
            </w:r>
          </w:p>
        </w:tc>
        <w:tc>
          <w:tcPr>
            <w:tcW w:w="1418" w:type="dxa"/>
          </w:tcPr>
          <w:p w:rsidR="00296FE6" w:rsidRPr="00E26D5D" w:rsidRDefault="00C364AB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479966,40</w:t>
            </w:r>
          </w:p>
        </w:tc>
        <w:tc>
          <w:tcPr>
            <w:tcW w:w="850" w:type="dxa"/>
          </w:tcPr>
          <w:p w:rsidR="00296FE6" w:rsidRPr="00E26D5D" w:rsidRDefault="00FF0AF5" w:rsidP="00C3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64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E26D5D" w:rsidRDefault="00C364A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C364AB" w:rsidRPr="00E26D5D" w:rsidRDefault="00C364AB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30301040120010110240</w:t>
            </w:r>
          </w:p>
        </w:tc>
        <w:tc>
          <w:tcPr>
            <w:tcW w:w="1417" w:type="dxa"/>
          </w:tcPr>
          <w:p w:rsidR="00C364AB" w:rsidRPr="00E26D5D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1282100,00</w:t>
            </w:r>
          </w:p>
        </w:tc>
        <w:tc>
          <w:tcPr>
            <w:tcW w:w="1418" w:type="dxa"/>
          </w:tcPr>
          <w:p w:rsidR="00C364AB" w:rsidRPr="00E26D5D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479966,40</w:t>
            </w:r>
          </w:p>
        </w:tc>
        <w:tc>
          <w:tcPr>
            <w:tcW w:w="850" w:type="dxa"/>
          </w:tcPr>
          <w:p w:rsidR="00C364AB" w:rsidRPr="00E26D5D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30301040120010110244</w:t>
            </w:r>
          </w:p>
        </w:tc>
        <w:tc>
          <w:tcPr>
            <w:tcW w:w="1417" w:type="dxa"/>
          </w:tcPr>
          <w:p w:rsidR="00DC5071" w:rsidRPr="0082784F" w:rsidRDefault="0082784F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84F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1418" w:type="dxa"/>
          </w:tcPr>
          <w:p w:rsidR="00DC5071" w:rsidRPr="00E26D5D" w:rsidRDefault="00C364AB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273498,25</w:t>
            </w:r>
          </w:p>
        </w:tc>
        <w:tc>
          <w:tcPr>
            <w:tcW w:w="850" w:type="dxa"/>
          </w:tcPr>
          <w:p w:rsidR="00DC5071" w:rsidRPr="00E26D5D" w:rsidRDefault="00C364AB" w:rsidP="00FF0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30301040120010110247</w:t>
            </w:r>
          </w:p>
        </w:tc>
        <w:tc>
          <w:tcPr>
            <w:tcW w:w="1417" w:type="dxa"/>
          </w:tcPr>
          <w:p w:rsidR="00296FE6" w:rsidRPr="00E26D5D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782100,00</w:t>
            </w:r>
          </w:p>
        </w:tc>
        <w:tc>
          <w:tcPr>
            <w:tcW w:w="1418" w:type="dxa"/>
          </w:tcPr>
          <w:p w:rsidR="00296FE6" w:rsidRPr="00E26D5D" w:rsidRDefault="00C364AB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206468,15</w:t>
            </w:r>
          </w:p>
        </w:tc>
        <w:tc>
          <w:tcPr>
            <w:tcW w:w="850" w:type="dxa"/>
          </w:tcPr>
          <w:p w:rsidR="00296FE6" w:rsidRPr="00E26D5D" w:rsidRDefault="001130D8" w:rsidP="00C3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4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67C45" w:rsidRPr="00E26D5D" w:rsidTr="005A7537">
        <w:tc>
          <w:tcPr>
            <w:tcW w:w="4395" w:type="dxa"/>
          </w:tcPr>
          <w:p w:rsidR="00267C45" w:rsidRPr="00E26D5D" w:rsidRDefault="00267C45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Пособия, компенсации и иные социальные выплаты гражданам, кроме публичных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нормативных обязательств</w:t>
            </w:r>
          </w:p>
        </w:tc>
        <w:tc>
          <w:tcPr>
            <w:tcW w:w="2552" w:type="dxa"/>
          </w:tcPr>
          <w:p w:rsidR="00267C45" w:rsidRPr="00E26D5D" w:rsidRDefault="00267C4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30301040120010110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</w:tcPr>
          <w:p w:rsidR="00267C45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103242,92</w:t>
            </w:r>
          </w:p>
        </w:tc>
        <w:tc>
          <w:tcPr>
            <w:tcW w:w="1418" w:type="dxa"/>
          </w:tcPr>
          <w:p w:rsidR="00267C45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103242,92</w:t>
            </w:r>
          </w:p>
        </w:tc>
        <w:tc>
          <w:tcPr>
            <w:tcW w:w="850" w:type="dxa"/>
          </w:tcPr>
          <w:p w:rsidR="00267C45" w:rsidRDefault="00267C4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30301040120010110800</w:t>
            </w:r>
          </w:p>
        </w:tc>
        <w:tc>
          <w:tcPr>
            <w:tcW w:w="1417" w:type="dxa"/>
          </w:tcPr>
          <w:p w:rsidR="00DC5071" w:rsidRPr="00E26D5D" w:rsidRDefault="0082784F" w:rsidP="000E1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</w:tcPr>
          <w:p w:rsidR="00DC5071" w:rsidRPr="00E26D5D" w:rsidRDefault="001130D8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3082,29</w:t>
            </w:r>
          </w:p>
        </w:tc>
        <w:tc>
          <w:tcPr>
            <w:tcW w:w="850" w:type="dxa"/>
          </w:tcPr>
          <w:p w:rsidR="00DC5071" w:rsidRPr="00123F21" w:rsidRDefault="001130D8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130D8" w:rsidRPr="00E26D5D" w:rsidTr="005A7537">
        <w:tc>
          <w:tcPr>
            <w:tcW w:w="4395" w:type="dxa"/>
          </w:tcPr>
          <w:p w:rsidR="001130D8" w:rsidRPr="00E26D5D" w:rsidRDefault="001130D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</w:tcPr>
          <w:p w:rsidR="001130D8" w:rsidRPr="00E26D5D" w:rsidRDefault="001130D8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30301040120010110850</w:t>
            </w:r>
          </w:p>
        </w:tc>
        <w:tc>
          <w:tcPr>
            <w:tcW w:w="1417" w:type="dxa"/>
          </w:tcPr>
          <w:p w:rsidR="001130D8" w:rsidRPr="00E26D5D" w:rsidRDefault="001130D8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</w:tcPr>
          <w:p w:rsidR="001130D8" w:rsidRPr="00E26D5D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3082,29</w:t>
            </w:r>
          </w:p>
        </w:tc>
        <w:tc>
          <w:tcPr>
            <w:tcW w:w="850" w:type="dxa"/>
          </w:tcPr>
          <w:p w:rsidR="001130D8" w:rsidRPr="00123F21" w:rsidRDefault="001130D8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30301040120010110851</w:t>
            </w:r>
          </w:p>
        </w:tc>
        <w:tc>
          <w:tcPr>
            <w:tcW w:w="1417" w:type="dxa"/>
          </w:tcPr>
          <w:p w:rsidR="00DC5071" w:rsidRPr="00E26D5D" w:rsidRDefault="0082784F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5071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2648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123F21" w:rsidRDefault="00DC5071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30301040120010110853</w:t>
            </w:r>
          </w:p>
        </w:tc>
        <w:tc>
          <w:tcPr>
            <w:tcW w:w="1417" w:type="dxa"/>
          </w:tcPr>
          <w:p w:rsidR="00DC5071" w:rsidRPr="00E26D5D" w:rsidRDefault="0082784F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C507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DC5071" w:rsidRDefault="00267C45" w:rsidP="00DC507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3082,29</w:t>
            </w:r>
          </w:p>
        </w:tc>
        <w:tc>
          <w:tcPr>
            <w:tcW w:w="850" w:type="dxa"/>
          </w:tcPr>
          <w:p w:rsidR="00DC5071" w:rsidRPr="00123F21" w:rsidRDefault="00267C45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344188" w:rsidRDefault="00C364AB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2552" w:type="dxa"/>
          </w:tcPr>
          <w:p w:rsidR="00C364AB" w:rsidRPr="00344188" w:rsidRDefault="00C364A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30301049900000000000</w:t>
            </w:r>
          </w:p>
        </w:tc>
        <w:tc>
          <w:tcPr>
            <w:tcW w:w="1417" w:type="dxa"/>
          </w:tcPr>
          <w:p w:rsidR="00C364AB" w:rsidRDefault="00C364AB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C364AB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850" w:type="dxa"/>
          </w:tcPr>
          <w:p w:rsidR="00C364AB" w:rsidRDefault="00C364AB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344188" w:rsidRDefault="00C364AB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552" w:type="dxa"/>
          </w:tcPr>
          <w:p w:rsidR="00C364AB" w:rsidRPr="00344188" w:rsidRDefault="00C364A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30301049990000000000</w:t>
            </w:r>
          </w:p>
        </w:tc>
        <w:tc>
          <w:tcPr>
            <w:tcW w:w="1417" w:type="dxa"/>
          </w:tcPr>
          <w:p w:rsidR="00C364AB" w:rsidRDefault="00C364A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C364AB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850" w:type="dxa"/>
          </w:tcPr>
          <w:p w:rsidR="00C364AB" w:rsidRDefault="00C364AB" w:rsidP="00C364AB">
            <w:pPr>
              <w:jc w:val="center"/>
            </w:pPr>
            <w:r w:rsidRPr="00D352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344188" w:rsidRDefault="00C364AB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Расходы на частичную компенсацию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2552" w:type="dxa"/>
          </w:tcPr>
          <w:p w:rsidR="00C364AB" w:rsidRPr="00344188" w:rsidRDefault="00C364A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303010499900</w:t>
            </w:r>
            <w:r w:rsidRPr="00344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0430000</w:t>
            </w:r>
          </w:p>
        </w:tc>
        <w:tc>
          <w:tcPr>
            <w:tcW w:w="1417" w:type="dxa"/>
          </w:tcPr>
          <w:p w:rsidR="00C364AB" w:rsidRDefault="00C364A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C364AB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850" w:type="dxa"/>
          </w:tcPr>
          <w:p w:rsidR="00C364AB" w:rsidRDefault="00C364AB" w:rsidP="00C364AB">
            <w:pPr>
              <w:jc w:val="center"/>
            </w:pPr>
            <w:r w:rsidRPr="00D352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E26D5D" w:rsidRDefault="00C364AB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C364AB" w:rsidRPr="00E26D5D" w:rsidRDefault="00C364A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0430100</w:t>
            </w:r>
          </w:p>
        </w:tc>
        <w:tc>
          <w:tcPr>
            <w:tcW w:w="1417" w:type="dxa"/>
          </w:tcPr>
          <w:p w:rsidR="00C364AB" w:rsidRDefault="00C364A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C364AB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850" w:type="dxa"/>
          </w:tcPr>
          <w:p w:rsidR="00C364AB" w:rsidRDefault="00C364AB" w:rsidP="00C364AB">
            <w:pPr>
              <w:jc w:val="center"/>
            </w:pPr>
            <w:r w:rsidRPr="00D352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E26D5D" w:rsidRDefault="00C364AB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2" w:type="dxa"/>
          </w:tcPr>
          <w:p w:rsidR="00C364AB" w:rsidRPr="00E26D5D" w:rsidRDefault="00C364A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0430120</w:t>
            </w:r>
          </w:p>
        </w:tc>
        <w:tc>
          <w:tcPr>
            <w:tcW w:w="1417" w:type="dxa"/>
          </w:tcPr>
          <w:p w:rsidR="00C364AB" w:rsidRDefault="00C364AB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C364AB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850" w:type="dxa"/>
          </w:tcPr>
          <w:p w:rsidR="00C364AB" w:rsidRDefault="00C364AB" w:rsidP="00C364AB">
            <w:pPr>
              <w:jc w:val="center"/>
            </w:pPr>
            <w:r w:rsidRPr="00D352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E26D5D" w:rsidRDefault="00C364AB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C364AB" w:rsidRPr="00C5060C" w:rsidRDefault="00C364A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0430121</w:t>
            </w:r>
          </w:p>
        </w:tc>
        <w:tc>
          <w:tcPr>
            <w:tcW w:w="1417" w:type="dxa"/>
          </w:tcPr>
          <w:p w:rsidR="00C364AB" w:rsidRDefault="00C364AB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339823,00</w:t>
            </w:r>
          </w:p>
        </w:tc>
        <w:tc>
          <w:tcPr>
            <w:tcW w:w="1418" w:type="dxa"/>
          </w:tcPr>
          <w:p w:rsidR="00C364AB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339823,00</w:t>
            </w:r>
          </w:p>
        </w:tc>
        <w:tc>
          <w:tcPr>
            <w:tcW w:w="850" w:type="dxa"/>
          </w:tcPr>
          <w:p w:rsidR="00C364AB" w:rsidRDefault="00C364AB" w:rsidP="00C364AB">
            <w:pPr>
              <w:jc w:val="center"/>
            </w:pPr>
            <w:r w:rsidRPr="003071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E26D5D" w:rsidRDefault="00C364AB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C364AB" w:rsidRPr="00E26D5D" w:rsidRDefault="00C364A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0430129</w:t>
            </w:r>
          </w:p>
        </w:tc>
        <w:tc>
          <w:tcPr>
            <w:tcW w:w="1417" w:type="dxa"/>
          </w:tcPr>
          <w:p w:rsidR="00C364AB" w:rsidRDefault="00C364AB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135177,00</w:t>
            </w:r>
          </w:p>
        </w:tc>
        <w:tc>
          <w:tcPr>
            <w:tcW w:w="1418" w:type="dxa"/>
          </w:tcPr>
          <w:p w:rsidR="00C364AB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135177,00</w:t>
            </w:r>
          </w:p>
        </w:tc>
        <w:tc>
          <w:tcPr>
            <w:tcW w:w="850" w:type="dxa"/>
          </w:tcPr>
          <w:p w:rsidR="00C364AB" w:rsidRDefault="00C364AB" w:rsidP="00C364AB">
            <w:pPr>
              <w:jc w:val="center"/>
            </w:pPr>
            <w:r w:rsidRPr="003071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E26D5D" w:rsidRDefault="00C364A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налоговых и таможенных органов и органов финансового (финансово-бюджетного)надзора</w:t>
            </w:r>
          </w:p>
        </w:tc>
        <w:tc>
          <w:tcPr>
            <w:tcW w:w="2552" w:type="dxa"/>
          </w:tcPr>
          <w:p w:rsidR="00C364AB" w:rsidRPr="00E26D5D" w:rsidRDefault="00C364A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30301060000000000000</w:t>
            </w:r>
          </w:p>
        </w:tc>
        <w:tc>
          <w:tcPr>
            <w:tcW w:w="1417" w:type="dxa"/>
          </w:tcPr>
          <w:p w:rsidR="00C364AB" w:rsidRPr="00E26D5D" w:rsidRDefault="00C364AB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C364AB" w:rsidRPr="00E26D5D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</w:tcPr>
          <w:p w:rsidR="00C364AB" w:rsidRDefault="00C364AB" w:rsidP="00C364AB">
            <w:pPr>
              <w:jc w:val="center"/>
            </w:pPr>
            <w:r w:rsidRPr="006B47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E26D5D" w:rsidRDefault="00C364AB" w:rsidP="00A2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:rsidR="00C364AB" w:rsidRPr="00E26D5D" w:rsidRDefault="00C364A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30301069800000000000</w:t>
            </w:r>
          </w:p>
        </w:tc>
        <w:tc>
          <w:tcPr>
            <w:tcW w:w="1417" w:type="dxa"/>
          </w:tcPr>
          <w:p w:rsidR="00C364AB" w:rsidRPr="00E26D5D" w:rsidRDefault="00C364AB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C364AB" w:rsidRPr="00E26D5D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</w:tcPr>
          <w:p w:rsidR="00C364AB" w:rsidRDefault="00C364AB" w:rsidP="00C364AB">
            <w:pPr>
              <w:jc w:val="center"/>
            </w:pPr>
            <w:r w:rsidRPr="006B47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E26D5D" w:rsidRDefault="00C364A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2552" w:type="dxa"/>
          </w:tcPr>
          <w:p w:rsidR="00C364AB" w:rsidRPr="00E26D5D" w:rsidRDefault="00C364A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30301069850000000000</w:t>
            </w:r>
          </w:p>
        </w:tc>
        <w:tc>
          <w:tcPr>
            <w:tcW w:w="1417" w:type="dxa"/>
          </w:tcPr>
          <w:p w:rsidR="00C364AB" w:rsidRPr="00E26D5D" w:rsidRDefault="00C364AB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C364AB" w:rsidRPr="00E26D5D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</w:tcPr>
          <w:p w:rsidR="00C364AB" w:rsidRDefault="00C364AB" w:rsidP="00C364AB">
            <w:pPr>
              <w:jc w:val="center"/>
            </w:pPr>
            <w:r w:rsidRPr="006B47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E26D5D" w:rsidRDefault="00C364A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</w:tcPr>
          <w:p w:rsidR="00C364AB" w:rsidRPr="00E26D5D" w:rsidRDefault="00C364A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30301069850060510000</w:t>
            </w:r>
          </w:p>
        </w:tc>
        <w:tc>
          <w:tcPr>
            <w:tcW w:w="1417" w:type="dxa"/>
          </w:tcPr>
          <w:p w:rsidR="00C364AB" w:rsidRPr="00E26D5D" w:rsidRDefault="00C364AB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C364AB" w:rsidRPr="00E26D5D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</w:tcPr>
          <w:p w:rsidR="00C364AB" w:rsidRDefault="00C364AB" w:rsidP="00C364AB">
            <w:pPr>
              <w:jc w:val="center"/>
            </w:pPr>
            <w:r w:rsidRPr="006B47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2784F" w:rsidRPr="00E26D5D" w:rsidTr="005A7537">
        <w:tc>
          <w:tcPr>
            <w:tcW w:w="4395" w:type="dxa"/>
          </w:tcPr>
          <w:p w:rsidR="0082784F" w:rsidRPr="00E26D5D" w:rsidRDefault="0082784F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82784F" w:rsidRPr="00E26D5D" w:rsidRDefault="0082784F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30301070000000000000</w:t>
            </w:r>
          </w:p>
        </w:tc>
        <w:tc>
          <w:tcPr>
            <w:tcW w:w="1417" w:type="dxa"/>
          </w:tcPr>
          <w:p w:rsidR="0082784F" w:rsidRPr="00E26D5D" w:rsidRDefault="00C364AB" w:rsidP="0011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181271,30</w:t>
            </w:r>
          </w:p>
        </w:tc>
        <w:tc>
          <w:tcPr>
            <w:tcW w:w="1418" w:type="dxa"/>
          </w:tcPr>
          <w:p w:rsidR="0082784F" w:rsidRPr="00CA6FA1" w:rsidRDefault="00C364AB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180899,30</w:t>
            </w:r>
          </w:p>
        </w:tc>
        <w:tc>
          <w:tcPr>
            <w:tcW w:w="850" w:type="dxa"/>
          </w:tcPr>
          <w:p w:rsidR="0082784F" w:rsidRDefault="00C364AB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E26D5D" w:rsidRDefault="00C364AB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2552" w:type="dxa"/>
          </w:tcPr>
          <w:p w:rsidR="00C364AB" w:rsidRPr="00E26D5D" w:rsidRDefault="00C364A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30301070100000000000</w:t>
            </w:r>
          </w:p>
        </w:tc>
        <w:tc>
          <w:tcPr>
            <w:tcW w:w="1417" w:type="dxa"/>
          </w:tcPr>
          <w:p w:rsidR="00C364AB" w:rsidRPr="00E26D5D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181271,30</w:t>
            </w:r>
          </w:p>
        </w:tc>
        <w:tc>
          <w:tcPr>
            <w:tcW w:w="1418" w:type="dxa"/>
          </w:tcPr>
          <w:p w:rsidR="00C364AB" w:rsidRPr="00CA6FA1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180899,30</w:t>
            </w:r>
          </w:p>
        </w:tc>
        <w:tc>
          <w:tcPr>
            <w:tcW w:w="850" w:type="dxa"/>
          </w:tcPr>
          <w:p w:rsidR="00C364AB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364AB" w:rsidRPr="00E26D5D" w:rsidTr="005A7537">
        <w:tc>
          <w:tcPr>
            <w:tcW w:w="4395" w:type="dxa"/>
          </w:tcPr>
          <w:p w:rsidR="00C364AB" w:rsidRPr="00E26D5D" w:rsidRDefault="00C364AB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2552" w:type="dxa"/>
          </w:tcPr>
          <w:p w:rsidR="00C364AB" w:rsidRPr="00E26D5D" w:rsidRDefault="00C364A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30301070130000000000</w:t>
            </w:r>
          </w:p>
        </w:tc>
        <w:tc>
          <w:tcPr>
            <w:tcW w:w="1417" w:type="dxa"/>
          </w:tcPr>
          <w:p w:rsidR="00C364AB" w:rsidRPr="00E26D5D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181271,30</w:t>
            </w:r>
          </w:p>
        </w:tc>
        <w:tc>
          <w:tcPr>
            <w:tcW w:w="1418" w:type="dxa"/>
          </w:tcPr>
          <w:p w:rsidR="00C364AB" w:rsidRPr="00CA6FA1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180899,30</w:t>
            </w:r>
          </w:p>
        </w:tc>
        <w:tc>
          <w:tcPr>
            <w:tcW w:w="850" w:type="dxa"/>
          </w:tcPr>
          <w:p w:rsidR="00C364AB" w:rsidRDefault="00C364AB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AD3A21" w:rsidRDefault="00AD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552" w:type="dxa"/>
          </w:tcPr>
          <w:p w:rsidR="00AD3A21" w:rsidRPr="00E26D5D" w:rsidRDefault="00AD3A21" w:rsidP="00C3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30301070130010240000</w:t>
            </w:r>
          </w:p>
        </w:tc>
        <w:tc>
          <w:tcPr>
            <w:tcW w:w="1417" w:type="dxa"/>
          </w:tcPr>
          <w:p w:rsidR="00AD3A21" w:rsidRDefault="00AD3A21" w:rsidP="00C364AB">
            <w:pPr>
              <w:jc w:val="center"/>
            </w:pPr>
            <w:r w:rsidRPr="00E95F8C">
              <w:rPr>
                <w:rFonts w:ascii="Times New Roman" w:hAnsi="Times New Roman" w:cs="Times New Roman"/>
                <w:sz w:val="20"/>
                <w:szCs w:val="20"/>
              </w:rPr>
              <w:t>87485,00</w:t>
            </w:r>
          </w:p>
        </w:tc>
        <w:tc>
          <w:tcPr>
            <w:tcW w:w="1418" w:type="dxa"/>
          </w:tcPr>
          <w:p w:rsidR="00AD3A21" w:rsidRDefault="00AD3A21" w:rsidP="00C364AB">
            <w:pPr>
              <w:jc w:val="center"/>
            </w:pPr>
            <w:r w:rsidRPr="00E95F8C">
              <w:rPr>
                <w:rFonts w:ascii="Times New Roman" w:hAnsi="Times New Roman" w:cs="Times New Roman"/>
                <w:sz w:val="20"/>
                <w:szCs w:val="20"/>
              </w:rPr>
              <w:t>87485,00</w:t>
            </w:r>
          </w:p>
        </w:tc>
        <w:tc>
          <w:tcPr>
            <w:tcW w:w="850" w:type="dxa"/>
          </w:tcPr>
          <w:p w:rsidR="00AD3A21" w:rsidRDefault="00AD3A21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AD3A21" w:rsidRDefault="00AD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</w:tcPr>
          <w:p w:rsidR="00AD3A21" w:rsidRPr="00E26D5D" w:rsidRDefault="00AD3A21" w:rsidP="00C3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30301070130010240800</w:t>
            </w:r>
          </w:p>
        </w:tc>
        <w:tc>
          <w:tcPr>
            <w:tcW w:w="1417" w:type="dxa"/>
          </w:tcPr>
          <w:p w:rsidR="00AD3A21" w:rsidRDefault="00AD3A21" w:rsidP="00C364AB">
            <w:pPr>
              <w:jc w:val="center"/>
            </w:pPr>
            <w:r w:rsidRPr="00E95F8C">
              <w:rPr>
                <w:rFonts w:ascii="Times New Roman" w:hAnsi="Times New Roman" w:cs="Times New Roman"/>
                <w:sz w:val="20"/>
                <w:szCs w:val="20"/>
              </w:rPr>
              <w:t>87485,00</w:t>
            </w:r>
          </w:p>
        </w:tc>
        <w:tc>
          <w:tcPr>
            <w:tcW w:w="1418" w:type="dxa"/>
          </w:tcPr>
          <w:p w:rsidR="00AD3A21" w:rsidRDefault="00AD3A21" w:rsidP="00C364AB">
            <w:pPr>
              <w:jc w:val="center"/>
            </w:pPr>
            <w:r w:rsidRPr="00E95F8C">
              <w:rPr>
                <w:rFonts w:ascii="Times New Roman" w:hAnsi="Times New Roman" w:cs="Times New Roman"/>
                <w:sz w:val="20"/>
                <w:szCs w:val="20"/>
              </w:rPr>
              <w:t>87485,00</w:t>
            </w:r>
          </w:p>
        </w:tc>
        <w:tc>
          <w:tcPr>
            <w:tcW w:w="850" w:type="dxa"/>
          </w:tcPr>
          <w:p w:rsidR="00AD3A21" w:rsidRDefault="00AD3A21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AD3A21" w:rsidRDefault="00AD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2552" w:type="dxa"/>
          </w:tcPr>
          <w:p w:rsidR="00AD3A21" w:rsidRPr="00E26D5D" w:rsidRDefault="00AD3A21" w:rsidP="00C3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30301070130010240880</w:t>
            </w:r>
          </w:p>
        </w:tc>
        <w:tc>
          <w:tcPr>
            <w:tcW w:w="1417" w:type="dxa"/>
          </w:tcPr>
          <w:p w:rsidR="00AD3A21" w:rsidRDefault="00AD3A21" w:rsidP="00C364AB">
            <w:pPr>
              <w:jc w:val="center"/>
            </w:pPr>
            <w:r w:rsidRPr="00E95F8C">
              <w:rPr>
                <w:rFonts w:ascii="Times New Roman" w:hAnsi="Times New Roman" w:cs="Times New Roman"/>
                <w:sz w:val="20"/>
                <w:szCs w:val="20"/>
              </w:rPr>
              <w:t>87485,00</w:t>
            </w:r>
          </w:p>
        </w:tc>
        <w:tc>
          <w:tcPr>
            <w:tcW w:w="1418" w:type="dxa"/>
          </w:tcPr>
          <w:p w:rsidR="00AD3A21" w:rsidRDefault="00AD3A21" w:rsidP="00C364AB">
            <w:pPr>
              <w:jc w:val="center"/>
            </w:pPr>
            <w:r w:rsidRPr="00E95F8C">
              <w:rPr>
                <w:rFonts w:ascii="Times New Roman" w:hAnsi="Times New Roman" w:cs="Times New Roman"/>
                <w:sz w:val="20"/>
                <w:szCs w:val="20"/>
              </w:rPr>
              <w:t>87485,00</w:t>
            </w:r>
          </w:p>
        </w:tc>
        <w:tc>
          <w:tcPr>
            <w:tcW w:w="850" w:type="dxa"/>
          </w:tcPr>
          <w:p w:rsidR="00AD3A21" w:rsidRDefault="00AD3A21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AD3A21" w:rsidRDefault="00AD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30301070130010250000</w:t>
            </w:r>
          </w:p>
        </w:tc>
        <w:tc>
          <w:tcPr>
            <w:tcW w:w="1417" w:type="dxa"/>
          </w:tcPr>
          <w:p w:rsidR="00AD3A21" w:rsidRPr="00E26D5D" w:rsidRDefault="00AD3A21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93786,30</w:t>
            </w:r>
          </w:p>
        </w:tc>
        <w:tc>
          <w:tcPr>
            <w:tcW w:w="1418" w:type="dxa"/>
          </w:tcPr>
          <w:p w:rsidR="00AD3A21" w:rsidRPr="00CA6FA1" w:rsidRDefault="00AD3A21" w:rsidP="00E2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93414,30</w:t>
            </w:r>
          </w:p>
        </w:tc>
        <w:tc>
          <w:tcPr>
            <w:tcW w:w="850" w:type="dxa"/>
          </w:tcPr>
          <w:p w:rsid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AD3A21" w:rsidRDefault="00AD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</w:tcPr>
          <w:p w:rsidR="00AD3A21" w:rsidRPr="00E26D5D" w:rsidRDefault="00AD3A21" w:rsidP="005A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30301070130010250800</w:t>
            </w:r>
          </w:p>
        </w:tc>
        <w:tc>
          <w:tcPr>
            <w:tcW w:w="1417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93786,30</w:t>
            </w:r>
          </w:p>
        </w:tc>
        <w:tc>
          <w:tcPr>
            <w:tcW w:w="1418" w:type="dxa"/>
          </w:tcPr>
          <w:p w:rsidR="00AD3A21" w:rsidRPr="00CA6FA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93414,30</w:t>
            </w:r>
          </w:p>
        </w:tc>
        <w:tc>
          <w:tcPr>
            <w:tcW w:w="850" w:type="dxa"/>
          </w:tcPr>
          <w:p w:rsid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AD3A21" w:rsidRDefault="00AD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30301070130010250880</w:t>
            </w:r>
          </w:p>
        </w:tc>
        <w:tc>
          <w:tcPr>
            <w:tcW w:w="1417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93786,30</w:t>
            </w:r>
          </w:p>
        </w:tc>
        <w:tc>
          <w:tcPr>
            <w:tcW w:w="1418" w:type="dxa"/>
          </w:tcPr>
          <w:p w:rsidR="00AD3A21" w:rsidRPr="00CA6FA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93414,30</w:t>
            </w:r>
          </w:p>
        </w:tc>
        <w:tc>
          <w:tcPr>
            <w:tcW w:w="850" w:type="dxa"/>
          </w:tcPr>
          <w:p w:rsid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30301110000000000000</w:t>
            </w:r>
          </w:p>
        </w:tc>
        <w:tc>
          <w:tcPr>
            <w:tcW w:w="1417" w:type="dxa"/>
          </w:tcPr>
          <w:p w:rsidR="00296FE6" w:rsidRPr="00E26D5D" w:rsidRDefault="00DC5071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296FE6"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96FE6" w:rsidRPr="00E26D5D" w:rsidRDefault="00296FE6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96FE6" w:rsidRPr="00E26D5D" w:rsidRDefault="00296FE6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B27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30301119900000000000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30301119910000000000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30301119910014100000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30301119910014100800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30301119910014100870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30301130000000000000</w:t>
            </w:r>
          </w:p>
        </w:tc>
        <w:tc>
          <w:tcPr>
            <w:tcW w:w="1417" w:type="dxa"/>
          </w:tcPr>
          <w:p w:rsidR="00296FE6" w:rsidRPr="00E26D5D" w:rsidRDefault="00AD3A21" w:rsidP="008A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1759853,22</w:t>
            </w:r>
          </w:p>
        </w:tc>
        <w:tc>
          <w:tcPr>
            <w:tcW w:w="1418" w:type="dxa"/>
          </w:tcPr>
          <w:p w:rsidR="00296FE6" w:rsidRPr="00E26D5D" w:rsidRDefault="00AD3A2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976627,49</w:t>
            </w:r>
          </w:p>
        </w:tc>
        <w:tc>
          <w:tcPr>
            <w:tcW w:w="850" w:type="dxa"/>
          </w:tcPr>
          <w:p w:rsidR="00296FE6" w:rsidRPr="00E26D5D" w:rsidRDefault="00AD3A2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E26D5D" w:rsidRDefault="00AD3A2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:rsidR="00AD3A21" w:rsidRPr="00E26D5D" w:rsidRDefault="00AD3A21" w:rsidP="005A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131398000000000</w:t>
            </w:r>
          </w:p>
        </w:tc>
        <w:tc>
          <w:tcPr>
            <w:tcW w:w="1417" w:type="dxa"/>
          </w:tcPr>
          <w:p w:rsidR="00AD3A21" w:rsidRPr="00E26D5D" w:rsidRDefault="00AD3A21" w:rsidP="00B27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850" w:type="dxa"/>
          </w:tcPr>
          <w:p w:rsidR="00AD3A21" w:rsidRPr="00E26D5D" w:rsidRDefault="00AD3A2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E26D5D" w:rsidRDefault="00AD3A2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30301139850000000000</w:t>
            </w:r>
          </w:p>
        </w:tc>
        <w:tc>
          <w:tcPr>
            <w:tcW w:w="1417" w:type="dxa"/>
          </w:tcPr>
          <w:p w:rsidR="00AD3A21" w:rsidRDefault="00AD3A21" w:rsidP="00E91E3A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AD3A21" w:rsidRDefault="00AD3A21" w:rsidP="000F1488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850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E26D5D" w:rsidRDefault="00AD3A2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30301139850060510000</w:t>
            </w:r>
          </w:p>
        </w:tc>
        <w:tc>
          <w:tcPr>
            <w:tcW w:w="1417" w:type="dxa"/>
          </w:tcPr>
          <w:p w:rsidR="00AD3A21" w:rsidRDefault="00AD3A21" w:rsidP="00E91E3A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AD3A21" w:rsidRDefault="00AD3A21" w:rsidP="000F1488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850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E26D5D" w:rsidRDefault="00AD3A2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30301139850060510500</w:t>
            </w:r>
          </w:p>
        </w:tc>
        <w:tc>
          <w:tcPr>
            <w:tcW w:w="1417" w:type="dxa"/>
          </w:tcPr>
          <w:p w:rsidR="00AD3A21" w:rsidRDefault="00AD3A21" w:rsidP="00E91E3A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AD3A21" w:rsidRDefault="00AD3A21" w:rsidP="000F1488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850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E26D5D" w:rsidRDefault="00AD3A2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30301139850060510540</w:t>
            </w:r>
          </w:p>
        </w:tc>
        <w:tc>
          <w:tcPr>
            <w:tcW w:w="1417" w:type="dxa"/>
          </w:tcPr>
          <w:p w:rsidR="00AD3A21" w:rsidRDefault="00AD3A21" w:rsidP="00E91E3A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AD3A21" w:rsidRDefault="00AD3A21" w:rsidP="000F1488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850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30301139900000000000</w:t>
            </w:r>
          </w:p>
        </w:tc>
        <w:tc>
          <w:tcPr>
            <w:tcW w:w="1417" w:type="dxa"/>
          </w:tcPr>
          <w:p w:rsidR="00296FE6" w:rsidRPr="00FC3346" w:rsidRDefault="00AD3A2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1707353,22</w:t>
            </w:r>
          </w:p>
        </w:tc>
        <w:tc>
          <w:tcPr>
            <w:tcW w:w="1418" w:type="dxa"/>
          </w:tcPr>
          <w:p w:rsidR="00296FE6" w:rsidRPr="00FC3346" w:rsidRDefault="00AD3A2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924127,49</w:t>
            </w:r>
          </w:p>
        </w:tc>
        <w:tc>
          <w:tcPr>
            <w:tcW w:w="850" w:type="dxa"/>
          </w:tcPr>
          <w:p w:rsidR="00296FE6" w:rsidRPr="00FC3346" w:rsidRDefault="00AD3A2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E26D5D" w:rsidRDefault="00AD3A2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30301139990000000000</w:t>
            </w:r>
          </w:p>
        </w:tc>
        <w:tc>
          <w:tcPr>
            <w:tcW w:w="1417" w:type="dxa"/>
          </w:tcPr>
          <w:p w:rsidR="00AD3A21" w:rsidRPr="00FC3346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1707353,22</w:t>
            </w:r>
          </w:p>
        </w:tc>
        <w:tc>
          <w:tcPr>
            <w:tcW w:w="1418" w:type="dxa"/>
          </w:tcPr>
          <w:p w:rsidR="00AD3A21" w:rsidRPr="00FC3346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924127,49</w:t>
            </w:r>
          </w:p>
        </w:tc>
        <w:tc>
          <w:tcPr>
            <w:tcW w:w="850" w:type="dxa"/>
          </w:tcPr>
          <w:p w:rsidR="00AD3A21" w:rsidRPr="00FC3346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D3A21" w:rsidRPr="00F422C5" w:rsidTr="005A7537">
        <w:tc>
          <w:tcPr>
            <w:tcW w:w="4395" w:type="dxa"/>
          </w:tcPr>
          <w:p w:rsidR="00AD3A21" w:rsidRPr="00E26D5D" w:rsidRDefault="00AD3A2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30301139990014710000</w:t>
            </w:r>
          </w:p>
        </w:tc>
        <w:tc>
          <w:tcPr>
            <w:tcW w:w="1417" w:type="dxa"/>
          </w:tcPr>
          <w:p w:rsidR="00AD3A21" w:rsidRPr="00FC3346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1707353,22</w:t>
            </w:r>
          </w:p>
        </w:tc>
        <w:tc>
          <w:tcPr>
            <w:tcW w:w="1418" w:type="dxa"/>
          </w:tcPr>
          <w:p w:rsidR="00AD3A21" w:rsidRPr="00FC3346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924127,49</w:t>
            </w:r>
          </w:p>
        </w:tc>
        <w:tc>
          <w:tcPr>
            <w:tcW w:w="850" w:type="dxa"/>
          </w:tcPr>
          <w:p w:rsidR="00AD3A21" w:rsidRPr="00FC3346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30301139990014710100</w:t>
            </w:r>
          </w:p>
        </w:tc>
        <w:tc>
          <w:tcPr>
            <w:tcW w:w="1417" w:type="dxa"/>
          </w:tcPr>
          <w:p w:rsidR="00296FE6" w:rsidRPr="00E26D5D" w:rsidRDefault="00C97FE8" w:rsidP="00FF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651000,00</w:t>
            </w:r>
          </w:p>
        </w:tc>
        <w:tc>
          <w:tcPr>
            <w:tcW w:w="1418" w:type="dxa"/>
          </w:tcPr>
          <w:p w:rsidR="00296FE6" w:rsidRPr="00E26D5D" w:rsidRDefault="00AD3A21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207658,14</w:t>
            </w:r>
          </w:p>
        </w:tc>
        <w:tc>
          <w:tcPr>
            <w:tcW w:w="850" w:type="dxa"/>
          </w:tcPr>
          <w:p w:rsidR="00296FE6" w:rsidRPr="00E26D5D" w:rsidRDefault="00AD3A21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E26D5D" w:rsidRDefault="00AD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30301139990014710120</w:t>
            </w:r>
          </w:p>
        </w:tc>
        <w:tc>
          <w:tcPr>
            <w:tcW w:w="1417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651000,00</w:t>
            </w:r>
          </w:p>
        </w:tc>
        <w:tc>
          <w:tcPr>
            <w:tcW w:w="1418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207658,14</w:t>
            </w:r>
          </w:p>
        </w:tc>
        <w:tc>
          <w:tcPr>
            <w:tcW w:w="850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30301139990014710121</w:t>
            </w:r>
          </w:p>
        </w:tc>
        <w:tc>
          <w:tcPr>
            <w:tcW w:w="1417" w:type="dxa"/>
          </w:tcPr>
          <w:p w:rsidR="00296FE6" w:rsidRPr="00E26D5D" w:rsidRDefault="00C97FE8" w:rsidP="00FF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1418" w:type="dxa"/>
          </w:tcPr>
          <w:p w:rsidR="00296FE6" w:rsidRPr="00E26D5D" w:rsidRDefault="00AD3A21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138306,97</w:t>
            </w:r>
          </w:p>
        </w:tc>
        <w:tc>
          <w:tcPr>
            <w:tcW w:w="850" w:type="dxa"/>
          </w:tcPr>
          <w:p w:rsidR="00296FE6" w:rsidRPr="00E26D5D" w:rsidRDefault="00AD3A21" w:rsidP="0011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30301139990014710129</w:t>
            </w:r>
          </w:p>
        </w:tc>
        <w:tc>
          <w:tcPr>
            <w:tcW w:w="1417" w:type="dxa"/>
          </w:tcPr>
          <w:p w:rsidR="00296FE6" w:rsidRPr="00E26D5D" w:rsidRDefault="00C97FE8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151000,00</w:t>
            </w:r>
          </w:p>
        </w:tc>
        <w:tc>
          <w:tcPr>
            <w:tcW w:w="1418" w:type="dxa"/>
          </w:tcPr>
          <w:p w:rsidR="00296FE6" w:rsidRPr="00E26D5D" w:rsidRDefault="00AD3A21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69351,17</w:t>
            </w:r>
          </w:p>
        </w:tc>
        <w:tc>
          <w:tcPr>
            <w:tcW w:w="850" w:type="dxa"/>
          </w:tcPr>
          <w:p w:rsidR="00296FE6" w:rsidRPr="00E26D5D" w:rsidRDefault="00AD3A21" w:rsidP="0011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30301139990014710200</w:t>
            </w:r>
          </w:p>
        </w:tc>
        <w:tc>
          <w:tcPr>
            <w:tcW w:w="1417" w:type="dxa"/>
          </w:tcPr>
          <w:p w:rsidR="00296FE6" w:rsidRPr="00E26D5D" w:rsidRDefault="00AD3A21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1036353,22</w:t>
            </w:r>
          </w:p>
        </w:tc>
        <w:tc>
          <w:tcPr>
            <w:tcW w:w="1418" w:type="dxa"/>
          </w:tcPr>
          <w:p w:rsidR="00296FE6" w:rsidRPr="00E26D5D" w:rsidRDefault="00AD3A21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704547,05</w:t>
            </w:r>
          </w:p>
        </w:tc>
        <w:tc>
          <w:tcPr>
            <w:tcW w:w="850" w:type="dxa"/>
          </w:tcPr>
          <w:p w:rsidR="00296FE6" w:rsidRPr="00E26D5D" w:rsidRDefault="00AD3A21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E26D5D" w:rsidRDefault="00AD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30301139990014710240</w:t>
            </w:r>
          </w:p>
        </w:tc>
        <w:tc>
          <w:tcPr>
            <w:tcW w:w="1417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1036353,22</w:t>
            </w:r>
          </w:p>
        </w:tc>
        <w:tc>
          <w:tcPr>
            <w:tcW w:w="1418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704547,05</w:t>
            </w:r>
          </w:p>
        </w:tc>
        <w:tc>
          <w:tcPr>
            <w:tcW w:w="850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30301139990014710244</w:t>
            </w:r>
          </w:p>
        </w:tc>
        <w:tc>
          <w:tcPr>
            <w:tcW w:w="1417" w:type="dxa"/>
          </w:tcPr>
          <w:p w:rsidR="00296FE6" w:rsidRPr="00E26D5D" w:rsidRDefault="00AD3A21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736353,22</w:t>
            </w:r>
          </w:p>
        </w:tc>
        <w:tc>
          <w:tcPr>
            <w:tcW w:w="1418" w:type="dxa"/>
          </w:tcPr>
          <w:p w:rsidR="00296FE6" w:rsidRPr="00E26D5D" w:rsidRDefault="00AD3A21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704547,05</w:t>
            </w:r>
          </w:p>
        </w:tc>
        <w:tc>
          <w:tcPr>
            <w:tcW w:w="850" w:type="dxa"/>
          </w:tcPr>
          <w:p w:rsidR="00296FE6" w:rsidRPr="00E26D5D" w:rsidRDefault="00AD3A21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30301139990014710247</w:t>
            </w:r>
          </w:p>
        </w:tc>
        <w:tc>
          <w:tcPr>
            <w:tcW w:w="1417" w:type="dxa"/>
          </w:tcPr>
          <w:p w:rsidR="00296FE6" w:rsidRPr="00E26D5D" w:rsidRDefault="00C97FE8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418" w:type="dxa"/>
          </w:tcPr>
          <w:p w:rsidR="00296FE6" w:rsidRPr="00E26D5D" w:rsidRDefault="00C97FE8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96FE6" w:rsidRPr="00E26D5D" w:rsidRDefault="00C97FE8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30301139990014710800</w:t>
            </w:r>
          </w:p>
        </w:tc>
        <w:tc>
          <w:tcPr>
            <w:tcW w:w="1417" w:type="dxa"/>
          </w:tcPr>
          <w:p w:rsidR="00296FE6" w:rsidRPr="00E26D5D" w:rsidRDefault="001756F1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8" w:type="dxa"/>
          </w:tcPr>
          <w:p w:rsidR="00296FE6" w:rsidRPr="00E26D5D" w:rsidRDefault="00AD3A21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11922,30</w:t>
            </w:r>
          </w:p>
        </w:tc>
        <w:tc>
          <w:tcPr>
            <w:tcW w:w="850" w:type="dxa"/>
          </w:tcPr>
          <w:p w:rsidR="00296FE6" w:rsidRPr="00E26D5D" w:rsidRDefault="00AD3A21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E26D5D" w:rsidRDefault="00AD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30301139990014710850</w:t>
            </w:r>
          </w:p>
        </w:tc>
        <w:tc>
          <w:tcPr>
            <w:tcW w:w="1417" w:type="dxa"/>
          </w:tcPr>
          <w:p w:rsidR="00AD3A21" w:rsidRPr="00E26D5D" w:rsidRDefault="00AD3A2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8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11922,30</w:t>
            </w:r>
          </w:p>
        </w:tc>
        <w:tc>
          <w:tcPr>
            <w:tcW w:w="850" w:type="dxa"/>
          </w:tcPr>
          <w:p w:rsidR="00AD3A21" w:rsidRPr="00E26D5D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30301139990014710852</w:t>
            </w:r>
          </w:p>
        </w:tc>
        <w:tc>
          <w:tcPr>
            <w:tcW w:w="1417" w:type="dxa"/>
          </w:tcPr>
          <w:p w:rsidR="00296FE6" w:rsidRPr="00E26D5D" w:rsidRDefault="00C97FE8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756F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296FE6" w:rsidRPr="00E26D5D" w:rsidRDefault="00AD3A21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7080,00</w:t>
            </w:r>
          </w:p>
        </w:tc>
        <w:tc>
          <w:tcPr>
            <w:tcW w:w="850" w:type="dxa"/>
          </w:tcPr>
          <w:p w:rsidR="00296FE6" w:rsidRPr="00E26D5D" w:rsidRDefault="00AD3A21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30301139990014710853</w:t>
            </w:r>
          </w:p>
        </w:tc>
        <w:tc>
          <w:tcPr>
            <w:tcW w:w="1417" w:type="dxa"/>
          </w:tcPr>
          <w:p w:rsidR="00296FE6" w:rsidRPr="00E26D5D" w:rsidRDefault="00C97FE8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756F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296FE6" w:rsidRPr="00E26D5D" w:rsidRDefault="009F015B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7FE8">
              <w:rPr>
                <w:rFonts w:ascii="Times New Roman" w:hAnsi="Times New Roman" w:cs="Times New Roman"/>
                <w:sz w:val="20"/>
                <w:szCs w:val="20"/>
              </w:rPr>
              <w:t>842,30</w:t>
            </w:r>
          </w:p>
        </w:tc>
        <w:tc>
          <w:tcPr>
            <w:tcW w:w="850" w:type="dxa"/>
          </w:tcPr>
          <w:p w:rsidR="00296FE6" w:rsidRPr="00E26D5D" w:rsidRDefault="009F015B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321FAE" w:rsidRDefault="00296FE6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A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</w:tcPr>
          <w:p w:rsidR="00296FE6" w:rsidRPr="00321FAE" w:rsidRDefault="00296FE6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AE">
              <w:rPr>
                <w:rFonts w:ascii="Times New Roman" w:hAnsi="Times New Roman" w:cs="Times New Roman"/>
                <w:b/>
                <w:sz w:val="20"/>
                <w:szCs w:val="20"/>
              </w:rPr>
              <w:t>30302000000000000000</w:t>
            </w:r>
          </w:p>
        </w:tc>
        <w:tc>
          <w:tcPr>
            <w:tcW w:w="1417" w:type="dxa"/>
          </w:tcPr>
          <w:p w:rsidR="00296FE6" w:rsidRPr="00321FAE" w:rsidRDefault="00AD3A21" w:rsidP="00D8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415040,00</w:t>
            </w:r>
          </w:p>
        </w:tc>
        <w:tc>
          <w:tcPr>
            <w:tcW w:w="1418" w:type="dxa"/>
          </w:tcPr>
          <w:p w:rsidR="00296FE6" w:rsidRPr="00321FAE" w:rsidRDefault="00AD3A21" w:rsidP="00D67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415040,00</w:t>
            </w:r>
          </w:p>
        </w:tc>
        <w:tc>
          <w:tcPr>
            <w:tcW w:w="850" w:type="dxa"/>
          </w:tcPr>
          <w:p w:rsidR="00296FE6" w:rsidRPr="00321FAE" w:rsidRDefault="00AD3A21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E26D5D" w:rsidRDefault="00AD3A2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30302030000000000000</w:t>
            </w:r>
          </w:p>
        </w:tc>
        <w:tc>
          <w:tcPr>
            <w:tcW w:w="1417" w:type="dxa"/>
          </w:tcPr>
          <w:p w:rsidR="00AD3A21" w:rsidRP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sz w:val="20"/>
                <w:szCs w:val="20"/>
              </w:rPr>
              <w:t>415040,00</w:t>
            </w:r>
          </w:p>
        </w:tc>
        <w:tc>
          <w:tcPr>
            <w:tcW w:w="1418" w:type="dxa"/>
          </w:tcPr>
          <w:p w:rsidR="00AD3A21" w:rsidRP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sz w:val="20"/>
                <w:szCs w:val="20"/>
              </w:rPr>
              <w:t>415040,00</w:t>
            </w:r>
          </w:p>
        </w:tc>
        <w:tc>
          <w:tcPr>
            <w:tcW w:w="850" w:type="dxa"/>
          </w:tcPr>
          <w:p w:rsidR="00AD3A21" w:rsidRP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E26D5D" w:rsidRDefault="00AD3A2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30302030100000000000</w:t>
            </w:r>
          </w:p>
        </w:tc>
        <w:tc>
          <w:tcPr>
            <w:tcW w:w="1417" w:type="dxa"/>
          </w:tcPr>
          <w:p w:rsidR="00AD3A21" w:rsidRP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sz w:val="20"/>
                <w:szCs w:val="20"/>
              </w:rPr>
              <w:t>415040,00</w:t>
            </w:r>
          </w:p>
        </w:tc>
        <w:tc>
          <w:tcPr>
            <w:tcW w:w="1418" w:type="dxa"/>
          </w:tcPr>
          <w:p w:rsidR="00AD3A21" w:rsidRP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sz w:val="20"/>
                <w:szCs w:val="20"/>
              </w:rPr>
              <w:t>415040,00</w:t>
            </w:r>
          </w:p>
        </w:tc>
        <w:tc>
          <w:tcPr>
            <w:tcW w:w="850" w:type="dxa"/>
          </w:tcPr>
          <w:p w:rsidR="00AD3A21" w:rsidRP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E26D5D" w:rsidRDefault="00AD3A2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30302030140000000000</w:t>
            </w:r>
          </w:p>
        </w:tc>
        <w:tc>
          <w:tcPr>
            <w:tcW w:w="1417" w:type="dxa"/>
          </w:tcPr>
          <w:p w:rsidR="00AD3A21" w:rsidRP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sz w:val="20"/>
                <w:szCs w:val="20"/>
              </w:rPr>
              <w:t>415040,00</w:t>
            </w:r>
          </w:p>
        </w:tc>
        <w:tc>
          <w:tcPr>
            <w:tcW w:w="1418" w:type="dxa"/>
          </w:tcPr>
          <w:p w:rsidR="00AD3A21" w:rsidRP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sz w:val="20"/>
                <w:szCs w:val="20"/>
              </w:rPr>
              <w:t>415040,00</w:t>
            </w:r>
          </w:p>
        </w:tc>
        <w:tc>
          <w:tcPr>
            <w:tcW w:w="850" w:type="dxa"/>
          </w:tcPr>
          <w:p w:rsidR="00AD3A21" w:rsidRP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3A21" w:rsidRPr="00E26D5D" w:rsidTr="005A7537">
        <w:tc>
          <w:tcPr>
            <w:tcW w:w="4395" w:type="dxa"/>
          </w:tcPr>
          <w:p w:rsidR="00AD3A21" w:rsidRPr="00E26D5D" w:rsidRDefault="00AD3A2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</w:tcPr>
          <w:p w:rsidR="00AD3A21" w:rsidRPr="00E26D5D" w:rsidRDefault="00AD3A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30302030140051180000</w:t>
            </w:r>
          </w:p>
        </w:tc>
        <w:tc>
          <w:tcPr>
            <w:tcW w:w="1417" w:type="dxa"/>
          </w:tcPr>
          <w:p w:rsidR="00AD3A21" w:rsidRP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sz w:val="20"/>
                <w:szCs w:val="20"/>
              </w:rPr>
              <w:t>415040,00</w:t>
            </w:r>
          </w:p>
        </w:tc>
        <w:tc>
          <w:tcPr>
            <w:tcW w:w="1418" w:type="dxa"/>
          </w:tcPr>
          <w:p w:rsidR="00AD3A21" w:rsidRP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sz w:val="20"/>
                <w:szCs w:val="20"/>
              </w:rPr>
              <w:t>415040,00</w:t>
            </w:r>
          </w:p>
        </w:tc>
        <w:tc>
          <w:tcPr>
            <w:tcW w:w="850" w:type="dxa"/>
          </w:tcPr>
          <w:p w:rsidR="00AD3A21" w:rsidRPr="00AD3A21" w:rsidRDefault="00AD3A21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A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 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30302030140051180100</w:t>
            </w:r>
          </w:p>
        </w:tc>
        <w:tc>
          <w:tcPr>
            <w:tcW w:w="1417" w:type="dxa"/>
          </w:tcPr>
          <w:p w:rsidR="009F015B" w:rsidRPr="000F1488" w:rsidRDefault="000F1488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309619,14</w:t>
            </w:r>
          </w:p>
        </w:tc>
        <w:tc>
          <w:tcPr>
            <w:tcW w:w="1418" w:type="dxa"/>
          </w:tcPr>
          <w:p w:rsidR="009F015B" w:rsidRPr="000F1488" w:rsidRDefault="000F1488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309619,14</w:t>
            </w:r>
          </w:p>
        </w:tc>
        <w:tc>
          <w:tcPr>
            <w:tcW w:w="850" w:type="dxa"/>
          </w:tcPr>
          <w:p w:rsidR="009F015B" w:rsidRPr="000F1488" w:rsidRDefault="000F1488" w:rsidP="007B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30302030140051180120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309619,14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309619,14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tabs>
                <w:tab w:val="left" w:pos="267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30302030140051180121</w:t>
            </w:r>
          </w:p>
        </w:tc>
        <w:tc>
          <w:tcPr>
            <w:tcW w:w="1417" w:type="dxa"/>
          </w:tcPr>
          <w:p w:rsidR="00296FE6" w:rsidRPr="00E26D5D" w:rsidRDefault="000F1488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242760,67</w:t>
            </w:r>
          </w:p>
        </w:tc>
        <w:tc>
          <w:tcPr>
            <w:tcW w:w="1418" w:type="dxa"/>
          </w:tcPr>
          <w:p w:rsidR="00296FE6" w:rsidRPr="00E26D5D" w:rsidRDefault="000F1488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242760,67</w:t>
            </w:r>
          </w:p>
        </w:tc>
        <w:tc>
          <w:tcPr>
            <w:tcW w:w="850" w:type="dxa"/>
          </w:tcPr>
          <w:p w:rsidR="00296FE6" w:rsidRPr="00E26D5D" w:rsidRDefault="000F1488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6FE6" w:rsidRPr="00E26D5D" w:rsidTr="00E26D5D">
        <w:trPr>
          <w:trHeight w:val="1134"/>
        </w:trPr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30302030140051180129</w:t>
            </w:r>
          </w:p>
        </w:tc>
        <w:tc>
          <w:tcPr>
            <w:tcW w:w="1417" w:type="dxa"/>
          </w:tcPr>
          <w:p w:rsidR="00296FE6" w:rsidRPr="00E26D5D" w:rsidRDefault="000F1488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66858,47</w:t>
            </w:r>
          </w:p>
        </w:tc>
        <w:tc>
          <w:tcPr>
            <w:tcW w:w="1418" w:type="dxa"/>
          </w:tcPr>
          <w:p w:rsidR="00296FE6" w:rsidRPr="00E26D5D" w:rsidRDefault="000F1488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66858,47</w:t>
            </w:r>
          </w:p>
        </w:tc>
        <w:tc>
          <w:tcPr>
            <w:tcW w:w="850" w:type="dxa"/>
          </w:tcPr>
          <w:p w:rsidR="00296FE6" w:rsidRPr="00E26D5D" w:rsidRDefault="000F1488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86021" w:rsidRPr="00E26D5D" w:rsidTr="005A7537">
        <w:tc>
          <w:tcPr>
            <w:tcW w:w="4395" w:type="dxa"/>
            <w:vAlign w:val="bottom"/>
          </w:tcPr>
          <w:p w:rsidR="00B86021" w:rsidRPr="00E26D5D" w:rsidRDefault="00B8602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B86021" w:rsidRPr="00E26D5D" w:rsidRDefault="00B860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30302030140051180200</w:t>
            </w:r>
          </w:p>
        </w:tc>
        <w:tc>
          <w:tcPr>
            <w:tcW w:w="1417" w:type="dxa"/>
          </w:tcPr>
          <w:p w:rsidR="00B86021" w:rsidRPr="00E26D5D" w:rsidRDefault="000F1488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105420,86</w:t>
            </w:r>
          </w:p>
        </w:tc>
        <w:tc>
          <w:tcPr>
            <w:tcW w:w="1418" w:type="dxa"/>
          </w:tcPr>
          <w:p w:rsidR="00B86021" w:rsidRPr="00E26D5D" w:rsidRDefault="000F1488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105420,86</w:t>
            </w:r>
          </w:p>
        </w:tc>
        <w:tc>
          <w:tcPr>
            <w:tcW w:w="850" w:type="dxa"/>
          </w:tcPr>
          <w:p w:rsidR="00B86021" w:rsidRPr="00E26D5D" w:rsidRDefault="000F1488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30302030140051180240</w:t>
            </w:r>
          </w:p>
        </w:tc>
        <w:tc>
          <w:tcPr>
            <w:tcW w:w="1417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105420,86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105420,86</w:t>
            </w:r>
          </w:p>
        </w:tc>
        <w:tc>
          <w:tcPr>
            <w:tcW w:w="850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30302030140051180244</w:t>
            </w:r>
          </w:p>
        </w:tc>
        <w:tc>
          <w:tcPr>
            <w:tcW w:w="1417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105420,86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105420,86</w:t>
            </w:r>
          </w:p>
        </w:tc>
        <w:tc>
          <w:tcPr>
            <w:tcW w:w="850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30303000000000000000</w:t>
            </w:r>
          </w:p>
        </w:tc>
        <w:tc>
          <w:tcPr>
            <w:tcW w:w="1417" w:type="dxa"/>
          </w:tcPr>
          <w:p w:rsidR="00296FE6" w:rsidRPr="00E26D5D" w:rsidRDefault="00F13BE1" w:rsidP="000F1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</w:t>
            </w:r>
            <w:r w:rsidR="000F148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96FE6" w:rsidRPr="00B07A07" w:rsidRDefault="000F1488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60360,00</w:t>
            </w:r>
          </w:p>
        </w:tc>
        <w:tc>
          <w:tcPr>
            <w:tcW w:w="850" w:type="dxa"/>
          </w:tcPr>
          <w:p w:rsidR="00296FE6" w:rsidRPr="00B01696" w:rsidRDefault="000F1488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30303100000000000000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60360,00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60360,00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30303109300000000000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60360,00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60360,00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30303109340000000000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60360,00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60360,00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30303109340060200000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60360,00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60360,00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30303109340060200200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60360,00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60360,00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30303109340060200240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60360,00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60360,00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30303109340060200244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60360,00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60360,00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86021" w:rsidRPr="00E26D5D" w:rsidTr="005A7537">
        <w:tc>
          <w:tcPr>
            <w:tcW w:w="4395" w:type="dxa"/>
          </w:tcPr>
          <w:p w:rsidR="00B86021" w:rsidRPr="00E26D5D" w:rsidRDefault="00B86021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</w:tcPr>
          <w:p w:rsidR="00B86021" w:rsidRPr="00E26D5D" w:rsidRDefault="00B86021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30304000000000000000</w:t>
            </w:r>
          </w:p>
        </w:tc>
        <w:tc>
          <w:tcPr>
            <w:tcW w:w="1417" w:type="dxa"/>
          </w:tcPr>
          <w:p w:rsidR="00B86021" w:rsidRPr="00E26D5D" w:rsidRDefault="000F1488" w:rsidP="00080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3327769,34</w:t>
            </w:r>
          </w:p>
        </w:tc>
        <w:tc>
          <w:tcPr>
            <w:tcW w:w="1418" w:type="dxa"/>
          </w:tcPr>
          <w:p w:rsidR="00B86021" w:rsidRPr="00E26D5D" w:rsidRDefault="000F1488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2985250,14</w:t>
            </w:r>
          </w:p>
        </w:tc>
        <w:tc>
          <w:tcPr>
            <w:tcW w:w="850" w:type="dxa"/>
          </w:tcPr>
          <w:p w:rsidR="00B86021" w:rsidRPr="00E26D5D" w:rsidRDefault="000F1488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0000000000000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3327769,34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2985250,14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86021" w:rsidRPr="00E26D5D" w:rsidTr="005A7537">
        <w:tc>
          <w:tcPr>
            <w:tcW w:w="4395" w:type="dxa"/>
          </w:tcPr>
          <w:p w:rsidR="00B86021" w:rsidRPr="00E26D5D" w:rsidRDefault="00B86021" w:rsidP="003A3F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</w:t>
            </w:r>
            <w:r w:rsidR="003A3FA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Первомайского района " на </w:t>
            </w:r>
            <w:r w:rsidR="003A3FAF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A3F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</w:tcPr>
          <w:p w:rsidR="00B86021" w:rsidRPr="00E26D5D" w:rsidRDefault="00B860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 w:rsidR="00F13BE1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1417" w:type="dxa"/>
          </w:tcPr>
          <w:p w:rsidR="00B86021" w:rsidRPr="00E26D5D" w:rsidRDefault="00F13BE1" w:rsidP="00080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</w:t>
            </w:r>
            <w:r w:rsidR="00080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86021" w:rsidRPr="00E26D5D" w:rsidRDefault="000F1488" w:rsidP="0078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1322680,00</w:t>
            </w:r>
          </w:p>
        </w:tc>
        <w:tc>
          <w:tcPr>
            <w:tcW w:w="850" w:type="dxa"/>
          </w:tcPr>
          <w:p w:rsidR="00B86021" w:rsidRPr="00E26D5D" w:rsidRDefault="000F1488" w:rsidP="0078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3A3FAF" w:rsidRDefault="000F1488" w:rsidP="003A3F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«Поддержание и стимулирование устойчивого исполнения бюджетов поселений»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97320000000000</w:t>
            </w:r>
          </w:p>
        </w:tc>
        <w:tc>
          <w:tcPr>
            <w:tcW w:w="1417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1665199,20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1322680,00</w:t>
            </w:r>
          </w:p>
        </w:tc>
        <w:tc>
          <w:tcPr>
            <w:tcW w:w="850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 (Ремонт дорог село Октябрьское)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1665199,20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1322680,00</w:t>
            </w:r>
          </w:p>
        </w:tc>
        <w:tc>
          <w:tcPr>
            <w:tcW w:w="850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1665199,20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1322680,00</w:t>
            </w:r>
          </w:p>
        </w:tc>
        <w:tc>
          <w:tcPr>
            <w:tcW w:w="850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1665199,20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1322680,00</w:t>
            </w:r>
          </w:p>
        </w:tc>
        <w:tc>
          <w:tcPr>
            <w:tcW w:w="850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0F1488" w:rsidRPr="00E26D5D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1665199,20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1322680,00</w:t>
            </w:r>
          </w:p>
        </w:tc>
        <w:tc>
          <w:tcPr>
            <w:tcW w:w="850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A3FAF" w:rsidRPr="00E26D5D" w:rsidTr="005A7537">
        <w:tc>
          <w:tcPr>
            <w:tcW w:w="4395" w:type="dxa"/>
          </w:tcPr>
          <w:p w:rsidR="003A3FAF" w:rsidRPr="00E26D5D" w:rsidRDefault="00890FC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2552" w:type="dxa"/>
          </w:tcPr>
          <w:p w:rsidR="003A3FAF" w:rsidRPr="00E26D5D" w:rsidRDefault="00007BF0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30304099100000000000</w:t>
            </w:r>
          </w:p>
        </w:tc>
        <w:tc>
          <w:tcPr>
            <w:tcW w:w="1417" w:type="dxa"/>
          </w:tcPr>
          <w:p w:rsidR="003A3FAF" w:rsidRDefault="000F1488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1662570,14</w:t>
            </w:r>
          </w:p>
        </w:tc>
        <w:tc>
          <w:tcPr>
            <w:tcW w:w="1418" w:type="dxa"/>
          </w:tcPr>
          <w:p w:rsidR="003A3FAF" w:rsidRPr="00E26D5D" w:rsidRDefault="000F1488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1662570,14</w:t>
            </w:r>
          </w:p>
        </w:tc>
        <w:tc>
          <w:tcPr>
            <w:tcW w:w="850" w:type="dxa"/>
          </w:tcPr>
          <w:p w:rsidR="003A3FAF" w:rsidRPr="00E26D5D" w:rsidRDefault="000F1488" w:rsidP="0078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BF4BC8" w:rsidRDefault="000F1488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2552" w:type="dxa"/>
          </w:tcPr>
          <w:p w:rsidR="000F1488" w:rsidRPr="0091349A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30304099120000000000</w:t>
            </w:r>
          </w:p>
        </w:tc>
        <w:tc>
          <w:tcPr>
            <w:tcW w:w="1417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1662570,14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1662570,14</w:t>
            </w:r>
          </w:p>
        </w:tc>
        <w:tc>
          <w:tcPr>
            <w:tcW w:w="850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BF4BC8" w:rsidRDefault="000F1488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транспорта и 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 xml:space="preserve">жного </w:t>
            </w:r>
            <w:r w:rsidRPr="00BF4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2552" w:type="dxa"/>
          </w:tcPr>
          <w:p w:rsidR="000F1488" w:rsidRPr="0091349A" w:rsidRDefault="000F1488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30304099120000000000</w:t>
            </w:r>
          </w:p>
        </w:tc>
        <w:tc>
          <w:tcPr>
            <w:tcW w:w="1417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1662570,14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1662570,14</w:t>
            </w:r>
          </w:p>
        </w:tc>
        <w:tc>
          <w:tcPr>
            <w:tcW w:w="850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BF4BC8" w:rsidRDefault="000F1488" w:rsidP="0091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52" w:type="dxa"/>
          </w:tcPr>
          <w:p w:rsidR="000F1488" w:rsidRPr="0091349A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67270000</w:t>
            </w:r>
          </w:p>
        </w:tc>
        <w:tc>
          <w:tcPr>
            <w:tcW w:w="1417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1662570,14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1662570,14</w:t>
            </w:r>
          </w:p>
        </w:tc>
        <w:tc>
          <w:tcPr>
            <w:tcW w:w="850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F1488" w:rsidRPr="0091349A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67270200</w:t>
            </w:r>
          </w:p>
        </w:tc>
        <w:tc>
          <w:tcPr>
            <w:tcW w:w="1417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1662570,14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1662570,14</w:t>
            </w:r>
          </w:p>
        </w:tc>
        <w:tc>
          <w:tcPr>
            <w:tcW w:w="850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A7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F1488" w:rsidRPr="0091349A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67270240</w:t>
            </w:r>
          </w:p>
        </w:tc>
        <w:tc>
          <w:tcPr>
            <w:tcW w:w="1417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1662570,14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1662570,14</w:t>
            </w:r>
          </w:p>
        </w:tc>
        <w:tc>
          <w:tcPr>
            <w:tcW w:w="850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0F1488" w:rsidRPr="0091349A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67270244</w:t>
            </w:r>
          </w:p>
        </w:tc>
        <w:tc>
          <w:tcPr>
            <w:tcW w:w="1417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1662570,14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1662570,14</w:t>
            </w:r>
          </w:p>
        </w:tc>
        <w:tc>
          <w:tcPr>
            <w:tcW w:w="850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96FE6" w:rsidRPr="00E26D5D" w:rsidRDefault="00296FE6" w:rsidP="00BF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30305000000000000000</w:t>
            </w:r>
          </w:p>
        </w:tc>
        <w:tc>
          <w:tcPr>
            <w:tcW w:w="1417" w:type="dxa"/>
          </w:tcPr>
          <w:p w:rsidR="00296FE6" w:rsidRPr="00B01696" w:rsidRDefault="00BF4BC8" w:rsidP="00114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371800,00</w:t>
            </w:r>
          </w:p>
        </w:tc>
        <w:tc>
          <w:tcPr>
            <w:tcW w:w="1418" w:type="dxa"/>
          </w:tcPr>
          <w:p w:rsidR="00296FE6" w:rsidRPr="00B01696" w:rsidRDefault="000F1488" w:rsidP="00114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358982,00</w:t>
            </w:r>
          </w:p>
        </w:tc>
        <w:tc>
          <w:tcPr>
            <w:tcW w:w="850" w:type="dxa"/>
          </w:tcPr>
          <w:p w:rsidR="00296FE6" w:rsidRPr="00E26D5D" w:rsidRDefault="000F1488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30305030000000000000</w:t>
            </w:r>
          </w:p>
        </w:tc>
        <w:tc>
          <w:tcPr>
            <w:tcW w:w="1417" w:type="dxa"/>
          </w:tcPr>
          <w:p w:rsidR="007B6761" w:rsidRPr="00E26D5D" w:rsidRDefault="007B6761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367400,00</w:t>
            </w:r>
          </w:p>
        </w:tc>
        <w:tc>
          <w:tcPr>
            <w:tcW w:w="1418" w:type="dxa"/>
          </w:tcPr>
          <w:p w:rsidR="007B6761" w:rsidRPr="007B6761" w:rsidRDefault="000F1488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354582,00</w:t>
            </w:r>
          </w:p>
        </w:tc>
        <w:tc>
          <w:tcPr>
            <w:tcW w:w="850" w:type="dxa"/>
          </w:tcPr>
          <w:p w:rsidR="007B6761" w:rsidRPr="007B6761" w:rsidRDefault="000F1488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30305039200000000000</w:t>
            </w:r>
          </w:p>
        </w:tc>
        <w:tc>
          <w:tcPr>
            <w:tcW w:w="1417" w:type="dxa"/>
          </w:tcPr>
          <w:p w:rsidR="000805DB" w:rsidRPr="00E26D5D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367400,00</w:t>
            </w:r>
          </w:p>
        </w:tc>
        <w:tc>
          <w:tcPr>
            <w:tcW w:w="1418" w:type="dxa"/>
          </w:tcPr>
          <w:p w:rsidR="000805DB" w:rsidRPr="007B6761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299218,98</w:t>
            </w:r>
          </w:p>
        </w:tc>
        <w:tc>
          <w:tcPr>
            <w:tcW w:w="850" w:type="dxa"/>
          </w:tcPr>
          <w:p w:rsidR="000805DB" w:rsidRPr="007B6761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30305039290000000000</w:t>
            </w:r>
          </w:p>
        </w:tc>
        <w:tc>
          <w:tcPr>
            <w:tcW w:w="1417" w:type="dxa"/>
          </w:tcPr>
          <w:p w:rsidR="000805DB" w:rsidRPr="00E26D5D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367400,00</w:t>
            </w:r>
          </w:p>
        </w:tc>
        <w:tc>
          <w:tcPr>
            <w:tcW w:w="1418" w:type="dxa"/>
          </w:tcPr>
          <w:p w:rsidR="000805DB" w:rsidRPr="007B6761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299218,98</w:t>
            </w:r>
          </w:p>
        </w:tc>
        <w:tc>
          <w:tcPr>
            <w:tcW w:w="850" w:type="dxa"/>
          </w:tcPr>
          <w:p w:rsidR="000805DB" w:rsidRPr="007B6761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30305039290018070000</w:t>
            </w:r>
          </w:p>
        </w:tc>
        <w:tc>
          <w:tcPr>
            <w:tcW w:w="1417" w:type="dxa"/>
          </w:tcPr>
          <w:p w:rsidR="00BF4BC8" w:rsidRDefault="00BF4BC8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1418" w:type="dxa"/>
          </w:tcPr>
          <w:p w:rsidR="00BF4BC8" w:rsidRDefault="000F1488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850" w:type="dxa"/>
          </w:tcPr>
          <w:p w:rsidR="00BF4BC8" w:rsidRDefault="000F1488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30305039290018070200</w:t>
            </w:r>
          </w:p>
        </w:tc>
        <w:tc>
          <w:tcPr>
            <w:tcW w:w="1417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1418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850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A7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30305039290018070240</w:t>
            </w:r>
          </w:p>
        </w:tc>
        <w:tc>
          <w:tcPr>
            <w:tcW w:w="1417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1418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850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30305039290018070244</w:t>
            </w:r>
          </w:p>
        </w:tc>
        <w:tc>
          <w:tcPr>
            <w:tcW w:w="1417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1418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850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17" w:type="dxa"/>
          </w:tcPr>
          <w:p w:rsidR="000F1488" w:rsidRPr="00E26D5D" w:rsidRDefault="000F1488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44200,00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44200,00</w:t>
            </w:r>
          </w:p>
        </w:tc>
        <w:tc>
          <w:tcPr>
            <w:tcW w:w="850" w:type="dxa"/>
          </w:tcPr>
          <w:p w:rsidR="000F1488" w:rsidRDefault="000F1488" w:rsidP="000F1488">
            <w:pPr>
              <w:jc w:val="center"/>
            </w:pPr>
            <w:r w:rsidRPr="00EF50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30305039290018080200</w:t>
            </w:r>
          </w:p>
        </w:tc>
        <w:tc>
          <w:tcPr>
            <w:tcW w:w="1417" w:type="dxa"/>
          </w:tcPr>
          <w:p w:rsidR="000F1488" w:rsidRPr="00E26D5D" w:rsidRDefault="000F1488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44200,00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44200,00</w:t>
            </w:r>
          </w:p>
        </w:tc>
        <w:tc>
          <w:tcPr>
            <w:tcW w:w="850" w:type="dxa"/>
          </w:tcPr>
          <w:p w:rsidR="000F1488" w:rsidRDefault="000F1488" w:rsidP="000F1488">
            <w:pPr>
              <w:jc w:val="center"/>
            </w:pPr>
            <w:r w:rsidRPr="00EF50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30305039290018080240</w:t>
            </w:r>
          </w:p>
        </w:tc>
        <w:tc>
          <w:tcPr>
            <w:tcW w:w="1417" w:type="dxa"/>
          </w:tcPr>
          <w:p w:rsidR="000F1488" w:rsidRPr="00E26D5D" w:rsidRDefault="000F1488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44200,00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44200,00</w:t>
            </w:r>
          </w:p>
        </w:tc>
        <w:tc>
          <w:tcPr>
            <w:tcW w:w="850" w:type="dxa"/>
          </w:tcPr>
          <w:p w:rsidR="000F1488" w:rsidRDefault="000F1488" w:rsidP="000F1488">
            <w:pPr>
              <w:jc w:val="center"/>
            </w:pPr>
            <w:r w:rsidRPr="00EF50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30305039290018080244</w:t>
            </w:r>
          </w:p>
        </w:tc>
        <w:tc>
          <w:tcPr>
            <w:tcW w:w="1417" w:type="dxa"/>
          </w:tcPr>
          <w:p w:rsidR="000F1488" w:rsidRPr="00E26D5D" w:rsidRDefault="000F1488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44200,00</w:t>
            </w:r>
          </w:p>
        </w:tc>
        <w:tc>
          <w:tcPr>
            <w:tcW w:w="1418" w:type="dxa"/>
          </w:tcPr>
          <w:p w:rsidR="000F1488" w:rsidRPr="00E26D5D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44200,00</w:t>
            </w:r>
          </w:p>
        </w:tc>
        <w:tc>
          <w:tcPr>
            <w:tcW w:w="850" w:type="dxa"/>
          </w:tcPr>
          <w:p w:rsidR="000F1488" w:rsidRDefault="000F1488" w:rsidP="000F1488">
            <w:pPr>
              <w:jc w:val="center"/>
            </w:pPr>
            <w:r w:rsidRPr="00EF50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 и удаление твердых отходов</w:t>
            </w:r>
          </w:p>
        </w:tc>
        <w:tc>
          <w:tcPr>
            <w:tcW w:w="2552" w:type="dxa"/>
          </w:tcPr>
          <w:p w:rsidR="000F1488" w:rsidRPr="00E26D5D" w:rsidRDefault="000F1488" w:rsidP="002E2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0F1488" w:rsidRDefault="000F1488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1418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850" w:type="dxa"/>
          </w:tcPr>
          <w:p w:rsidR="000F1488" w:rsidRDefault="000F1488" w:rsidP="000F1488">
            <w:pPr>
              <w:jc w:val="center"/>
            </w:pPr>
            <w:r w:rsidRPr="00C146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F1488" w:rsidRDefault="000F1488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1418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850" w:type="dxa"/>
          </w:tcPr>
          <w:p w:rsidR="000F1488" w:rsidRDefault="000F1488" w:rsidP="000F1488">
            <w:pPr>
              <w:jc w:val="center"/>
            </w:pPr>
            <w:r w:rsidRPr="00C146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0F1488" w:rsidRDefault="000F1488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1418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850" w:type="dxa"/>
          </w:tcPr>
          <w:p w:rsidR="000F1488" w:rsidRDefault="000F1488" w:rsidP="000F1488">
            <w:pPr>
              <w:jc w:val="center"/>
            </w:pPr>
            <w:r w:rsidRPr="00C146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0F1488" w:rsidRDefault="000F1488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1418" w:type="dxa"/>
          </w:tcPr>
          <w:p w:rsid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850" w:type="dxa"/>
          </w:tcPr>
          <w:p w:rsidR="000F1488" w:rsidRDefault="000F1488" w:rsidP="000F1488">
            <w:pPr>
              <w:jc w:val="center"/>
            </w:pPr>
            <w:r w:rsidRPr="00C146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A7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52" w:type="dxa"/>
          </w:tcPr>
          <w:p w:rsidR="000805DB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303050500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0805DB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30305059200000000000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0805DB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0805DB" w:rsidRDefault="000805DB" w:rsidP="000805DB">
            <w:pPr>
              <w:jc w:val="center"/>
            </w:pPr>
            <w:r w:rsidRPr="00395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30305059290000000000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0805DB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0805DB" w:rsidRDefault="000805DB" w:rsidP="000805DB">
            <w:pPr>
              <w:jc w:val="center"/>
            </w:pPr>
            <w:r w:rsidRPr="00395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30305059290018080000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0805DB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0805DB" w:rsidRDefault="000805DB" w:rsidP="000805DB">
            <w:pPr>
              <w:jc w:val="center"/>
            </w:pPr>
            <w:r w:rsidRPr="00395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30305059290018080200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0805DB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0805DB" w:rsidRDefault="000805DB" w:rsidP="000805DB">
            <w:pPr>
              <w:jc w:val="center"/>
            </w:pPr>
            <w:r w:rsidRPr="00395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30305059290018080240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0805DB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0805DB" w:rsidRDefault="000805DB" w:rsidP="000805DB">
            <w:pPr>
              <w:jc w:val="center"/>
            </w:pPr>
            <w:r w:rsidRPr="00395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30305059290018080244</w:t>
            </w:r>
          </w:p>
        </w:tc>
        <w:tc>
          <w:tcPr>
            <w:tcW w:w="1417" w:type="dxa"/>
          </w:tcPr>
          <w:p w:rsidR="000805DB" w:rsidRDefault="000805DB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0805DB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850" w:type="dxa"/>
          </w:tcPr>
          <w:p w:rsidR="000805DB" w:rsidRDefault="000805DB" w:rsidP="000805DB">
            <w:pPr>
              <w:jc w:val="center"/>
            </w:pPr>
            <w:r w:rsidRPr="00395A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30308000000000000000</w:t>
            </w:r>
          </w:p>
        </w:tc>
        <w:tc>
          <w:tcPr>
            <w:tcW w:w="1417" w:type="dxa"/>
          </w:tcPr>
          <w:p w:rsidR="00BF4BC8" w:rsidRPr="00E26D5D" w:rsidRDefault="002E2D61" w:rsidP="00543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622500,00</w:t>
            </w:r>
          </w:p>
        </w:tc>
        <w:tc>
          <w:tcPr>
            <w:tcW w:w="1418" w:type="dxa"/>
          </w:tcPr>
          <w:p w:rsidR="00BF4BC8" w:rsidRPr="00E26D5D" w:rsidRDefault="000805DB" w:rsidP="00582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622500,00</w:t>
            </w:r>
          </w:p>
        </w:tc>
        <w:tc>
          <w:tcPr>
            <w:tcW w:w="850" w:type="dxa"/>
          </w:tcPr>
          <w:p w:rsidR="00BF4BC8" w:rsidRPr="00E26D5D" w:rsidRDefault="000805DB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30308010000000000000</w:t>
            </w:r>
          </w:p>
        </w:tc>
        <w:tc>
          <w:tcPr>
            <w:tcW w:w="1417" w:type="dxa"/>
          </w:tcPr>
          <w:p w:rsidR="007B6761" w:rsidRPr="007B6761" w:rsidRDefault="007B6761" w:rsidP="00543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622500,00</w:t>
            </w:r>
          </w:p>
        </w:tc>
        <w:tc>
          <w:tcPr>
            <w:tcW w:w="1418" w:type="dxa"/>
          </w:tcPr>
          <w:p w:rsidR="007B6761" w:rsidRPr="007B6761" w:rsidRDefault="000805D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622500,00</w:t>
            </w:r>
          </w:p>
        </w:tc>
        <w:tc>
          <w:tcPr>
            <w:tcW w:w="850" w:type="dxa"/>
          </w:tcPr>
          <w:p w:rsidR="007B6761" w:rsidRPr="007B6761" w:rsidRDefault="000805D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2552" w:type="dxa"/>
          </w:tcPr>
          <w:p w:rsidR="000805DB" w:rsidRPr="00E26D5D" w:rsidRDefault="000805DB" w:rsidP="002E2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3030801440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17" w:type="dxa"/>
          </w:tcPr>
          <w:p w:rsidR="000805DB" w:rsidRPr="007B6761" w:rsidRDefault="000805DB" w:rsidP="002E2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0805DB" w:rsidRPr="007B6761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850" w:type="dxa"/>
          </w:tcPr>
          <w:p w:rsidR="000805DB" w:rsidRPr="007B6761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2552" w:type="dxa"/>
          </w:tcPr>
          <w:p w:rsidR="000805DB" w:rsidRPr="00E26D5D" w:rsidRDefault="000805DB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0805DB" w:rsidRPr="007B6761" w:rsidRDefault="000805DB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0805DB" w:rsidRPr="007B6761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850" w:type="dxa"/>
          </w:tcPr>
          <w:p w:rsidR="000805DB" w:rsidRPr="007B6761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0805DB" w:rsidRPr="007B6761" w:rsidRDefault="000805DB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0805DB" w:rsidRPr="007B6761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850" w:type="dxa"/>
          </w:tcPr>
          <w:p w:rsidR="000805DB" w:rsidRPr="007B6761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9020016510240</w:t>
            </w:r>
          </w:p>
        </w:tc>
        <w:tc>
          <w:tcPr>
            <w:tcW w:w="1417" w:type="dxa"/>
          </w:tcPr>
          <w:p w:rsidR="000805DB" w:rsidRPr="007B6761" w:rsidRDefault="000805DB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0805DB" w:rsidRPr="007B6761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850" w:type="dxa"/>
          </w:tcPr>
          <w:p w:rsidR="000805DB" w:rsidRPr="007B6761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05DB" w:rsidRPr="00E26D5D" w:rsidTr="005A7537">
        <w:tc>
          <w:tcPr>
            <w:tcW w:w="4395" w:type="dxa"/>
          </w:tcPr>
          <w:p w:rsidR="000805DB" w:rsidRPr="00E26D5D" w:rsidRDefault="000805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552" w:type="dxa"/>
          </w:tcPr>
          <w:p w:rsidR="000805DB" w:rsidRPr="00E26D5D" w:rsidRDefault="000805DB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9020016510244</w:t>
            </w:r>
          </w:p>
        </w:tc>
        <w:tc>
          <w:tcPr>
            <w:tcW w:w="1417" w:type="dxa"/>
          </w:tcPr>
          <w:p w:rsidR="000805DB" w:rsidRPr="007B6761" w:rsidRDefault="000805DB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0805DB" w:rsidRPr="007B6761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850" w:type="dxa"/>
          </w:tcPr>
          <w:p w:rsidR="000805DB" w:rsidRPr="007B6761" w:rsidRDefault="000805DB" w:rsidP="007D2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отрасли социальной  сферы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30308019000000000000</w:t>
            </w:r>
          </w:p>
        </w:tc>
        <w:tc>
          <w:tcPr>
            <w:tcW w:w="1417" w:type="dxa"/>
          </w:tcPr>
          <w:p w:rsidR="007B6761" w:rsidRPr="007B6761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Pr="007B6761" w:rsidRDefault="007B676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2552" w:type="dxa"/>
          </w:tcPr>
          <w:p w:rsidR="007B6761" w:rsidRPr="00E26D5D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30308019020000000000</w:t>
            </w:r>
          </w:p>
        </w:tc>
        <w:tc>
          <w:tcPr>
            <w:tcW w:w="1417" w:type="dxa"/>
          </w:tcPr>
          <w:p w:rsidR="007B6761" w:rsidRPr="007B676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2552" w:type="dxa"/>
          </w:tcPr>
          <w:p w:rsidR="007B6761" w:rsidRPr="00E26D5D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30308019020016510000</w:t>
            </w:r>
          </w:p>
        </w:tc>
        <w:tc>
          <w:tcPr>
            <w:tcW w:w="1417" w:type="dxa"/>
          </w:tcPr>
          <w:p w:rsidR="007B6761" w:rsidRPr="009637BB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30308019020016510200</w:t>
            </w:r>
          </w:p>
        </w:tc>
        <w:tc>
          <w:tcPr>
            <w:tcW w:w="1417" w:type="dxa"/>
          </w:tcPr>
          <w:p w:rsidR="007B6761" w:rsidRPr="009637BB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30308019020016510240</w:t>
            </w:r>
          </w:p>
        </w:tc>
        <w:tc>
          <w:tcPr>
            <w:tcW w:w="1417" w:type="dxa"/>
          </w:tcPr>
          <w:p w:rsidR="007B6761" w:rsidRPr="009637BB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7B6761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30308019020016510244</w:t>
            </w:r>
          </w:p>
        </w:tc>
        <w:tc>
          <w:tcPr>
            <w:tcW w:w="1417" w:type="dxa"/>
          </w:tcPr>
          <w:p w:rsidR="007B6761" w:rsidRPr="009637BB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30301000000000000000</w:t>
            </w:r>
          </w:p>
        </w:tc>
        <w:tc>
          <w:tcPr>
            <w:tcW w:w="1417" w:type="dxa"/>
          </w:tcPr>
          <w:p w:rsidR="00BF4BC8" w:rsidRPr="00A8719A" w:rsidRDefault="00010CC1" w:rsidP="00D8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BF4BC8" w:rsidRPr="00A8719A" w:rsidRDefault="000F1488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64010,28</w:t>
            </w:r>
          </w:p>
        </w:tc>
        <w:tc>
          <w:tcPr>
            <w:tcW w:w="850" w:type="dxa"/>
          </w:tcPr>
          <w:p w:rsidR="00BF4BC8" w:rsidRPr="00A8719A" w:rsidRDefault="000F1488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30310010000000000000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64010,28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30310019000000000000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64010,28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30310019040000000000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64010,28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30310019040016270000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64010,28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30310019040016270300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64010,28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30310019040016270310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64010,28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0F1488" w:rsidRPr="00E26D5D" w:rsidTr="005A7537">
        <w:tc>
          <w:tcPr>
            <w:tcW w:w="4395" w:type="dxa"/>
          </w:tcPr>
          <w:p w:rsidR="000F1488" w:rsidRPr="00E26D5D" w:rsidRDefault="000F1488" w:rsidP="00057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552" w:type="dxa"/>
          </w:tcPr>
          <w:p w:rsidR="000F1488" w:rsidRPr="00E26D5D" w:rsidRDefault="000F148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30310019040016270312</w:t>
            </w:r>
          </w:p>
        </w:tc>
        <w:tc>
          <w:tcPr>
            <w:tcW w:w="1417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64010,28</w:t>
            </w:r>
          </w:p>
        </w:tc>
        <w:tc>
          <w:tcPr>
            <w:tcW w:w="850" w:type="dxa"/>
          </w:tcPr>
          <w:p w:rsidR="000F1488" w:rsidRPr="000F1488" w:rsidRDefault="000F1488" w:rsidP="000F1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48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BF4BC8" w:rsidRPr="0037358B" w:rsidTr="003740EB">
        <w:tc>
          <w:tcPr>
            <w:tcW w:w="4395" w:type="dxa"/>
          </w:tcPr>
          <w:p w:rsidR="00BF4BC8" w:rsidRPr="0037358B" w:rsidRDefault="00010CC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  <w:vAlign w:val="bottom"/>
          </w:tcPr>
          <w:p w:rsidR="00BF4BC8" w:rsidRPr="0037358B" w:rsidRDefault="00BF4BC8" w:rsidP="00010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3031</w:t>
            </w:r>
            <w:r w:rsidR="00010CC1" w:rsidRPr="003735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1000000000000000</w:t>
            </w:r>
          </w:p>
        </w:tc>
        <w:tc>
          <w:tcPr>
            <w:tcW w:w="1417" w:type="dxa"/>
          </w:tcPr>
          <w:p w:rsidR="00BF4BC8" w:rsidRPr="0037358B" w:rsidRDefault="00010CC1" w:rsidP="0078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BF4BC8" w:rsidRPr="0037358B" w:rsidRDefault="00010CC1" w:rsidP="0078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F4BC8" w:rsidRPr="0037358B" w:rsidRDefault="00010CC1" w:rsidP="0078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1010000000000000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1019000000000000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1019030000000000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1019030016670000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1019030016670200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1019030016670240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1019030016670244</w:t>
            </w:r>
          </w:p>
        </w:tc>
        <w:tc>
          <w:tcPr>
            <w:tcW w:w="1417" w:type="dxa"/>
          </w:tcPr>
          <w:p w:rsidR="00010CC1" w:rsidRDefault="00010CC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0CC1" w:rsidRDefault="00010CC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CC1" w:rsidRDefault="00010CC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BC8" w:rsidRPr="00E26D5D" w:rsidTr="005A7537">
        <w:trPr>
          <w:trHeight w:val="144"/>
        </w:trPr>
        <w:tc>
          <w:tcPr>
            <w:tcW w:w="4395" w:type="dxa"/>
          </w:tcPr>
          <w:p w:rsidR="00BF4BC8" w:rsidRPr="00E26D5D" w:rsidRDefault="00BF4BC8" w:rsidP="009A32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 расходов: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BC8" w:rsidRPr="00E26D5D" w:rsidRDefault="00B44AE4" w:rsidP="00D47F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10941240,00</w:t>
            </w:r>
          </w:p>
        </w:tc>
        <w:tc>
          <w:tcPr>
            <w:tcW w:w="1418" w:type="dxa"/>
          </w:tcPr>
          <w:p w:rsidR="00BF4BC8" w:rsidRPr="00E26D5D" w:rsidRDefault="00B44AE4" w:rsidP="005F77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8802172,70</w:t>
            </w:r>
          </w:p>
        </w:tc>
        <w:tc>
          <w:tcPr>
            <w:tcW w:w="850" w:type="dxa"/>
          </w:tcPr>
          <w:p w:rsidR="00BF4BC8" w:rsidRPr="00E26D5D" w:rsidRDefault="00B44AE4" w:rsidP="005411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</w:t>
            </w:r>
          </w:p>
        </w:tc>
      </w:tr>
      <w:tr w:rsidR="00B44AE4" w:rsidRPr="00E26D5D" w:rsidTr="005A7537">
        <w:tc>
          <w:tcPr>
            <w:tcW w:w="4395" w:type="dxa"/>
          </w:tcPr>
          <w:p w:rsidR="00B44AE4" w:rsidRPr="00E26D5D" w:rsidRDefault="00B44AE4" w:rsidP="004D53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ИСПОЛНЕНИЯ БЮДЖЕТА (ДЕФИЦИТ «-» , ПРОФИЦИТ «+»)</w:t>
            </w:r>
          </w:p>
        </w:tc>
        <w:tc>
          <w:tcPr>
            <w:tcW w:w="2552" w:type="dxa"/>
          </w:tcPr>
          <w:p w:rsidR="00B44AE4" w:rsidRPr="00E26D5D" w:rsidRDefault="00B44AE4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000 7900 0000000000 000</w:t>
            </w:r>
          </w:p>
        </w:tc>
        <w:tc>
          <w:tcPr>
            <w:tcW w:w="1417" w:type="dxa"/>
          </w:tcPr>
          <w:p w:rsidR="00B44AE4" w:rsidRPr="00E26D5D" w:rsidRDefault="00B44AE4" w:rsidP="00F14CDA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730341,00</w:t>
            </w:r>
          </w:p>
        </w:tc>
        <w:tc>
          <w:tcPr>
            <w:tcW w:w="1418" w:type="dxa"/>
          </w:tcPr>
          <w:p w:rsidR="00B44AE4" w:rsidRPr="00E26D5D" w:rsidRDefault="00B44AE4" w:rsidP="00F14C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-2370097,14</w:t>
            </w:r>
          </w:p>
        </w:tc>
        <w:tc>
          <w:tcPr>
            <w:tcW w:w="850" w:type="dxa"/>
          </w:tcPr>
          <w:p w:rsidR="00B44AE4" w:rsidRPr="00E26D5D" w:rsidRDefault="00B44AE4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44AE4" w:rsidRPr="00E26D5D" w:rsidTr="005A7537">
        <w:tc>
          <w:tcPr>
            <w:tcW w:w="4395" w:type="dxa"/>
          </w:tcPr>
          <w:p w:rsidR="00B44AE4" w:rsidRPr="00E26D5D" w:rsidRDefault="00B44AE4" w:rsidP="004D53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</w:tcPr>
          <w:p w:rsidR="00B44AE4" w:rsidRPr="00E26D5D" w:rsidRDefault="00B44AE4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000 9000 0000000000 000</w:t>
            </w:r>
          </w:p>
        </w:tc>
        <w:tc>
          <w:tcPr>
            <w:tcW w:w="1417" w:type="dxa"/>
          </w:tcPr>
          <w:p w:rsidR="00B44AE4" w:rsidRPr="00E26D5D" w:rsidRDefault="00B44AE4" w:rsidP="00F14CDA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730341,00</w:t>
            </w:r>
          </w:p>
        </w:tc>
        <w:tc>
          <w:tcPr>
            <w:tcW w:w="1418" w:type="dxa"/>
          </w:tcPr>
          <w:p w:rsidR="00B44AE4" w:rsidRPr="00E26D5D" w:rsidRDefault="00B44AE4" w:rsidP="00F14C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-2370097,14</w:t>
            </w:r>
          </w:p>
        </w:tc>
        <w:tc>
          <w:tcPr>
            <w:tcW w:w="850" w:type="dxa"/>
          </w:tcPr>
          <w:p w:rsidR="00B44AE4" w:rsidRPr="00E26D5D" w:rsidRDefault="00B44AE4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CF18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000 0103 0100000000 000</w:t>
            </w:r>
          </w:p>
        </w:tc>
        <w:tc>
          <w:tcPr>
            <w:tcW w:w="1417" w:type="dxa"/>
          </w:tcPr>
          <w:p w:rsidR="00BF4BC8" w:rsidRPr="00E26D5D" w:rsidRDefault="00BF4BC8" w:rsidP="00FE6E84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F4BC8" w:rsidRPr="00E26D5D" w:rsidRDefault="00BF4BC8" w:rsidP="004F01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FE6E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000 0103 0100100000 710</w:t>
            </w:r>
          </w:p>
        </w:tc>
        <w:tc>
          <w:tcPr>
            <w:tcW w:w="1417" w:type="dxa"/>
          </w:tcPr>
          <w:p w:rsidR="00BF4BC8" w:rsidRPr="00E26D5D" w:rsidRDefault="00BF4BC8" w:rsidP="00FE6E84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6777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000 0103 0100100000 810</w:t>
            </w:r>
          </w:p>
        </w:tc>
        <w:tc>
          <w:tcPr>
            <w:tcW w:w="1417" w:type="dxa"/>
          </w:tcPr>
          <w:p w:rsidR="00BF4BC8" w:rsidRPr="00E26D5D" w:rsidRDefault="00BF4BC8" w:rsidP="006777F8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F4BC8" w:rsidRPr="00E26D5D" w:rsidRDefault="00BF4BC8" w:rsidP="004F01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6777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000 0105 0000000000 000</w:t>
            </w:r>
          </w:p>
        </w:tc>
        <w:tc>
          <w:tcPr>
            <w:tcW w:w="1417" w:type="dxa"/>
          </w:tcPr>
          <w:p w:rsidR="00BF4BC8" w:rsidRPr="00E26D5D" w:rsidRDefault="00B44AE4" w:rsidP="00582BFA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730341,00</w:t>
            </w:r>
          </w:p>
        </w:tc>
        <w:tc>
          <w:tcPr>
            <w:tcW w:w="1418" w:type="dxa"/>
          </w:tcPr>
          <w:p w:rsidR="00BF4BC8" w:rsidRPr="00E26D5D" w:rsidRDefault="005A2E48" w:rsidP="00B44A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B44AE4">
              <w:rPr>
                <w:rFonts w:ascii="Times New Roman" w:hAnsi="Times New Roman" w:cs="Times New Roman"/>
                <w:bCs/>
                <w:sz w:val="20"/>
                <w:szCs w:val="20"/>
              </w:rPr>
              <w:t>2370097,14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CF18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000 0105 0201100000 510</w:t>
            </w:r>
          </w:p>
        </w:tc>
        <w:tc>
          <w:tcPr>
            <w:tcW w:w="1417" w:type="dxa"/>
          </w:tcPr>
          <w:p w:rsidR="00BF4BC8" w:rsidRPr="00E26D5D" w:rsidRDefault="005A2E48" w:rsidP="00FA3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A3DE2">
              <w:rPr>
                <w:rFonts w:ascii="Times New Roman" w:hAnsi="Times New Roman" w:cs="Times New Roman"/>
                <w:bCs/>
                <w:sz w:val="20"/>
                <w:szCs w:val="20"/>
              </w:rPr>
              <w:t>10210899,00</w:t>
            </w:r>
          </w:p>
        </w:tc>
        <w:tc>
          <w:tcPr>
            <w:tcW w:w="1418" w:type="dxa"/>
          </w:tcPr>
          <w:p w:rsidR="00BF4BC8" w:rsidRPr="00E26D5D" w:rsidRDefault="005A2E48" w:rsidP="00B44A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B44AE4">
              <w:rPr>
                <w:rFonts w:ascii="Times New Roman" w:hAnsi="Times New Roman" w:cs="Times New Roman"/>
                <w:bCs/>
                <w:sz w:val="20"/>
                <w:szCs w:val="20"/>
              </w:rPr>
              <w:t>11172269,84</w:t>
            </w:r>
          </w:p>
        </w:tc>
        <w:tc>
          <w:tcPr>
            <w:tcW w:w="850" w:type="dxa"/>
          </w:tcPr>
          <w:p w:rsidR="00BF4BC8" w:rsidRPr="00E26D5D" w:rsidRDefault="00B44AE4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A11D6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000 0105 0201100000 610</w:t>
            </w:r>
          </w:p>
        </w:tc>
        <w:tc>
          <w:tcPr>
            <w:tcW w:w="1417" w:type="dxa"/>
          </w:tcPr>
          <w:p w:rsidR="00BF4BC8" w:rsidRPr="00E26D5D" w:rsidRDefault="00B44AE4" w:rsidP="006777F8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10941240,00</w:t>
            </w:r>
          </w:p>
        </w:tc>
        <w:tc>
          <w:tcPr>
            <w:tcW w:w="1418" w:type="dxa"/>
          </w:tcPr>
          <w:p w:rsidR="00BF4BC8" w:rsidRPr="00E26D5D" w:rsidRDefault="00B44AE4" w:rsidP="00C664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8802172,70</w:t>
            </w:r>
          </w:p>
        </w:tc>
        <w:tc>
          <w:tcPr>
            <w:tcW w:w="850" w:type="dxa"/>
          </w:tcPr>
          <w:p w:rsidR="00BF4BC8" w:rsidRPr="00E26D5D" w:rsidRDefault="00B44AE4" w:rsidP="005A2E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</w:tr>
    </w:tbl>
    <w:p w:rsidR="009A327E" w:rsidRPr="00E26D5D" w:rsidRDefault="009A327E" w:rsidP="00F47D74">
      <w:pPr>
        <w:rPr>
          <w:rFonts w:ascii="Times New Roman" w:hAnsi="Times New Roman" w:cs="Times New Roman"/>
          <w:sz w:val="20"/>
          <w:szCs w:val="20"/>
        </w:rPr>
      </w:pPr>
    </w:p>
    <w:sectPr w:rsidR="009A327E" w:rsidRPr="00E26D5D" w:rsidSect="00C35CBC">
      <w:pgSz w:w="11906" w:h="16838" w:code="9"/>
      <w:pgMar w:top="567" w:right="289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D41" w:rsidRDefault="00761D41" w:rsidP="008E2CDE">
      <w:pPr>
        <w:spacing w:after="0" w:line="240" w:lineRule="auto"/>
      </w:pPr>
      <w:r>
        <w:separator/>
      </w:r>
    </w:p>
  </w:endnote>
  <w:endnote w:type="continuationSeparator" w:id="1">
    <w:p w:rsidR="00761D41" w:rsidRDefault="00761D41" w:rsidP="008E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D41" w:rsidRDefault="00761D41" w:rsidP="008E2CDE">
      <w:pPr>
        <w:spacing w:after="0" w:line="240" w:lineRule="auto"/>
      </w:pPr>
      <w:r>
        <w:separator/>
      </w:r>
    </w:p>
  </w:footnote>
  <w:footnote w:type="continuationSeparator" w:id="1">
    <w:p w:rsidR="00761D41" w:rsidRDefault="00761D41" w:rsidP="008E2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A9C"/>
    <w:rsid w:val="00003F9C"/>
    <w:rsid w:val="000059F3"/>
    <w:rsid w:val="00006277"/>
    <w:rsid w:val="00007BF0"/>
    <w:rsid w:val="00010CC1"/>
    <w:rsid w:val="00013D5E"/>
    <w:rsid w:val="00024114"/>
    <w:rsid w:val="00031034"/>
    <w:rsid w:val="0005241A"/>
    <w:rsid w:val="00057601"/>
    <w:rsid w:val="000576AC"/>
    <w:rsid w:val="0006786B"/>
    <w:rsid w:val="0007251D"/>
    <w:rsid w:val="00075116"/>
    <w:rsid w:val="000759B5"/>
    <w:rsid w:val="000805DB"/>
    <w:rsid w:val="00082112"/>
    <w:rsid w:val="00082220"/>
    <w:rsid w:val="000823C3"/>
    <w:rsid w:val="00083342"/>
    <w:rsid w:val="00083B5C"/>
    <w:rsid w:val="00092B16"/>
    <w:rsid w:val="00096785"/>
    <w:rsid w:val="000A00B9"/>
    <w:rsid w:val="000B2786"/>
    <w:rsid w:val="000B6AC5"/>
    <w:rsid w:val="000C19B4"/>
    <w:rsid w:val="000C552F"/>
    <w:rsid w:val="000D1721"/>
    <w:rsid w:val="000D2A9B"/>
    <w:rsid w:val="000D3455"/>
    <w:rsid w:val="000D6CDC"/>
    <w:rsid w:val="000E1A6B"/>
    <w:rsid w:val="000E6F03"/>
    <w:rsid w:val="000F1488"/>
    <w:rsid w:val="000F3C34"/>
    <w:rsid w:val="00100EA0"/>
    <w:rsid w:val="00102F81"/>
    <w:rsid w:val="001130D8"/>
    <w:rsid w:val="0011497B"/>
    <w:rsid w:val="001235C2"/>
    <w:rsid w:val="001267BB"/>
    <w:rsid w:val="00127237"/>
    <w:rsid w:val="001315B8"/>
    <w:rsid w:val="00136C43"/>
    <w:rsid w:val="00150FA4"/>
    <w:rsid w:val="00161F4F"/>
    <w:rsid w:val="00162DA9"/>
    <w:rsid w:val="001673FF"/>
    <w:rsid w:val="00170B19"/>
    <w:rsid w:val="00174478"/>
    <w:rsid w:val="001744A0"/>
    <w:rsid w:val="001756F1"/>
    <w:rsid w:val="00177B17"/>
    <w:rsid w:val="001816D5"/>
    <w:rsid w:val="0018171C"/>
    <w:rsid w:val="00186688"/>
    <w:rsid w:val="00190A40"/>
    <w:rsid w:val="00196008"/>
    <w:rsid w:val="001A0069"/>
    <w:rsid w:val="001A0E41"/>
    <w:rsid w:val="001B0858"/>
    <w:rsid w:val="001B455C"/>
    <w:rsid w:val="001C20E6"/>
    <w:rsid w:val="001D7A65"/>
    <w:rsid w:val="001E5A37"/>
    <w:rsid w:val="001E7597"/>
    <w:rsid w:val="001E76A5"/>
    <w:rsid w:val="001F0CCD"/>
    <w:rsid w:val="00200C0B"/>
    <w:rsid w:val="002130FA"/>
    <w:rsid w:val="002141E7"/>
    <w:rsid w:val="00224EFD"/>
    <w:rsid w:val="00227749"/>
    <w:rsid w:val="00236A87"/>
    <w:rsid w:val="00240482"/>
    <w:rsid w:val="00240BD9"/>
    <w:rsid w:val="00242964"/>
    <w:rsid w:val="00243575"/>
    <w:rsid w:val="002474E8"/>
    <w:rsid w:val="00252B78"/>
    <w:rsid w:val="00253390"/>
    <w:rsid w:val="002542B9"/>
    <w:rsid w:val="00262179"/>
    <w:rsid w:val="00263541"/>
    <w:rsid w:val="00263ABD"/>
    <w:rsid w:val="0026441B"/>
    <w:rsid w:val="00266F13"/>
    <w:rsid w:val="00267675"/>
    <w:rsid w:val="00267C45"/>
    <w:rsid w:val="00271C8A"/>
    <w:rsid w:val="002755C3"/>
    <w:rsid w:val="002777DC"/>
    <w:rsid w:val="00281E22"/>
    <w:rsid w:val="0028718E"/>
    <w:rsid w:val="00287197"/>
    <w:rsid w:val="002874B7"/>
    <w:rsid w:val="00296FE6"/>
    <w:rsid w:val="002A3D59"/>
    <w:rsid w:val="002B6D3E"/>
    <w:rsid w:val="002B7503"/>
    <w:rsid w:val="002C4458"/>
    <w:rsid w:val="002D33CC"/>
    <w:rsid w:val="002D786E"/>
    <w:rsid w:val="002E1171"/>
    <w:rsid w:val="002E2D61"/>
    <w:rsid w:val="002E7BAD"/>
    <w:rsid w:val="002F66FD"/>
    <w:rsid w:val="002F6CD6"/>
    <w:rsid w:val="00301CFE"/>
    <w:rsid w:val="003128B5"/>
    <w:rsid w:val="00316BAF"/>
    <w:rsid w:val="00321FAE"/>
    <w:rsid w:val="00326FE1"/>
    <w:rsid w:val="00327083"/>
    <w:rsid w:val="00341D65"/>
    <w:rsid w:val="003638BB"/>
    <w:rsid w:val="0037358B"/>
    <w:rsid w:val="003740EB"/>
    <w:rsid w:val="003746E9"/>
    <w:rsid w:val="003824C9"/>
    <w:rsid w:val="003877D9"/>
    <w:rsid w:val="00393C05"/>
    <w:rsid w:val="003A3FAF"/>
    <w:rsid w:val="003A7E5F"/>
    <w:rsid w:val="003B46C2"/>
    <w:rsid w:val="003B79E8"/>
    <w:rsid w:val="003C0E26"/>
    <w:rsid w:val="003C1F7D"/>
    <w:rsid w:val="003D35C3"/>
    <w:rsid w:val="003D7287"/>
    <w:rsid w:val="003D7420"/>
    <w:rsid w:val="003D796E"/>
    <w:rsid w:val="003E04FD"/>
    <w:rsid w:val="003E4211"/>
    <w:rsid w:val="00402817"/>
    <w:rsid w:val="00407A58"/>
    <w:rsid w:val="00421E95"/>
    <w:rsid w:val="00422390"/>
    <w:rsid w:val="004241C4"/>
    <w:rsid w:val="00431F51"/>
    <w:rsid w:val="00434A2A"/>
    <w:rsid w:val="00445390"/>
    <w:rsid w:val="004458A0"/>
    <w:rsid w:val="0045016C"/>
    <w:rsid w:val="00454078"/>
    <w:rsid w:val="004566CC"/>
    <w:rsid w:val="00460ED0"/>
    <w:rsid w:val="00466587"/>
    <w:rsid w:val="00470A7A"/>
    <w:rsid w:val="0047475F"/>
    <w:rsid w:val="0048133B"/>
    <w:rsid w:val="004854DA"/>
    <w:rsid w:val="00487624"/>
    <w:rsid w:val="00492BCF"/>
    <w:rsid w:val="0049679A"/>
    <w:rsid w:val="004A4B2E"/>
    <w:rsid w:val="004B3BA3"/>
    <w:rsid w:val="004B441B"/>
    <w:rsid w:val="004B7A88"/>
    <w:rsid w:val="004C0019"/>
    <w:rsid w:val="004D0E10"/>
    <w:rsid w:val="004D1687"/>
    <w:rsid w:val="004D274E"/>
    <w:rsid w:val="004D3611"/>
    <w:rsid w:val="004D4256"/>
    <w:rsid w:val="004D532D"/>
    <w:rsid w:val="004E0056"/>
    <w:rsid w:val="004E0A44"/>
    <w:rsid w:val="004E2222"/>
    <w:rsid w:val="004E773F"/>
    <w:rsid w:val="004E7B06"/>
    <w:rsid w:val="004F0174"/>
    <w:rsid w:val="004F1220"/>
    <w:rsid w:val="004F7E88"/>
    <w:rsid w:val="005000AA"/>
    <w:rsid w:val="00507B7E"/>
    <w:rsid w:val="00513693"/>
    <w:rsid w:val="0051397E"/>
    <w:rsid w:val="00514F78"/>
    <w:rsid w:val="005159BD"/>
    <w:rsid w:val="00524B28"/>
    <w:rsid w:val="005275E1"/>
    <w:rsid w:val="005344FA"/>
    <w:rsid w:val="00540B4F"/>
    <w:rsid w:val="005411F0"/>
    <w:rsid w:val="00543D51"/>
    <w:rsid w:val="00545B8F"/>
    <w:rsid w:val="0054664F"/>
    <w:rsid w:val="00552229"/>
    <w:rsid w:val="00560AE9"/>
    <w:rsid w:val="0056160A"/>
    <w:rsid w:val="00562E4C"/>
    <w:rsid w:val="00582BFA"/>
    <w:rsid w:val="00584D4F"/>
    <w:rsid w:val="0058646F"/>
    <w:rsid w:val="00587459"/>
    <w:rsid w:val="005922A0"/>
    <w:rsid w:val="00596552"/>
    <w:rsid w:val="005A0E34"/>
    <w:rsid w:val="005A2E48"/>
    <w:rsid w:val="005A50B2"/>
    <w:rsid w:val="005A7537"/>
    <w:rsid w:val="005B1782"/>
    <w:rsid w:val="005C1F9A"/>
    <w:rsid w:val="005D3E1E"/>
    <w:rsid w:val="005D7FC4"/>
    <w:rsid w:val="005E2CC8"/>
    <w:rsid w:val="005F2446"/>
    <w:rsid w:val="005F4594"/>
    <w:rsid w:val="005F5BEC"/>
    <w:rsid w:val="005F717A"/>
    <w:rsid w:val="005F7764"/>
    <w:rsid w:val="006024BA"/>
    <w:rsid w:val="006043BD"/>
    <w:rsid w:val="00610257"/>
    <w:rsid w:val="00620843"/>
    <w:rsid w:val="0062216B"/>
    <w:rsid w:val="00624E0C"/>
    <w:rsid w:val="00625797"/>
    <w:rsid w:val="00627043"/>
    <w:rsid w:val="00632FE1"/>
    <w:rsid w:val="00637BF1"/>
    <w:rsid w:val="006413EA"/>
    <w:rsid w:val="00643409"/>
    <w:rsid w:val="00643794"/>
    <w:rsid w:val="00644031"/>
    <w:rsid w:val="00650049"/>
    <w:rsid w:val="00652D4A"/>
    <w:rsid w:val="006562F0"/>
    <w:rsid w:val="006707AA"/>
    <w:rsid w:val="00673A0B"/>
    <w:rsid w:val="006777F8"/>
    <w:rsid w:val="00682848"/>
    <w:rsid w:val="0068651D"/>
    <w:rsid w:val="00696789"/>
    <w:rsid w:val="00697B0E"/>
    <w:rsid w:val="006A1776"/>
    <w:rsid w:val="006A22CA"/>
    <w:rsid w:val="006A3EE6"/>
    <w:rsid w:val="006A43F9"/>
    <w:rsid w:val="006A7951"/>
    <w:rsid w:val="006B1D8E"/>
    <w:rsid w:val="006B298A"/>
    <w:rsid w:val="006B4853"/>
    <w:rsid w:val="006B6E94"/>
    <w:rsid w:val="006B71FC"/>
    <w:rsid w:val="006B77C3"/>
    <w:rsid w:val="006C4965"/>
    <w:rsid w:val="006D4437"/>
    <w:rsid w:val="006E02E9"/>
    <w:rsid w:val="006E771F"/>
    <w:rsid w:val="006F0713"/>
    <w:rsid w:val="006F0831"/>
    <w:rsid w:val="006F36BA"/>
    <w:rsid w:val="006F509E"/>
    <w:rsid w:val="006F6F69"/>
    <w:rsid w:val="00700283"/>
    <w:rsid w:val="0070298B"/>
    <w:rsid w:val="00707A42"/>
    <w:rsid w:val="0071160A"/>
    <w:rsid w:val="00713B3A"/>
    <w:rsid w:val="00716FBA"/>
    <w:rsid w:val="00717F13"/>
    <w:rsid w:val="00722752"/>
    <w:rsid w:val="00724A9C"/>
    <w:rsid w:val="007273B4"/>
    <w:rsid w:val="00736785"/>
    <w:rsid w:val="007403F5"/>
    <w:rsid w:val="00740EEF"/>
    <w:rsid w:val="0074105D"/>
    <w:rsid w:val="00743604"/>
    <w:rsid w:val="00744217"/>
    <w:rsid w:val="00757A93"/>
    <w:rsid w:val="00760A38"/>
    <w:rsid w:val="00761D41"/>
    <w:rsid w:val="007742E7"/>
    <w:rsid w:val="007756C1"/>
    <w:rsid w:val="00775E90"/>
    <w:rsid w:val="00776F5F"/>
    <w:rsid w:val="0078287F"/>
    <w:rsid w:val="007855DB"/>
    <w:rsid w:val="007A3612"/>
    <w:rsid w:val="007B28E6"/>
    <w:rsid w:val="007B6761"/>
    <w:rsid w:val="007B68F1"/>
    <w:rsid w:val="007C3359"/>
    <w:rsid w:val="007C5163"/>
    <w:rsid w:val="007C6C66"/>
    <w:rsid w:val="007C7170"/>
    <w:rsid w:val="007D184B"/>
    <w:rsid w:val="007D22AC"/>
    <w:rsid w:val="007D4EDE"/>
    <w:rsid w:val="007D67E6"/>
    <w:rsid w:val="007E50B1"/>
    <w:rsid w:val="007F49C8"/>
    <w:rsid w:val="008026D8"/>
    <w:rsid w:val="00815969"/>
    <w:rsid w:val="00817485"/>
    <w:rsid w:val="00822147"/>
    <w:rsid w:val="0082281D"/>
    <w:rsid w:val="0082784F"/>
    <w:rsid w:val="0083487B"/>
    <w:rsid w:val="00840FFC"/>
    <w:rsid w:val="00845A9C"/>
    <w:rsid w:val="00861221"/>
    <w:rsid w:val="008615FB"/>
    <w:rsid w:val="00862A08"/>
    <w:rsid w:val="008722F6"/>
    <w:rsid w:val="00874EC7"/>
    <w:rsid w:val="00874FF0"/>
    <w:rsid w:val="00890FC1"/>
    <w:rsid w:val="00893323"/>
    <w:rsid w:val="00893450"/>
    <w:rsid w:val="00897044"/>
    <w:rsid w:val="008A6A74"/>
    <w:rsid w:val="008A6B09"/>
    <w:rsid w:val="008A72E5"/>
    <w:rsid w:val="008B5167"/>
    <w:rsid w:val="008B59CF"/>
    <w:rsid w:val="008C0677"/>
    <w:rsid w:val="008C0786"/>
    <w:rsid w:val="008C16ED"/>
    <w:rsid w:val="008D1552"/>
    <w:rsid w:val="008D1979"/>
    <w:rsid w:val="008D5D35"/>
    <w:rsid w:val="008D7AD1"/>
    <w:rsid w:val="008E0A70"/>
    <w:rsid w:val="008E2CDE"/>
    <w:rsid w:val="008E3EF6"/>
    <w:rsid w:val="008F2936"/>
    <w:rsid w:val="008F357A"/>
    <w:rsid w:val="00901515"/>
    <w:rsid w:val="00901808"/>
    <w:rsid w:val="009075B2"/>
    <w:rsid w:val="009077A4"/>
    <w:rsid w:val="0091349A"/>
    <w:rsid w:val="00913743"/>
    <w:rsid w:val="00922BC3"/>
    <w:rsid w:val="00930353"/>
    <w:rsid w:val="00937245"/>
    <w:rsid w:val="00944A27"/>
    <w:rsid w:val="0095482D"/>
    <w:rsid w:val="00955C05"/>
    <w:rsid w:val="00960BDB"/>
    <w:rsid w:val="0096381A"/>
    <w:rsid w:val="0098038C"/>
    <w:rsid w:val="00981EE2"/>
    <w:rsid w:val="00985F43"/>
    <w:rsid w:val="00991542"/>
    <w:rsid w:val="00991BF3"/>
    <w:rsid w:val="00995287"/>
    <w:rsid w:val="009A327E"/>
    <w:rsid w:val="009A4074"/>
    <w:rsid w:val="009B00AC"/>
    <w:rsid w:val="009C272B"/>
    <w:rsid w:val="009D1F66"/>
    <w:rsid w:val="009D7B2F"/>
    <w:rsid w:val="009E029C"/>
    <w:rsid w:val="009E5B66"/>
    <w:rsid w:val="009F015B"/>
    <w:rsid w:val="009F075E"/>
    <w:rsid w:val="009F101C"/>
    <w:rsid w:val="00A048CF"/>
    <w:rsid w:val="00A07130"/>
    <w:rsid w:val="00A11D6A"/>
    <w:rsid w:val="00A12EEF"/>
    <w:rsid w:val="00A14BF3"/>
    <w:rsid w:val="00A17DCA"/>
    <w:rsid w:val="00A21672"/>
    <w:rsid w:val="00A244EE"/>
    <w:rsid w:val="00A41282"/>
    <w:rsid w:val="00A4305B"/>
    <w:rsid w:val="00A53324"/>
    <w:rsid w:val="00A555FC"/>
    <w:rsid w:val="00A67B22"/>
    <w:rsid w:val="00A67E6E"/>
    <w:rsid w:val="00A74619"/>
    <w:rsid w:val="00A758D9"/>
    <w:rsid w:val="00A80006"/>
    <w:rsid w:val="00A82174"/>
    <w:rsid w:val="00A841A4"/>
    <w:rsid w:val="00A8719A"/>
    <w:rsid w:val="00A92250"/>
    <w:rsid w:val="00A94E8F"/>
    <w:rsid w:val="00AA2479"/>
    <w:rsid w:val="00AA5AA9"/>
    <w:rsid w:val="00AB192C"/>
    <w:rsid w:val="00AB4E63"/>
    <w:rsid w:val="00AC4E26"/>
    <w:rsid w:val="00AD05B5"/>
    <w:rsid w:val="00AD3A21"/>
    <w:rsid w:val="00AE2F57"/>
    <w:rsid w:val="00AF0D09"/>
    <w:rsid w:val="00AF1B96"/>
    <w:rsid w:val="00AF2749"/>
    <w:rsid w:val="00AF4A12"/>
    <w:rsid w:val="00B01696"/>
    <w:rsid w:val="00B03CBC"/>
    <w:rsid w:val="00B04BCD"/>
    <w:rsid w:val="00B07A07"/>
    <w:rsid w:val="00B103C5"/>
    <w:rsid w:val="00B226C2"/>
    <w:rsid w:val="00B2425E"/>
    <w:rsid w:val="00B25E6F"/>
    <w:rsid w:val="00B26CC1"/>
    <w:rsid w:val="00B2720D"/>
    <w:rsid w:val="00B30AC0"/>
    <w:rsid w:val="00B3288D"/>
    <w:rsid w:val="00B32BFE"/>
    <w:rsid w:val="00B350AB"/>
    <w:rsid w:val="00B36A20"/>
    <w:rsid w:val="00B40B79"/>
    <w:rsid w:val="00B4327F"/>
    <w:rsid w:val="00B44AE4"/>
    <w:rsid w:val="00B44C73"/>
    <w:rsid w:val="00B45D7C"/>
    <w:rsid w:val="00B475D8"/>
    <w:rsid w:val="00B604FA"/>
    <w:rsid w:val="00B62E3A"/>
    <w:rsid w:val="00B65082"/>
    <w:rsid w:val="00B72A5F"/>
    <w:rsid w:val="00B7367C"/>
    <w:rsid w:val="00B812F2"/>
    <w:rsid w:val="00B86021"/>
    <w:rsid w:val="00B93A88"/>
    <w:rsid w:val="00BA04B8"/>
    <w:rsid w:val="00BA1D58"/>
    <w:rsid w:val="00BA3592"/>
    <w:rsid w:val="00BD100E"/>
    <w:rsid w:val="00BE5446"/>
    <w:rsid w:val="00BE6986"/>
    <w:rsid w:val="00BF44B6"/>
    <w:rsid w:val="00BF4BC8"/>
    <w:rsid w:val="00BF67F5"/>
    <w:rsid w:val="00C023D8"/>
    <w:rsid w:val="00C07E9B"/>
    <w:rsid w:val="00C13AC6"/>
    <w:rsid w:val="00C13D64"/>
    <w:rsid w:val="00C23344"/>
    <w:rsid w:val="00C236EE"/>
    <w:rsid w:val="00C244E9"/>
    <w:rsid w:val="00C248E9"/>
    <w:rsid w:val="00C35CBC"/>
    <w:rsid w:val="00C364AB"/>
    <w:rsid w:val="00C5521B"/>
    <w:rsid w:val="00C5595F"/>
    <w:rsid w:val="00C60F8C"/>
    <w:rsid w:val="00C6501F"/>
    <w:rsid w:val="00C664E2"/>
    <w:rsid w:val="00C74AD2"/>
    <w:rsid w:val="00C83078"/>
    <w:rsid w:val="00C8449C"/>
    <w:rsid w:val="00C93C5B"/>
    <w:rsid w:val="00C97FE8"/>
    <w:rsid w:val="00CA0C68"/>
    <w:rsid w:val="00CA4BEC"/>
    <w:rsid w:val="00CB0F07"/>
    <w:rsid w:val="00CB149F"/>
    <w:rsid w:val="00CB74EC"/>
    <w:rsid w:val="00CC248F"/>
    <w:rsid w:val="00CD175F"/>
    <w:rsid w:val="00CD18B5"/>
    <w:rsid w:val="00CD373B"/>
    <w:rsid w:val="00CD409C"/>
    <w:rsid w:val="00CE3A52"/>
    <w:rsid w:val="00CE5708"/>
    <w:rsid w:val="00CF1816"/>
    <w:rsid w:val="00CF6654"/>
    <w:rsid w:val="00D0070A"/>
    <w:rsid w:val="00D00D92"/>
    <w:rsid w:val="00D011C4"/>
    <w:rsid w:val="00D13A7F"/>
    <w:rsid w:val="00D15610"/>
    <w:rsid w:val="00D1611A"/>
    <w:rsid w:val="00D16E29"/>
    <w:rsid w:val="00D30DBA"/>
    <w:rsid w:val="00D37113"/>
    <w:rsid w:val="00D3712E"/>
    <w:rsid w:val="00D41560"/>
    <w:rsid w:val="00D439E7"/>
    <w:rsid w:val="00D47011"/>
    <w:rsid w:val="00D47FD0"/>
    <w:rsid w:val="00D52849"/>
    <w:rsid w:val="00D61B61"/>
    <w:rsid w:val="00D63B6B"/>
    <w:rsid w:val="00D65BFB"/>
    <w:rsid w:val="00D66E24"/>
    <w:rsid w:val="00D67B67"/>
    <w:rsid w:val="00D67D83"/>
    <w:rsid w:val="00D74B12"/>
    <w:rsid w:val="00D75D64"/>
    <w:rsid w:val="00D773F7"/>
    <w:rsid w:val="00D857A5"/>
    <w:rsid w:val="00D90499"/>
    <w:rsid w:val="00D92073"/>
    <w:rsid w:val="00D95F43"/>
    <w:rsid w:val="00DB32D6"/>
    <w:rsid w:val="00DB4481"/>
    <w:rsid w:val="00DC25BA"/>
    <w:rsid w:val="00DC5071"/>
    <w:rsid w:val="00DC5D5A"/>
    <w:rsid w:val="00DC5E53"/>
    <w:rsid w:val="00DC73B6"/>
    <w:rsid w:val="00DE3305"/>
    <w:rsid w:val="00DF25BA"/>
    <w:rsid w:val="00DF66AD"/>
    <w:rsid w:val="00E102F6"/>
    <w:rsid w:val="00E10D0C"/>
    <w:rsid w:val="00E21230"/>
    <w:rsid w:val="00E2428B"/>
    <w:rsid w:val="00E2513B"/>
    <w:rsid w:val="00E25796"/>
    <w:rsid w:val="00E26D5D"/>
    <w:rsid w:val="00E363C8"/>
    <w:rsid w:val="00E42136"/>
    <w:rsid w:val="00E449DB"/>
    <w:rsid w:val="00E4751A"/>
    <w:rsid w:val="00E61610"/>
    <w:rsid w:val="00E6177D"/>
    <w:rsid w:val="00E66657"/>
    <w:rsid w:val="00E854BB"/>
    <w:rsid w:val="00E86FAF"/>
    <w:rsid w:val="00E91E3A"/>
    <w:rsid w:val="00E9455B"/>
    <w:rsid w:val="00EA5E1D"/>
    <w:rsid w:val="00EB2B92"/>
    <w:rsid w:val="00EB3B45"/>
    <w:rsid w:val="00EB6BBF"/>
    <w:rsid w:val="00EC173C"/>
    <w:rsid w:val="00EC1FDF"/>
    <w:rsid w:val="00ED73E3"/>
    <w:rsid w:val="00EE3604"/>
    <w:rsid w:val="00EE3AEA"/>
    <w:rsid w:val="00EE49E6"/>
    <w:rsid w:val="00EF0D1A"/>
    <w:rsid w:val="00F13816"/>
    <w:rsid w:val="00F13BE1"/>
    <w:rsid w:val="00F22C72"/>
    <w:rsid w:val="00F24C63"/>
    <w:rsid w:val="00F371E6"/>
    <w:rsid w:val="00F422C5"/>
    <w:rsid w:val="00F47D74"/>
    <w:rsid w:val="00F506CB"/>
    <w:rsid w:val="00F56688"/>
    <w:rsid w:val="00F608B7"/>
    <w:rsid w:val="00F61A6E"/>
    <w:rsid w:val="00F65404"/>
    <w:rsid w:val="00F7621F"/>
    <w:rsid w:val="00F7649D"/>
    <w:rsid w:val="00F85FBF"/>
    <w:rsid w:val="00F9218E"/>
    <w:rsid w:val="00F94691"/>
    <w:rsid w:val="00FA3486"/>
    <w:rsid w:val="00FA34A9"/>
    <w:rsid w:val="00FA3DE2"/>
    <w:rsid w:val="00FA53FF"/>
    <w:rsid w:val="00FA6A1C"/>
    <w:rsid w:val="00FC04AC"/>
    <w:rsid w:val="00FC19AC"/>
    <w:rsid w:val="00FC3346"/>
    <w:rsid w:val="00FC6532"/>
    <w:rsid w:val="00FC72DE"/>
    <w:rsid w:val="00FE6E84"/>
    <w:rsid w:val="00FF0AF5"/>
    <w:rsid w:val="00FF169B"/>
    <w:rsid w:val="00FF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BC"/>
  </w:style>
  <w:style w:type="paragraph" w:styleId="1">
    <w:name w:val="heading 1"/>
    <w:basedOn w:val="a"/>
    <w:next w:val="a"/>
    <w:link w:val="10"/>
    <w:qFormat/>
    <w:rsid w:val="007116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116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16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16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E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2CDE"/>
  </w:style>
  <w:style w:type="paragraph" w:styleId="a6">
    <w:name w:val="footer"/>
    <w:basedOn w:val="a"/>
    <w:link w:val="a7"/>
    <w:uiPriority w:val="99"/>
    <w:semiHidden/>
    <w:unhideWhenUsed/>
    <w:rsid w:val="008E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2CDE"/>
  </w:style>
  <w:style w:type="paragraph" w:styleId="a8">
    <w:name w:val="Balloon Text"/>
    <w:basedOn w:val="a"/>
    <w:link w:val="a9"/>
    <w:uiPriority w:val="99"/>
    <w:semiHidden/>
    <w:unhideWhenUsed/>
    <w:rsid w:val="004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A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43604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43604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a0"/>
    <w:uiPriority w:val="99"/>
    <w:rsid w:val="00743604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74AD-C65C-4912-A94E-3B53EE77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9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195</cp:revision>
  <cp:lastPrinted>2023-10-17T07:56:00Z</cp:lastPrinted>
  <dcterms:created xsi:type="dcterms:W3CDTF">2011-04-25T02:22:00Z</dcterms:created>
  <dcterms:modified xsi:type="dcterms:W3CDTF">2025-02-07T04:17:00Z</dcterms:modified>
</cp:coreProperties>
</file>